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B2CF9" w14:textId="77777777" w:rsidR="005936F5" w:rsidRPr="00A73136" w:rsidRDefault="005936F5" w:rsidP="005936F5">
      <w:pPr>
        <w:autoSpaceDE w:val="0"/>
        <w:autoSpaceDN w:val="0"/>
        <w:adjustRightInd w:val="0"/>
        <w:spacing w:before="80"/>
        <w:ind w:left="2751" w:right="-86"/>
        <w:jc w:val="left"/>
        <w:rPr>
          <w:rFonts w:ascii="Arial" w:hAnsi="Arial" w:cs="Arial"/>
          <w:b/>
          <w:bCs/>
          <w:color w:val="4B4B4E"/>
          <w:kern w:val="0"/>
          <w:sz w:val="24"/>
          <w:lang w:val="zh-CN"/>
        </w:rPr>
      </w:pPr>
    </w:p>
    <w:p w14:paraId="67391835" w14:textId="77777777" w:rsidR="005936F5" w:rsidRPr="00A73136" w:rsidRDefault="005936F5" w:rsidP="005936F5">
      <w:pPr>
        <w:autoSpaceDE w:val="0"/>
        <w:autoSpaceDN w:val="0"/>
        <w:adjustRightInd w:val="0"/>
        <w:spacing w:before="80"/>
        <w:ind w:right="-86"/>
        <w:jc w:val="center"/>
        <w:rPr>
          <w:rFonts w:ascii="Arial" w:hAnsi="Arial" w:cs="Arial"/>
          <w:color w:val="000000"/>
          <w:kern w:val="0"/>
          <w:sz w:val="24"/>
        </w:rPr>
      </w:pPr>
      <w:r w:rsidRPr="00A73136">
        <w:rPr>
          <w:rFonts w:ascii="Arial" w:hAnsi="Arial" w:cs="Arial"/>
          <w:b/>
          <w:bCs/>
          <w:color w:val="4B4B4E"/>
          <w:kern w:val="0"/>
          <w:sz w:val="24"/>
          <w:lang w:val="zh-CN"/>
        </w:rPr>
        <w:t>标准化实施</w:t>
      </w:r>
      <w:r w:rsidRPr="00A73136">
        <w:rPr>
          <w:rFonts w:ascii="Arial" w:hAnsi="Arial" w:cs="Arial"/>
          <w:b/>
          <w:bCs/>
          <w:color w:val="4B4B4E"/>
          <w:kern w:val="0"/>
          <w:sz w:val="24"/>
        </w:rPr>
        <w:t>指南</w:t>
      </w:r>
      <w:r w:rsidRPr="00A73136">
        <w:rPr>
          <w:rFonts w:ascii="Arial" w:eastAsia="宋体-方正超大字符集" w:hAnsi="Arial" w:cs="Arial"/>
          <w:b/>
          <w:bCs/>
          <w:color w:val="4B4B4E"/>
          <w:kern w:val="0"/>
          <w:sz w:val="24"/>
          <w:lang w:val="zh-CN"/>
        </w:rPr>
        <w:t xml:space="preserve"> | </w:t>
      </w:r>
      <w:r w:rsidRPr="00A73136">
        <w:rPr>
          <w:rFonts w:ascii="Arial" w:hAnsi="Arial" w:cs="Arial"/>
          <w:b/>
          <w:bCs/>
          <w:color w:val="4B4B4E"/>
          <w:kern w:val="0"/>
          <w:sz w:val="24"/>
          <w:lang w:val="zh-CN"/>
        </w:rPr>
        <w:t>白皮书</w:t>
      </w:r>
      <w:r w:rsidRPr="00A73136">
        <w:rPr>
          <w:rFonts w:ascii="Arial" w:eastAsia="宋体-方正超大字符集" w:hAnsi="Arial" w:cs="Arial"/>
          <w:b/>
          <w:bCs/>
          <w:color w:val="4B4B4E"/>
          <w:kern w:val="0"/>
          <w:sz w:val="24"/>
          <w:lang w:val="zh-CN"/>
        </w:rPr>
        <w:t xml:space="preserve"> | Citrix</w:t>
      </w:r>
    </w:p>
    <w:p w14:paraId="14629B99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5F7F71A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4CF74F7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5C6FD60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0DF316F5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1C468A1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6EEC819" w14:textId="77777777" w:rsidR="005936F5" w:rsidRPr="00770520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17F383B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89CFE68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9D8C6DB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C5188C3" w14:textId="77777777" w:rsidR="005936F5" w:rsidRPr="00A73136" w:rsidRDefault="005936F5" w:rsidP="005936F5">
      <w:pPr>
        <w:autoSpaceDE w:val="0"/>
        <w:autoSpaceDN w:val="0"/>
        <w:adjustRightInd w:val="0"/>
        <w:spacing w:before="10" w:line="240" w:lineRule="exact"/>
        <w:jc w:val="left"/>
        <w:rPr>
          <w:rFonts w:ascii="Arial" w:hAnsi="Arial" w:cs="Arial"/>
          <w:color w:val="000000"/>
          <w:kern w:val="0"/>
          <w:sz w:val="24"/>
        </w:rPr>
      </w:pPr>
    </w:p>
    <w:p w14:paraId="6EF88C6F" w14:textId="77777777" w:rsidR="005936F5" w:rsidRPr="00A73136" w:rsidRDefault="005936F5" w:rsidP="005936F5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color w:val="000000"/>
          <w:kern w:val="0"/>
          <w:sz w:val="20"/>
          <w:szCs w:val="20"/>
        </w:rPr>
      </w:pPr>
      <w:r w:rsidRPr="00A73136">
        <w:rPr>
          <w:rFonts w:ascii="Arial" w:hAnsi="Arial" w:cs="Arial"/>
          <w:noProof/>
          <w:color w:val="000000"/>
          <w:kern w:val="0"/>
          <w:sz w:val="20"/>
          <w:szCs w:val="20"/>
        </w:rPr>
        <w:drawing>
          <wp:inline distT="0" distB="0" distL="0" distR="0" wp14:anchorId="6F695BFA" wp14:editId="37FA668E">
            <wp:extent cx="1581150" cy="381000"/>
            <wp:effectExtent l="0" t="0" r="0" b="0"/>
            <wp:docPr id="19" name="图片 19" descr="Citrix Chine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itrix Chinese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0783B" w14:textId="77777777" w:rsidR="005936F5" w:rsidRPr="00A73136" w:rsidRDefault="005936F5" w:rsidP="005936F5">
      <w:pPr>
        <w:autoSpaceDE w:val="0"/>
        <w:autoSpaceDN w:val="0"/>
        <w:adjustRightInd w:val="0"/>
        <w:spacing w:before="10" w:line="100" w:lineRule="exact"/>
        <w:jc w:val="left"/>
        <w:rPr>
          <w:rFonts w:ascii="Arial" w:hAnsi="Arial" w:cs="Arial"/>
          <w:color w:val="000000"/>
          <w:kern w:val="0"/>
          <w:sz w:val="10"/>
          <w:szCs w:val="10"/>
        </w:rPr>
      </w:pPr>
    </w:p>
    <w:p w14:paraId="6E815DA7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3F2B0EC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07A453F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DBF50F0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F90D2DE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1F653A9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1F43909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013CE26B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7C6D5AD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200072B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61FE03E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5FEA5D9F" w14:textId="2E9FA714" w:rsidR="005936F5" w:rsidRPr="00A73136" w:rsidRDefault="005936F5" w:rsidP="005936F5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color w:val="000000"/>
          <w:kern w:val="0"/>
          <w:sz w:val="48"/>
          <w:szCs w:val="48"/>
        </w:rPr>
      </w:pPr>
      <w:r w:rsidRPr="00A73136"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  <w:t>PoC</w:t>
      </w:r>
      <w:r w:rsidRPr="00A73136">
        <w:rPr>
          <w:rFonts w:ascii="Arial" w:hAnsi="Arial" w:cs="Arial"/>
          <w:b/>
          <w:bCs/>
          <w:color w:val="4D4F52"/>
          <w:sz w:val="48"/>
          <w:szCs w:val="48"/>
          <w:lang w:val="zh-CN"/>
        </w:rPr>
        <w:t>标准化实施指南</w:t>
      </w:r>
      <w:r w:rsidR="00D90F00">
        <w:rPr>
          <w:rFonts w:ascii="Arial" w:hAnsi="Arial" w:cs="Arial"/>
          <w:b/>
          <w:bCs/>
          <w:color w:val="4D4F52"/>
          <w:sz w:val="48"/>
          <w:szCs w:val="48"/>
          <w:lang w:val="zh-CN"/>
        </w:rPr>
        <w:t>5</w:t>
      </w:r>
      <w:r w:rsidRPr="00A73136">
        <w:rPr>
          <w:rFonts w:ascii="Arial" w:hAnsi="Arial" w:cs="Arial"/>
          <w:b/>
          <w:bCs/>
          <w:color w:val="4D4F52"/>
          <w:sz w:val="48"/>
          <w:szCs w:val="48"/>
          <w:lang w:val="zh-CN"/>
        </w:rPr>
        <w:t>.0</w:t>
      </w:r>
    </w:p>
    <w:p w14:paraId="3D169852" w14:textId="77777777" w:rsidR="005936F5" w:rsidRPr="00A73136" w:rsidRDefault="005936F5" w:rsidP="005936F5">
      <w:pPr>
        <w:autoSpaceDE w:val="0"/>
        <w:autoSpaceDN w:val="0"/>
        <w:adjustRightInd w:val="0"/>
        <w:ind w:left="2977" w:right="-20"/>
        <w:jc w:val="left"/>
        <w:rPr>
          <w:rFonts w:ascii="Arial" w:hAnsi="Arial" w:cs="Arial"/>
          <w:color w:val="000000"/>
          <w:kern w:val="0"/>
          <w:sz w:val="48"/>
          <w:szCs w:val="48"/>
        </w:rPr>
      </w:pPr>
    </w:p>
    <w:p w14:paraId="26DE496C" w14:textId="62A4969D" w:rsidR="005936F5" w:rsidRPr="00A73136" w:rsidRDefault="00A50551" w:rsidP="005936F5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color w:val="000000"/>
          <w:kern w:val="0"/>
          <w:sz w:val="44"/>
          <w:szCs w:val="48"/>
        </w:rPr>
      </w:pPr>
      <w:r>
        <w:rPr>
          <w:rFonts w:ascii="Arial" w:hAnsi="Arial" w:cs="Arial" w:hint="eastAsia"/>
          <w:b/>
          <w:color w:val="000000"/>
          <w:kern w:val="0"/>
          <w:sz w:val="44"/>
          <w:szCs w:val="48"/>
          <w:lang w:eastAsia="zh-TW"/>
        </w:rPr>
        <w:t>Citrix</w:t>
      </w:r>
      <w:r>
        <w:rPr>
          <w:rFonts w:ascii="Arial" w:hAnsi="Arial" w:cs="Arial"/>
          <w:b/>
          <w:color w:val="000000"/>
          <w:kern w:val="0"/>
          <w:sz w:val="44"/>
          <w:szCs w:val="48"/>
          <w:lang w:eastAsia="zh-TW"/>
        </w:rPr>
        <w:t xml:space="preserve"> </w:t>
      </w:r>
      <w:r>
        <w:rPr>
          <w:rFonts w:ascii="Arial" w:hAnsi="Arial" w:cs="Arial" w:hint="eastAsia"/>
          <w:b/>
          <w:color w:val="000000"/>
          <w:kern w:val="0"/>
          <w:sz w:val="44"/>
          <w:szCs w:val="48"/>
          <w:lang w:eastAsia="zh-TW"/>
        </w:rPr>
        <w:t>Cloud</w:t>
      </w:r>
      <w:r>
        <w:rPr>
          <w:rFonts w:ascii="Arial" w:hAnsi="Arial" w:cs="Arial"/>
          <w:b/>
          <w:color w:val="000000"/>
          <w:kern w:val="0"/>
          <w:sz w:val="44"/>
          <w:szCs w:val="48"/>
          <w:lang w:eastAsia="zh-TW"/>
        </w:rPr>
        <w:t xml:space="preserve"> </w:t>
      </w:r>
      <w:r>
        <w:rPr>
          <w:rFonts w:ascii="Arial" w:hAnsi="Arial" w:cs="Arial" w:hint="eastAsia"/>
          <w:b/>
          <w:color w:val="000000"/>
          <w:kern w:val="0"/>
          <w:sz w:val="44"/>
          <w:szCs w:val="48"/>
          <w:lang w:eastAsia="zh-TW"/>
        </w:rPr>
        <w:t>Connector</w:t>
      </w:r>
      <w:r>
        <w:rPr>
          <w:rFonts w:ascii="Arial" w:hAnsi="Arial" w:cs="Arial"/>
          <w:b/>
          <w:color w:val="000000"/>
          <w:kern w:val="0"/>
          <w:sz w:val="44"/>
          <w:szCs w:val="48"/>
          <w:lang w:eastAsia="zh-TW"/>
        </w:rPr>
        <w:t xml:space="preserve"> </w:t>
      </w:r>
      <w:r>
        <w:rPr>
          <w:rFonts w:ascii="Arial" w:hAnsi="Arial" w:cs="Arial" w:hint="eastAsia"/>
          <w:b/>
          <w:color w:val="000000"/>
          <w:kern w:val="0"/>
          <w:sz w:val="44"/>
          <w:szCs w:val="48"/>
          <w:lang w:eastAsia="zh-TW"/>
        </w:rPr>
        <w:t>基礎</w:t>
      </w:r>
      <w:r w:rsidR="005936F5">
        <w:rPr>
          <w:rFonts w:ascii="Arial" w:hAnsi="Arial" w:cs="Arial" w:hint="eastAsia"/>
          <w:b/>
          <w:color w:val="000000"/>
          <w:kern w:val="0"/>
          <w:sz w:val="44"/>
          <w:szCs w:val="48"/>
        </w:rPr>
        <w:t>安装</w:t>
      </w:r>
    </w:p>
    <w:p w14:paraId="38B38096" w14:textId="77777777" w:rsidR="005936F5" w:rsidRPr="00A73136" w:rsidRDefault="005936F5" w:rsidP="005936F5">
      <w:pPr>
        <w:autoSpaceDE w:val="0"/>
        <w:autoSpaceDN w:val="0"/>
        <w:adjustRightInd w:val="0"/>
        <w:spacing w:before="15" w:line="160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14:paraId="5958D7DA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05DAC79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4AE7579" w14:textId="77777777" w:rsidR="005936F5" w:rsidRPr="00A73136" w:rsidRDefault="005936F5" w:rsidP="005936F5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color w:val="000000"/>
          <w:kern w:val="0"/>
          <w:sz w:val="32"/>
          <w:szCs w:val="32"/>
        </w:rPr>
      </w:pPr>
    </w:p>
    <w:p w14:paraId="13DD82CB" w14:textId="77777777" w:rsidR="005936F5" w:rsidRPr="00A73136" w:rsidRDefault="005936F5" w:rsidP="005936F5">
      <w:pPr>
        <w:autoSpaceDE w:val="0"/>
        <w:autoSpaceDN w:val="0"/>
        <w:adjustRightInd w:val="0"/>
        <w:spacing w:before="4" w:line="120" w:lineRule="exact"/>
        <w:jc w:val="left"/>
        <w:rPr>
          <w:rFonts w:ascii="Arial" w:hAnsi="Arial" w:cs="Arial"/>
          <w:color w:val="000000"/>
          <w:kern w:val="0"/>
          <w:sz w:val="12"/>
          <w:szCs w:val="12"/>
        </w:rPr>
      </w:pPr>
    </w:p>
    <w:p w14:paraId="33EF6570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02133C4E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6FD1BCF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72092C5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7AB4D62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1C47CD1" w14:textId="77777777" w:rsidR="005936F5" w:rsidRPr="00A73136" w:rsidRDefault="005936F5" w:rsidP="005936F5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kern w:val="0"/>
          <w:sz w:val="24"/>
        </w:rPr>
      </w:pPr>
      <w:r w:rsidRPr="00A73136">
        <w:rPr>
          <w:rFonts w:ascii="Arial" w:hAnsi="Arial" w:cs="Arial"/>
          <w:b/>
          <w:color w:val="000000"/>
          <w:kern w:val="0"/>
          <w:sz w:val="24"/>
        </w:rPr>
        <w:t>版本：</w:t>
      </w:r>
      <w:r w:rsidRPr="00A73136">
        <w:rPr>
          <w:rFonts w:ascii="Arial" w:hAnsi="Arial" w:cs="Arial"/>
          <w:b/>
          <w:color w:val="000000"/>
          <w:kern w:val="0"/>
          <w:sz w:val="24"/>
        </w:rPr>
        <w:t>Draft</w:t>
      </w:r>
    </w:p>
    <w:p w14:paraId="19F5646D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61A5EDE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CB67078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E059552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73E29A8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6D0D4B8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47D63A5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96491C0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238404D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307A3BD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721545C" w14:textId="7BA95523" w:rsidR="005936F5" w:rsidRPr="00A73136" w:rsidRDefault="00296E72" w:rsidP="005936F5">
      <w:pPr>
        <w:autoSpaceDE w:val="0"/>
        <w:autoSpaceDN w:val="0"/>
        <w:adjustRightInd w:val="0"/>
        <w:spacing w:line="220" w:lineRule="exact"/>
        <w:ind w:left="4253" w:right="418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9272EEF" wp14:editId="37A97990">
                <wp:simplePos x="0" y="0"/>
                <wp:positionH relativeFrom="page">
                  <wp:posOffset>485775</wp:posOffset>
                </wp:positionH>
                <wp:positionV relativeFrom="paragraph">
                  <wp:posOffset>-10160</wp:posOffset>
                </wp:positionV>
                <wp:extent cx="2120900" cy="9271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EBAB9" w14:textId="77777777" w:rsidR="00AE545D" w:rsidRDefault="00AE545D" w:rsidP="005936F5">
                            <w:pPr>
                              <w:widowControl/>
                              <w:spacing w:line="1460" w:lineRule="atLeast"/>
                              <w:jc w:val="left"/>
                              <w:rPr>
                                <w:rFonts w:ascii="宋体" w:cs="宋体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宋体" w:cs="宋体" w:hint="eastAsia"/>
                                <w:noProof/>
                                <w:kern w:val="0"/>
                                <w:sz w:val="24"/>
                              </w:rPr>
                              <w:drawing>
                                <wp:inline distT="0" distB="0" distL="0" distR="0" wp14:anchorId="565F44D7" wp14:editId="1FE0DB9A">
                                  <wp:extent cx="2133600" cy="923925"/>
                                  <wp:effectExtent l="0" t="0" r="0" b="9525"/>
                                  <wp:docPr id="37" name="图片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1E0952" w14:textId="77777777" w:rsidR="00AE545D" w:rsidRDefault="00AE545D" w:rsidP="005936F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宋体" w:cs="宋体"/>
                                <w:kern w:val="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72EEF" id="Rectangle 3" o:spid="_x0000_s1026" style="position:absolute;left:0;text-align:left;margin-left:38.25pt;margin-top:-.8pt;width:167pt;height:7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" filled="f" stroked="f">
                <v:textbox inset="0,0,0,0">
                  <w:txbxContent>
                    <w:p w14:paraId="1C0EBAB9" w14:textId="77777777" w:rsidR="00AE545D" w:rsidRDefault="00AE545D" w:rsidP="005936F5">
                      <w:pPr>
                        <w:widowControl/>
                        <w:spacing w:line="1460" w:lineRule="atLeast"/>
                        <w:jc w:val="left"/>
                        <w:rPr>
                          <w:rFonts w:ascii="宋体" w:cs="宋体"/>
                          <w:kern w:val="0"/>
                          <w:sz w:val="24"/>
                        </w:rPr>
                      </w:pPr>
                      <w:r>
                        <w:rPr>
                          <w:rFonts w:ascii="宋体" w:cs="宋体" w:hint="eastAsia"/>
                          <w:noProof/>
                          <w:kern w:val="0"/>
                          <w:sz w:val="24"/>
                        </w:rPr>
                        <w:drawing>
                          <wp:inline distT="0" distB="0" distL="0" distR="0" wp14:anchorId="565F44D7" wp14:editId="1FE0DB9A">
                            <wp:extent cx="2133600" cy="923925"/>
                            <wp:effectExtent l="0" t="0" r="0" b="9525"/>
                            <wp:docPr id="37" name="图片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1E0952" w14:textId="77777777" w:rsidR="00AE545D" w:rsidRDefault="00AE545D" w:rsidP="005936F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宋体" w:cs="宋体"/>
                          <w:kern w:val="0"/>
                          <w:sz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936F5" w:rsidRPr="00A73136">
        <w:rPr>
          <w:rFonts w:ascii="Arial" w:hAnsi="Arial" w:cs="Arial"/>
          <w:color w:val="4B4B4E"/>
          <w:kern w:val="0"/>
          <w:sz w:val="22"/>
          <w:szCs w:val="22"/>
        </w:rPr>
        <w:t>www.citrix.com.cn</w:t>
      </w:r>
    </w:p>
    <w:p w14:paraId="54AE514B" w14:textId="77777777" w:rsidR="005936F5" w:rsidRPr="00A73136" w:rsidRDefault="005936F5" w:rsidP="005936F5">
      <w:pPr>
        <w:autoSpaceDE w:val="0"/>
        <w:autoSpaceDN w:val="0"/>
        <w:adjustRightInd w:val="0"/>
        <w:spacing w:line="220" w:lineRule="exact"/>
        <w:ind w:left="3546" w:right="5211"/>
        <w:jc w:val="center"/>
        <w:rPr>
          <w:rFonts w:ascii="Arial" w:hAnsi="Arial" w:cs="Arial"/>
          <w:color w:val="000000"/>
          <w:kern w:val="0"/>
          <w:sz w:val="22"/>
          <w:szCs w:val="22"/>
        </w:rPr>
        <w:sectPr w:rsidR="005936F5" w:rsidRPr="00A73136" w:rsidSect="00FC048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code="1"/>
          <w:pgMar w:top="1361" w:right="1298" w:bottom="0" w:left="658" w:header="720" w:footer="720" w:gutter="0"/>
          <w:cols w:space="720"/>
          <w:noEndnote/>
          <w:titlePg/>
        </w:sectPr>
      </w:pPr>
    </w:p>
    <w:p w14:paraId="3E719E76" w14:textId="77777777" w:rsidR="00FC0484" w:rsidRPr="005936F5" w:rsidRDefault="00FC0484" w:rsidP="00FC0484">
      <w:pPr>
        <w:autoSpaceDE w:val="0"/>
        <w:autoSpaceDN w:val="0"/>
        <w:adjustRightInd w:val="0"/>
        <w:spacing w:line="360" w:lineRule="auto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7D8E425" w14:textId="77777777" w:rsidR="0000456D" w:rsidRPr="0000456D" w:rsidRDefault="0000456D" w:rsidP="0000456D">
      <w:pPr>
        <w:pStyle w:val="TOC1"/>
        <w:rPr>
          <w:sz w:val="30"/>
          <w:szCs w:val="30"/>
        </w:rPr>
      </w:pPr>
      <w:r w:rsidRPr="0000456D">
        <w:rPr>
          <w:rFonts w:hint="eastAsia"/>
          <w:sz w:val="30"/>
          <w:szCs w:val="30"/>
        </w:rPr>
        <w:t>目</w:t>
      </w:r>
      <w:r w:rsidRPr="0000456D">
        <w:rPr>
          <w:rFonts w:hint="eastAsia"/>
          <w:sz w:val="30"/>
          <w:szCs w:val="30"/>
        </w:rPr>
        <w:t xml:space="preserve">    </w:t>
      </w:r>
      <w:r w:rsidRPr="0000456D">
        <w:rPr>
          <w:rFonts w:hint="eastAsia"/>
          <w:sz w:val="30"/>
          <w:szCs w:val="30"/>
        </w:rPr>
        <w:t>录</w:t>
      </w:r>
    </w:p>
    <w:p w14:paraId="1B566E11" w14:textId="6F7F4695" w:rsidR="00F243F3" w:rsidRDefault="004700FB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r w:rsidRPr="0000456D">
        <w:rPr>
          <w:rFonts w:ascii="Arial" w:hAnsi="Arial" w:cs="Arial"/>
          <w:b/>
          <w:kern w:val="0"/>
          <w:sz w:val="24"/>
        </w:rPr>
        <w:fldChar w:fldCharType="begin"/>
      </w:r>
      <w:r w:rsidR="00FC0484" w:rsidRPr="0000456D">
        <w:rPr>
          <w:rFonts w:ascii="Arial" w:hAnsi="Arial" w:cs="Arial"/>
          <w:b/>
          <w:kern w:val="0"/>
          <w:sz w:val="24"/>
        </w:rPr>
        <w:instrText xml:space="preserve"> TOC \o "1-3" \h \z \u </w:instrText>
      </w:r>
      <w:r w:rsidRPr="0000456D">
        <w:rPr>
          <w:rFonts w:ascii="Arial" w:hAnsi="Arial" w:cs="Arial"/>
          <w:b/>
          <w:kern w:val="0"/>
          <w:sz w:val="24"/>
        </w:rPr>
        <w:fldChar w:fldCharType="separate"/>
      </w:r>
      <w:hyperlink w:anchor="_Toc109045139" w:history="1">
        <w:r w:rsidR="00F243F3" w:rsidRPr="00E938C2">
          <w:rPr>
            <w:rStyle w:val="a9"/>
            <w:rFonts w:ascii="Arial" w:eastAsiaTheme="majorEastAsia" w:hAnsi="Arial" w:cs="Arial"/>
            <w:noProof/>
            <w:kern w:val="0"/>
            <w:lang w:val="zh-CN"/>
          </w:rPr>
          <w:t>修正历史</w:t>
        </w:r>
        <w:r w:rsidR="00F243F3">
          <w:rPr>
            <w:noProof/>
            <w:webHidden/>
          </w:rPr>
          <w:tab/>
        </w:r>
        <w:r w:rsidR="00F243F3">
          <w:rPr>
            <w:noProof/>
            <w:webHidden/>
          </w:rPr>
          <w:fldChar w:fldCharType="begin"/>
        </w:r>
        <w:r w:rsidR="00F243F3">
          <w:rPr>
            <w:noProof/>
            <w:webHidden/>
          </w:rPr>
          <w:instrText xml:space="preserve"> PAGEREF _Toc109045139 \h </w:instrText>
        </w:r>
        <w:r w:rsidR="00F243F3">
          <w:rPr>
            <w:noProof/>
            <w:webHidden/>
          </w:rPr>
        </w:r>
        <w:r w:rsidR="00F243F3">
          <w:rPr>
            <w:noProof/>
            <w:webHidden/>
          </w:rPr>
          <w:fldChar w:fldCharType="separate"/>
        </w:r>
        <w:r w:rsidR="00F243F3">
          <w:rPr>
            <w:noProof/>
            <w:webHidden/>
          </w:rPr>
          <w:t>2</w:t>
        </w:r>
        <w:r w:rsidR="00F243F3">
          <w:rPr>
            <w:noProof/>
            <w:webHidden/>
          </w:rPr>
          <w:fldChar w:fldCharType="end"/>
        </w:r>
      </w:hyperlink>
    </w:p>
    <w:p w14:paraId="5DC94D7A" w14:textId="59914FB4" w:rsidR="00F243F3" w:rsidRDefault="00F243F3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hyperlink w:anchor="_Toc109045140" w:history="1">
        <w:r w:rsidRPr="00E938C2">
          <w:rPr>
            <w:rStyle w:val="a9"/>
            <w:rFonts w:eastAsiaTheme="majorEastAsia"/>
            <w:noProof/>
            <w:lang w:val="zh-CN"/>
          </w:rPr>
          <w:t>第</w:t>
        </w:r>
        <w:r w:rsidRPr="00E938C2">
          <w:rPr>
            <w:rStyle w:val="a9"/>
            <w:rFonts w:eastAsiaTheme="majorEastAsia"/>
            <w:noProof/>
            <w:lang w:val="zh-CN"/>
          </w:rPr>
          <w:t>1</w:t>
        </w:r>
        <w:r w:rsidRPr="00E938C2">
          <w:rPr>
            <w:rStyle w:val="a9"/>
            <w:rFonts w:eastAsiaTheme="majorEastAsia"/>
            <w:noProof/>
            <w:lang w:val="zh-CN"/>
          </w:rPr>
          <w:t>章</w:t>
        </w:r>
        <w:r w:rsidRPr="00E938C2">
          <w:rPr>
            <w:rStyle w:val="a9"/>
            <w:rFonts w:ascii="Arial" w:eastAsiaTheme="majorEastAsia" w:hAnsi="Arial" w:cs="Arial"/>
            <w:noProof/>
            <w:lang w:val="zh-CN"/>
          </w:rPr>
          <w:t xml:space="preserve"> Citrix Cloud Connector</w:t>
        </w:r>
        <w:r w:rsidRPr="00E938C2">
          <w:rPr>
            <w:rStyle w:val="a9"/>
            <w:rFonts w:ascii="Arial" w:eastAsiaTheme="majorEastAsia" w:hAnsi="Arial" w:cs="Arial"/>
            <w:noProof/>
            <w:lang w:val="zh-CN"/>
          </w:rPr>
          <w:t>安裝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_Toc109045140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EAE3038" w14:textId="65CCF91E" w:rsidR="00F243F3" w:rsidRDefault="00F243F3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109045141" w:history="1">
        <w:r w:rsidRPr="00E938C2">
          <w:rPr>
            <w:rStyle w:val="a9"/>
            <w:rFonts w:eastAsiaTheme="majorEastAsia" w:cs="Arial"/>
            <w:noProof/>
            <w:lang w:eastAsia="zh-TW"/>
          </w:rPr>
          <w:t>1.1</w:t>
        </w:r>
        <w:r w:rsidRPr="00E938C2">
          <w:rPr>
            <w:rStyle w:val="a9"/>
            <w:rFonts w:eastAsiaTheme="majorEastAsia" w:cs="Arial"/>
            <w:noProof/>
          </w:rPr>
          <w:t xml:space="preserve"> </w:t>
        </w:r>
        <w:r w:rsidRPr="00E938C2">
          <w:rPr>
            <w:rStyle w:val="a9"/>
            <w:rFonts w:eastAsiaTheme="majorEastAsia" w:cs="Arial"/>
            <w:noProof/>
          </w:rPr>
          <w:t>安装第一台</w:t>
        </w:r>
        <w:r w:rsidRPr="00E938C2">
          <w:rPr>
            <w:rStyle w:val="a9"/>
            <w:rFonts w:eastAsiaTheme="majorEastAsia" w:cs="Arial"/>
            <w:noProof/>
            <w:lang w:eastAsia="zh-TW"/>
          </w:rPr>
          <w:t>Citrix Cloud Connector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_Toc109045141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B7C813A" w14:textId="76B85AF3" w:rsidR="00F243F3" w:rsidRDefault="00F243F3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109045142" w:history="1">
        <w:r w:rsidRPr="00E938C2">
          <w:rPr>
            <w:rStyle w:val="a9"/>
            <w:rFonts w:eastAsiaTheme="majorEastAsia" w:cs="Arial"/>
            <w:noProof/>
          </w:rPr>
          <w:t xml:space="preserve">1.2 </w:t>
        </w:r>
        <w:r w:rsidRPr="00E938C2">
          <w:rPr>
            <w:rStyle w:val="a9"/>
            <w:rFonts w:eastAsiaTheme="majorEastAsia" w:cs="Arial"/>
            <w:noProof/>
          </w:rPr>
          <w:t>安装第二台</w:t>
        </w:r>
        <w:r w:rsidRPr="00E938C2">
          <w:rPr>
            <w:rStyle w:val="a9"/>
            <w:rFonts w:eastAsiaTheme="majorEastAsia" w:cs="Arial"/>
            <w:noProof/>
            <w:lang w:eastAsia="zh-TW"/>
          </w:rPr>
          <w:t>Cloud Connector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_Toc109045142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2766058" w14:textId="14AD3781" w:rsidR="00F243F3" w:rsidRDefault="00F243F3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hyperlink w:anchor="_Toc109045143" w:history="1">
        <w:r w:rsidRPr="00E938C2">
          <w:rPr>
            <w:rStyle w:val="a9"/>
            <w:rFonts w:eastAsiaTheme="majorEastAsia"/>
            <w:noProof/>
            <w:lang w:val="zh-CN"/>
          </w:rPr>
          <w:t>第</w:t>
        </w:r>
        <w:r w:rsidRPr="00E938C2">
          <w:rPr>
            <w:rStyle w:val="a9"/>
            <w:rFonts w:eastAsiaTheme="majorEastAsia"/>
            <w:noProof/>
            <w:lang w:val="zh-CN"/>
          </w:rPr>
          <w:t>2</w:t>
        </w:r>
        <w:r w:rsidRPr="00E938C2">
          <w:rPr>
            <w:rStyle w:val="a9"/>
            <w:rFonts w:eastAsiaTheme="majorEastAsia"/>
            <w:noProof/>
            <w:lang w:val="zh-CN"/>
          </w:rPr>
          <w:t>章</w:t>
        </w:r>
        <w:r w:rsidRPr="00E938C2">
          <w:rPr>
            <w:rStyle w:val="a9"/>
            <w:rFonts w:ascii="Arial" w:eastAsiaTheme="majorEastAsia" w:hAnsi="Arial" w:cs="Arial"/>
            <w:noProof/>
            <w:lang w:val="zh-CN"/>
          </w:rPr>
          <w:t xml:space="preserve"> </w:t>
        </w:r>
        <w:r w:rsidRPr="00E938C2">
          <w:rPr>
            <w:rStyle w:val="a9"/>
            <w:rFonts w:ascii="Arial" w:eastAsiaTheme="majorEastAsia" w:hAnsi="Arial" w:cs="Arial"/>
            <w:noProof/>
            <w:lang w:val="zh-CN"/>
          </w:rPr>
          <w:t>第二章</w:t>
        </w:r>
        <w:r w:rsidRPr="00E938C2">
          <w:rPr>
            <w:rStyle w:val="a9"/>
            <w:rFonts w:ascii="Arial" w:eastAsiaTheme="majorEastAsia" w:hAnsi="Arial" w:cs="Arial"/>
            <w:noProof/>
            <w:lang w:val="zh-CN"/>
          </w:rPr>
          <w:t xml:space="preserve">Citrix DaaS </w:t>
        </w:r>
        <w:r w:rsidRPr="00E938C2">
          <w:rPr>
            <w:rStyle w:val="a9"/>
            <w:rFonts w:ascii="Arial" w:eastAsiaTheme="majorEastAsia" w:hAnsi="Arial" w:cs="Arial"/>
            <w:noProof/>
            <w:lang w:val="zh-CN"/>
          </w:rPr>
          <w:t>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_Toc109045143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25AD462" w14:textId="516BB179" w:rsidR="00F243F3" w:rsidRDefault="00F243F3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109045144" w:history="1">
        <w:r w:rsidRPr="00E938C2">
          <w:rPr>
            <w:rStyle w:val="a9"/>
            <w:rFonts w:eastAsiaTheme="majorEastAsia" w:cs="Arial"/>
            <w:noProof/>
          </w:rPr>
          <w:t>2.1 Local ISO Library</w:t>
        </w:r>
        <w:r w:rsidRPr="00E938C2">
          <w:rPr>
            <w:rStyle w:val="a9"/>
            <w:rFonts w:eastAsiaTheme="majorEastAsia" w:cs="Arial"/>
            <w:noProof/>
          </w:rPr>
          <w:t>挂载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_Toc109045144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19260DC" w14:textId="62A8D90D" w:rsidR="00F243F3" w:rsidRDefault="00F243F3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hyperlink w:anchor="_Toc109045145" w:history="1">
        <w:r w:rsidRPr="00E938C2">
          <w:rPr>
            <w:rStyle w:val="a9"/>
            <w:rFonts w:ascii="Arial" w:eastAsiaTheme="majorEastAsia" w:hAnsi="Arial" w:cs="Arial"/>
            <w:noProof/>
            <w:kern w:val="0"/>
            <w:lang w:val="zh-CN"/>
          </w:rPr>
          <w:t>产品版本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_Toc109045145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894D253" w14:textId="279ABDAD" w:rsidR="00FC0484" w:rsidRPr="007B6ACC" w:rsidRDefault="004700FB" w:rsidP="00FC0484">
      <w:pPr>
        <w:autoSpaceDE w:val="0"/>
        <w:autoSpaceDN w:val="0"/>
        <w:adjustRightInd w:val="0"/>
        <w:spacing w:before="17" w:line="280" w:lineRule="exact"/>
        <w:jc w:val="left"/>
        <w:rPr>
          <w:rFonts w:ascii="Arial" w:eastAsiaTheme="majorEastAsia" w:hAnsi="Arial" w:cs="Arial"/>
          <w:b/>
          <w:color w:val="000000"/>
          <w:kern w:val="0"/>
          <w:sz w:val="24"/>
        </w:rPr>
      </w:pPr>
      <w:r w:rsidRPr="0000456D">
        <w:rPr>
          <w:rFonts w:ascii="Arial" w:eastAsiaTheme="minorEastAsia" w:hAnsi="Arial" w:cs="Arial"/>
          <w:b/>
          <w:color w:val="000000"/>
          <w:kern w:val="0"/>
          <w:sz w:val="24"/>
        </w:rPr>
        <w:fldChar w:fldCharType="end"/>
      </w:r>
    </w:p>
    <w:p w14:paraId="3055A108" w14:textId="77777777" w:rsidR="00FC0484" w:rsidRDefault="00FC0484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600F7271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4BA63E47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43B012D8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4CFB545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3F69F8E0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F7D76ED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6B483BDC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4D2D57FD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F95627E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00F076F6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4106029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7776C3CF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242D0DD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78538114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368BD174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CEF2C47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6E82712A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1D3C3C24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ADBE980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199A4B9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0E512327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9BE4FC1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1B7F44F6" w14:textId="77777777" w:rsidR="000C2D93" w:rsidRDefault="000C2D93" w:rsidP="002A3C48">
      <w:pPr>
        <w:autoSpaceDE w:val="0"/>
        <w:autoSpaceDN w:val="0"/>
        <w:adjustRightInd w:val="0"/>
        <w:spacing w:line="200" w:lineRule="exact"/>
        <w:ind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7C85504E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166B05B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EE7F62C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416B4EE6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4CBEA080" w14:textId="77777777" w:rsidR="00F269DA" w:rsidRPr="007B6ACC" w:rsidRDefault="00F269DA" w:rsidP="00F269DA">
      <w:pPr>
        <w:autoSpaceDE w:val="0"/>
        <w:autoSpaceDN w:val="0"/>
        <w:adjustRightInd w:val="0"/>
        <w:ind w:right="-20" w:firstLineChars="50" w:firstLine="180"/>
        <w:jc w:val="left"/>
        <w:outlineLvl w:val="0"/>
        <w:rPr>
          <w:rFonts w:ascii="Arial" w:eastAsiaTheme="majorEastAsia" w:hAnsi="Arial" w:cs="Arial"/>
          <w:kern w:val="0"/>
          <w:sz w:val="36"/>
          <w:szCs w:val="36"/>
        </w:rPr>
      </w:pPr>
      <w:bookmarkStart w:id="0" w:name="_Toc109045139"/>
      <w:r w:rsidRPr="007B6ACC">
        <w:rPr>
          <w:rFonts w:ascii="Arial" w:eastAsiaTheme="majorEastAsia" w:hAnsi="Arial" w:cs="Arial"/>
          <w:kern w:val="0"/>
          <w:sz w:val="36"/>
          <w:szCs w:val="36"/>
          <w:lang w:val="zh-CN"/>
        </w:rPr>
        <w:t>修正历史</w:t>
      </w:r>
      <w:bookmarkEnd w:id="0"/>
    </w:p>
    <w:p w14:paraId="48202B43" w14:textId="77777777" w:rsidR="00F269DA" w:rsidRPr="007B6ACC" w:rsidRDefault="00F269DA" w:rsidP="00F269DA">
      <w:pPr>
        <w:autoSpaceDE w:val="0"/>
        <w:autoSpaceDN w:val="0"/>
        <w:adjustRightInd w:val="0"/>
        <w:spacing w:before="13" w:line="260" w:lineRule="exact"/>
        <w:jc w:val="left"/>
        <w:rPr>
          <w:rFonts w:ascii="Arial" w:eastAsiaTheme="majorEastAsia" w:hAnsi="Arial" w:cs="Arial"/>
          <w:color w:val="000000"/>
          <w:kern w:val="0"/>
          <w:sz w:val="26"/>
          <w:szCs w:val="26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2701"/>
        <w:gridCol w:w="2060"/>
        <w:gridCol w:w="3521"/>
      </w:tblGrid>
      <w:tr w:rsidR="00F269DA" w:rsidRPr="007B6ACC" w14:paraId="4A7762E6" w14:textId="77777777" w:rsidTr="00AE545D">
        <w:trPr>
          <w:trHeight w:hRule="exact" w:val="263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15287E3D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13"/>
              <w:ind w:left="94" w:right="-20"/>
              <w:jc w:val="left"/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修正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D7F95EB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13"/>
              <w:ind w:left="101" w:right="-20"/>
              <w:jc w:val="left"/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改变说明</w:t>
            </w: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32A73535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13"/>
              <w:ind w:left="101" w:right="-20"/>
              <w:jc w:val="center"/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更新者</w:t>
            </w: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53B10E1D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13"/>
              <w:ind w:left="101" w:right="-20"/>
              <w:jc w:val="center"/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日期</w:t>
            </w:r>
          </w:p>
        </w:tc>
      </w:tr>
      <w:tr w:rsidR="00F269DA" w:rsidRPr="007B6ACC" w14:paraId="61F60D3B" w14:textId="77777777" w:rsidTr="000C2D93">
        <w:trPr>
          <w:trHeight w:hRule="exact" w:val="571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19EEC4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01" w:right="-2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V1.0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E9AD8B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01" w:right="-2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新建</w:t>
            </w: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3ED5B2" w14:textId="1BBA65F5" w:rsidR="00F269DA" w:rsidRDefault="00F269DA" w:rsidP="00A50551">
            <w:pPr>
              <w:autoSpaceDE w:val="0"/>
              <w:autoSpaceDN w:val="0"/>
              <w:adjustRightInd w:val="0"/>
              <w:spacing w:before="7"/>
              <w:ind w:right="-20" w:firstLineChars="50" w:firstLine="9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  <w:p w14:paraId="1598FAC3" w14:textId="77777777" w:rsidR="00F269DA" w:rsidRDefault="00F269DA" w:rsidP="00AE545D">
            <w:pPr>
              <w:autoSpaceDE w:val="0"/>
              <w:autoSpaceDN w:val="0"/>
              <w:adjustRightInd w:val="0"/>
              <w:spacing w:before="7"/>
              <w:ind w:right="-20" w:firstLineChars="50" w:firstLine="9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  <w:p w14:paraId="28D8D04D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right="-20" w:firstLineChars="50" w:firstLine="9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BBDC10" w14:textId="0AB6F5CB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56" w:right="-2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20</w:t>
            </w:r>
            <w:r w:rsidR="00A50551">
              <w:rPr>
                <w:rFonts w:ascii="Arial" w:eastAsiaTheme="majorEastAsia" w:hAnsi="Arial" w:cs="Arial"/>
                <w:kern w:val="0"/>
                <w:sz w:val="18"/>
                <w:szCs w:val="18"/>
              </w:rPr>
              <w:t>22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年月日</w:t>
            </w:r>
          </w:p>
        </w:tc>
      </w:tr>
      <w:tr w:rsidR="00F269DA" w:rsidRPr="007B6ACC" w14:paraId="16AAA657" w14:textId="77777777" w:rsidTr="00AE545D">
        <w:trPr>
          <w:trHeight w:hRule="exact" w:val="262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7666BD9" w14:textId="25427245" w:rsidR="00F269DA" w:rsidRPr="007B6ACC" w:rsidRDefault="000C2D93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3.0 Draft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F442E62" w14:textId="5F32EA56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5B45B8A" w14:textId="34863405" w:rsidR="00F269DA" w:rsidRPr="007B6ACC" w:rsidRDefault="00F269DA" w:rsidP="00A50551">
            <w:pPr>
              <w:autoSpaceDE w:val="0"/>
              <w:autoSpaceDN w:val="0"/>
              <w:adjustRightInd w:val="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3289361" w14:textId="6F6B34E7" w:rsidR="00F269DA" w:rsidRPr="007B6ACC" w:rsidRDefault="00031D48" w:rsidP="00AE545D">
            <w:pPr>
              <w:autoSpaceDE w:val="0"/>
              <w:autoSpaceDN w:val="0"/>
              <w:adjustRightInd w:val="0"/>
              <w:spacing w:before="7"/>
              <w:ind w:left="156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2017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年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8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月</w:t>
            </w:r>
          </w:p>
        </w:tc>
      </w:tr>
      <w:tr w:rsidR="00F269DA" w:rsidRPr="007B6ACC" w14:paraId="4CED0F26" w14:textId="77777777" w:rsidTr="00AE545D">
        <w:trPr>
          <w:trHeight w:hRule="exact" w:val="264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BBC10A1" w14:textId="4B26DA54" w:rsidR="00F269DA" w:rsidRPr="007B6ACC" w:rsidRDefault="00252AB2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4.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 xml:space="preserve">0 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D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>raft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8D6ACBA" w14:textId="508E3C1C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EAD5D46" w14:textId="7C7EC710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right="-20" w:firstLineChars="50" w:firstLine="9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BE00A04" w14:textId="031D6B74" w:rsidR="00F269DA" w:rsidRPr="007B6ACC" w:rsidRDefault="00252AB2" w:rsidP="00AE545D">
            <w:pPr>
              <w:autoSpaceDE w:val="0"/>
              <w:autoSpaceDN w:val="0"/>
              <w:adjustRightInd w:val="0"/>
              <w:spacing w:before="7"/>
              <w:ind w:left="156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>020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年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0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>3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月</w:t>
            </w:r>
          </w:p>
        </w:tc>
      </w:tr>
      <w:tr w:rsidR="00F269DA" w:rsidRPr="007B6ACC" w14:paraId="03B4511D" w14:textId="77777777" w:rsidTr="00AE545D">
        <w:trPr>
          <w:trHeight w:hRule="exact" w:val="262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D6AFA86" w14:textId="3AC15A2A" w:rsidR="00F269DA" w:rsidRPr="007B6ACC" w:rsidRDefault="00C93E3D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>.0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C19B8BA" w14:textId="1B58270F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1D08D71" w14:textId="6481061B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8CEE1AD" w14:textId="06F2930B" w:rsidR="00F269DA" w:rsidRPr="007B6ACC" w:rsidRDefault="00C93E3D" w:rsidP="00AE545D">
            <w:pPr>
              <w:autoSpaceDE w:val="0"/>
              <w:autoSpaceDN w:val="0"/>
              <w:adjustRightInd w:val="0"/>
              <w:spacing w:before="7"/>
              <w:ind w:left="156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>022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年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月</w:t>
            </w:r>
          </w:p>
        </w:tc>
      </w:tr>
    </w:tbl>
    <w:p w14:paraId="37987FE8" w14:textId="77777777" w:rsidR="00F269DA" w:rsidRPr="007B6ACC" w:rsidRDefault="00F269DA" w:rsidP="00F269DA">
      <w:pPr>
        <w:autoSpaceDE w:val="0"/>
        <w:autoSpaceDN w:val="0"/>
        <w:adjustRightInd w:val="0"/>
        <w:spacing w:before="18" w:line="180" w:lineRule="exact"/>
        <w:jc w:val="left"/>
        <w:rPr>
          <w:rFonts w:ascii="Arial" w:eastAsiaTheme="majorEastAsia" w:hAnsi="Arial" w:cs="Arial"/>
          <w:kern w:val="0"/>
          <w:sz w:val="18"/>
          <w:szCs w:val="18"/>
        </w:rPr>
      </w:pPr>
    </w:p>
    <w:p w14:paraId="706FADDC" w14:textId="77777777" w:rsidR="00F269DA" w:rsidRPr="007B6ACC" w:rsidRDefault="00F269DA" w:rsidP="00F269DA">
      <w:pPr>
        <w:autoSpaceDE w:val="0"/>
        <w:autoSpaceDN w:val="0"/>
        <w:adjustRightInd w:val="0"/>
        <w:spacing w:line="200" w:lineRule="exact"/>
        <w:jc w:val="left"/>
        <w:rPr>
          <w:rFonts w:ascii="Arial" w:eastAsiaTheme="majorEastAsia" w:hAnsi="Arial" w:cs="Arial"/>
          <w:kern w:val="0"/>
          <w:sz w:val="20"/>
          <w:szCs w:val="20"/>
        </w:rPr>
      </w:pPr>
    </w:p>
    <w:p w14:paraId="076DD52D" w14:textId="77777777" w:rsidR="00F269DA" w:rsidRPr="007B6ACC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  <w:sectPr w:rsidR="00F269DA" w:rsidRPr="007B6ACC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620" w:right="1340" w:bottom="280" w:left="1340" w:header="720" w:footer="720" w:gutter="0"/>
          <w:cols w:space="720"/>
          <w:noEndnote/>
        </w:sectPr>
      </w:pPr>
    </w:p>
    <w:p w14:paraId="1B97C364" w14:textId="77777777" w:rsidR="00FC0484" w:rsidRPr="007B6ACC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82F94F8" w14:textId="4A5D615B" w:rsidR="00FC0484" w:rsidRDefault="00A50551" w:rsidP="00FC0484">
      <w:pPr>
        <w:pStyle w:val="10"/>
        <w:rPr>
          <w:rFonts w:ascii="Arial" w:eastAsiaTheme="majorEastAsia" w:hAnsi="Arial" w:cs="Arial"/>
          <w:lang w:val="zh-CN"/>
        </w:rPr>
      </w:pPr>
      <w:bookmarkStart w:id="1" w:name="_Toc109045140"/>
      <w:r>
        <w:rPr>
          <w:rFonts w:ascii="Arial" w:eastAsiaTheme="majorEastAsia" w:hAnsi="Arial" w:cs="Arial" w:hint="eastAsia"/>
          <w:lang w:val="zh-CN"/>
        </w:rPr>
        <w:t>Citrix</w:t>
      </w:r>
      <w:r>
        <w:rPr>
          <w:rFonts w:ascii="Arial" w:eastAsiaTheme="majorEastAsia" w:hAnsi="Arial" w:cs="Arial"/>
          <w:lang w:val="zh-CN"/>
        </w:rPr>
        <w:t xml:space="preserve"> </w:t>
      </w:r>
      <w:r>
        <w:rPr>
          <w:rFonts w:ascii="Arial" w:eastAsiaTheme="majorEastAsia" w:hAnsi="Arial" w:cs="Arial" w:hint="eastAsia"/>
          <w:lang w:val="zh-CN"/>
        </w:rPr>
        <w:t>Cloud</w:t>
      </w:r>
      <w:r>
        <w:rPr>
          <w:rFonts w:ascii="Arial" w:eastAsiaTheme="majorEastAsia" w:hAnsi="Arial" w:cs="Arial"/>
          <w:lang w:val="zh-CN"/>
        </w:rPr>
        <w:t xml:space="preserve"> </w:t>
      </w:r>
      <w:r>
        <w:rPr>
          <w:rFonts w:ascii="Arial" w:eastAsiaTheme="majorEastAsia" w:hAnsi="Arial" w:cs="Arial" w:hint="eastAsia"/>
          <w:lang w:val="zh-CN"/>
        </w:rPr>
        <w:t>Connector</w:t>
      </w:r>
      <w:r>
        <w:rPr>
          <w:rFonts w:ascii="Arial" w:eastAsiaTheme="majorEastAsia" w:hAnsi="Arial" w:cs="Arial" w:hint="eastAsia"/>
          <w:lang w:val="zh-CN"/>
        </w:rPr>
        <w:t>安裝</w:t>
      </w:r>
      <w:bookmarkEnd w:id="1"/>
    </w:p>
    <w:p w14:paraId="7B6CCC07" w14:textId="4896C19B" w:rsidR="00B33620" w:rsidRDefault="008B7FF3" w:rsidP="00B33620">
      <w:pPr>
        <w:rPr>
          <w:lang w:eastAsia="zh-TW"/>
        </w:rPr>
      </w:pPr>
      <w:r>
        <w:rPr>
          <w:lang w:eastAsia="zh-TW"/>
        </w:rPr>
        <w:t xml:space="preserve">Citrix Cloud </w:t>
      </w:r>
      <w:r>
        <w:rPr>
          <w:rFonts w:hint="eastAsia"/>
          <w:lang w:eastAsia="zh-TW"/>
        </w:rPr>
        <w:t>Connector</w:t>
      </w:r>
      <w:r>
        <w:rPr>
          <w:lang w:eastAsia="zh-TW"/>
        </w:rPr>
        <w:t>安</w:t>
      </w:r>
      <w:r>
        <w:rPr>
          <w:rFonts w:hint="eastAsia"/>
          <w:lang w:eastAsia="zh-TW"/>
        </w:rPr>
        <w:t>裝準備事項</w:t>
      </w:r>
    </w:p>
    <w:p w14:paraId="5A8E22FC" w14:textId="39A9F059" w:rsidR="008B7FF3" w:rsidRDefault="008B7FF3" w:rsidP="008B7FF3">
      <w:pPr>
        <w:pStyle w:val="ab"/>
        <w:numPr>
          <w:ilvl w:val="0"/>
          <w:numId w:val="35"/>
        </w:numPr>
        <w:ind w:firstLineChars="0"/>
        <w:rPr>
          <w:lang w:eastAsia="zh-TW"/>
        </w:rPr>
      </w:pPr>
      <w:r>
        <w:rPr>
          <w:rFonts w:hint="eastAsia"/>
          <w:lang w:eastAsia="zh-TW"/>
        </w:rPr>
        <w:t>二台虛擬機安裝作業系統並加入網域</w:t>
      </w:r>
    </w:p>
    <w:p w14:paraId="47764B91" w14:textId="0938CC64" w:rsidR="008B7FF3" w:rsidRDefault="008B7FF3" w:rsidP="008B7FF3">
      <w:pPr>
        <w:pStyle w:val="ab"/>
        <w:numPr>
          <w:ilvl w:val="0"/>
          <w:numId w:val="36"/>
        </w:numPr>
        <w:ind w:firstLineChars="0"/>
        <w:rPr>
          <w:lang w:eastAsia="zh-TW"/>
        </w:rPr>
      </w:pPr>
      <w:r>
        <w:rPr>
          <w:rFonts w:hint="eastAsia"/>
          <w:lang w:eastAsia="zh-TW"/>
        </w:rPr>
        <w:t>作業系統</w:t>
      </w:r>
      <w:r w:rsidR="00BB1897">
        <w:rPr>
          <w:rFonts w:hint="eastAsia"/>
          <w:lang w:eastAsia="zh-TW"/>
        </w:rPr>
        <w:t>需在Windows</w:t>
      </w:r>
      <w:r w:rsidR="00BB1897">
        <w:rPr>
          <w:lang w:eastAsia="zh-TW"/>
        </w:rPr>
        <w:t xml:space="preserve"> </w:t>
      </w:r>
      <w:r w:rsidR="00BB1897">
        <w:rPr>
          <w:rFonts w:hint="eastAsia"/>
          <w:lang w:eastAsia="zh-TW"/>
        </w:rPr>
        <w:t>Server</w:t>
      </w:r>
      <w:r w:rsidR="00BB1897">
        <w:rPr>
          <w:lang w:eastAsia="zh-TW"/>
        </w:rPr>
        <w:t xml:space="preserve"> 2012 </w:t>
      </w:r>
      <w:r w:rsidR="00BB1897">
        <w:rPr>
          <w:rFonts w:hint="eastAsia"/>
          <w:lang w:eastAsia="zh-TW"/>
        </w:rPr>
        <w:t>R</w:t>
      </w:r>
      <w:r w:rsidR="00BB1897">
        <w:rPr>
          <w:lang w:eastAsia="zh-TW"/>
        </w:rPr>
        <w:t xml:space="preserve">2 </w:t>
      </w:r>
      <w:r w:rsidR="00BB1897">
        <w:rPr>
          <w:rFonts w:hint="eastAsia"/>
          <w:lang w:eastAsia="zh-TW"/>
        </w:rPr>
        <w:t>以後版本</w:t>
      </w:r>
    </w:p>
    <w:p w14:paraId="6305DA1D" w14:textId="03A2D38A" w:rsidR="00BB1897" w:rsidRDefault="00BB1897" w:rsidP="008B7FF3">
      <w:pPr>
        <w:pStyle w:val="ab"/>
        <w:numPr>
          <w:ilvl w:val="0"/>
          <w:numId w:val="36"/>
        </w:numPr>
        <w:ind w:firstLineChars="0"/>
        <w:rPr>
          <w:lang w:eastAsia="zh-TW"/>
        </w:rPr>
      </w:pPr>
      <w:r>
        <w:rPr>
          <w:rFonts w:hint="eastAsia"/>
          <w:lang w:eastAsia="zh-TW"/>
        </w:rPr>
        <w:t>需安裝</w:t>
      </w:r>
      <w:r w:rsidRPr="00BB1897">
        <w:rPr>
          <w:lang w:eastAsia="zh-TW"/>
        </w:rPr>
        <w:t>Microsoft .NET Framework 4.7.2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以後版本</w:t>
      </w:r>
    </w:p>
    <w:p w14:paraId="1899F907" w14:textId="6BB28C64" w:rsidR="00BB1897" w:rsidRDefault="00BB1897" w:rsidP="008B7FF3">
      <w:pPr>
        <w:pStyle w:val="ab"/>
        <w:numPr>
          <w:ilvl w:val="0"/>
          <w:numId w:val="36"/>
        </w:numPr>
        <w:ind w:firstLineChars="0"/>
        <w:rPr>
          <w:lang w:eastAsia="zh-TW"/>
        </w:rPr>
      </w:pPr>
      <w:r>
        <w:rPr>
          <w:rFonts w:hint="eastAsia"/>
          <w:lang w:eastAsia="zh-TW"/>
        </w:rPr>
        <w:t>需有IE</w:t>
      </w:r>
      <w:r>
        <w:rPr>
          <w:lang w:eastAsia="zh-TW"/>
        </w:rPr>
        <w:t xml:space="preserve"> 11</w:t>
      </w:r>
      <w:r>
        <w:rPr>
          <w:rFonts w:hint="eastAsia"/>
          <w:lang w:eastAsia="zh-TW"/>
        </w:rPr>
        <w:t>、Chrome、Firefox、Edge最新版瀏覽器</w:t>
      </w:r>
    </w:p>
    <w:p w14:paraId="3BC0BDC8" w14:textId="764C024C" w:rsidR="007021E4" w:rsidRDefault="007021E4" w:rsidP="008B7FF3">
      <w:pPr>
        <w:pStyle w:val="ab"/>
        <w:numPr>
          <w:ilvl w:val="0"/>
          <w:numId w:val="36"/>
        </w:numPr>
        <w:ind w:firstLineChars="0"/>
        <w:rPr>
          <w:lang w:eastAsia="zh-TW"/>
        </w:rPr>
      </w:pPr>
      <w:r>
        <w:rPr>
          <w:rFonts w:hint="eastAsia"/>
          <w:lang w:eastAsia="zh-TW"/>
        </w:rPr>
        <w:t>需可以使用瀏覽器連接Citrix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Cloud進行操作</w:t>
      </w:r>
    </w:p>
    <w:p w14:paraId="5D011E8F" w14:textId="183C0E01" w:rsidR="00F95247" w:rsidRDefault="00F95247" w:rsidP="00F95247">
      <w:pPr>
        <w:pStyle w:val="ab"/>
        <w:numPr>
          <w:ilvl w:val="0"/>
          <w:numId w:val="35"/>
        </w:numPr>
        <w:ind w:firstLineChars="0"/>
        <w:rPr>
          <w:lang w:eastAsia="zh-TW"/>
        </w:rPr>
      </w:pPr>
      <w:r>
        <w:rPr>
          <w:rFonts w:hint="eastAsia"/>
          <w:lang w:eastAsia="zh-TW"/>
        </w:rPr>
        <w:t>Citrix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Cloud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Admin管理帳號</w:t>
      </w:r>
    </w:p>
    <w:p w14:paraId="74EC50DA" w14:textId="77777777" w:rsidR="00F95247" w:rsidRPr="00B33620" w:rsidRDefault="00F95247" w:rsidP="00F95247">
      <w:pPr>
        <w:rPr>
          <w:lang w:eastAsia="zh-TW"/>
        </w:rPr>
      </w:pPr>
    </w:p>
    <w:p w14:paraId="79834D61" w14:textId="32DC4577" w:rsidR="00333DE7" w:rsidRPr="00333DE7" w:rsidRDefault="00333DE7" w:rsidP="00333DE7">
      <w:pPr>
        <w:pStyle w:val="2"/>
        <w:rPr>
          <w:rFonts w:eastAsiaTheme="majorEastAsia" w:cs="Arial"/>
          <w:lang w:eastAsia="zh-TW"/>
        </w:rPr>
      </w:pPr>
      <w:bookmarkStart w:id="2" w:name="_Toc109045141"/>
      <w:r>
        <w:rPr>
          <w:rFonts w:eastAsiaTheme="majorEastAsia" w:cs="Arial" w:hint="eastAsia"/>
        </w:rPr>
        <w:t>安装</w:t>
      </w:r>
      <w:r w:rsidR="00D005C6">
        <w:rPr>
          <w:rFonts w:eastAsiaTheme="majorEastAsia" w:cs="Arial" w:hint="eastAsia"/>
        </w:rPr>
        <w:t>第一台</w:t>
      </w:r>
      <w:r w:rsidR="00A50551">
        <w:rPr>
          <w:rFonts w:eastAsiaTheme="majorEastAsia" w:cs="Arial" w:hint="eastAsia"/>
          <w:lang w:eastAsia="zh-TW"/>
        </w:rPr>
        <w:t>Citrix</w:t>
      </w:r>
      <w:r w:rsidR="00A50551">
        <w:rPr>
          <w:rFonts w:eastAsiaTheme="majorEastAsia" w:cs="Arial"/>
          <w:lang w:eastAsia="zh-TW"/>
        </w:rPr>
        <w:t xml:space="preserve"> </w:t>
      </w:r>
      <w:r w:rsidR="00A50551">
        <w:rPr>
          <w:rFonts w:eastAsiaTheme="majorEastAsia" w:cs="Arial" w:hint="eastAsia"/>
          <w:lang w:eastAsia="zh-TW"/>
        </w:rPr>
        <w:t>Cloud</w:t>
      </w:r>
      <w:r w:rsidR="00A50551">
        <w:rPr>
          <w:rFonts w:eastAsiaTheme="majorEastAsia" w:cs="Arial"/>
          <w:lang w:eastAsia="zh-TW"/>
        </w:rPr>
        <w:t xml:space="preserve"> </w:t>
      </w:r>
      <w:r w:rsidR="00A50551">
        <w:rPr>
          <w:rFonts w:eastAsiaTheme="majorEastAsia" w:cs="Arial" w:hint="eastAsia"/>
          <w:lang w:eastAsia="zh-TW"/>
        </w:rPr>
        <w:t>Connector</w:t>
      </w:r>
      <w:bookmarkEnd w:id="2"/>
    </w:p>
    <w:tbl>
      <w:tblPr>
        <w:tblStyle w:val="aa"/>
        <w:tblW w:w="9651" w:type="dxa"/>
        <w:tblInd w:w="1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38"/>
        <w:gridCol w:w="8813"/>
      </w:tblGrid>
      <w:tr w:rsidR="005B24F9" w:rsidRPr="007B6ACC" w14:paraId="77EB7EDA" w14:textId="77777777" w:rsidTr="00AE545D">
        <w:trPr>
          <w:cantSplit/>
          <w:tblHeader/>
        </w:trPr>
        <w:tc>
          <w:tcPr>
            <w:tcW w:w="838" w:type="dxa"/>
            <w:shd w:val="clear" w:color="auto" w:fill="404040" w:themeFill="text1" w:themeFillTint="BF"/>
          </w:tcPr>
          <w:p w14:paraId="31CD280A" w14:textId="77777777" w:rsidR="005B24F9" w:rsidRPr="007B6ACC" w:rsidRDefault="005B24F9" w:rsidP="00AE545D">
            <w:pPr>
              <w:pStyle w:val="CitrixBodyText"/>
              <w:spacing w:before="0" w:after="0"/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步骤</w:t>
            </w:r>
          </w:p>
        </w:tc>
        <w:tc>
          <w:tcPr>
            <w:tcW w:w="8813" w:type="dxa"/>
            <w:shd w:val="clear" w:color="auto" w:fill="404040" w:themeFill="text1" w:themeFillTint="BF"/>
          </w:tcPr>
          <w:p w14:paraId="2685D93B" w14:textId="77777777" w:rsidR="005B24F9" w:rsidRPr="007B6ACC" w:rsidRDefault="005B24F9" w:rsidP="00AE545D">
            <w:pPr>
              <w:pStyle w:val="CitrixBodyText"/>
              <w:spacing w:before="0" w:after="0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操作</w:t>
            </w:r>
          </w:p>
        </w:tc>
      </w:tr>
      <w:tr w:rsidR="005B24F9" w:rsidRPr="007B6ACC" w14:paraId="24763835" w14:textId="77777777" w:rsidTr="00AE545D">
        <w:trPr>
          <w:cantSplit/>
          <w:trHeight w:val="60"/>
        </w:trPr>
        <w:tc>
          <w:tcPr>
            <w:tcW w:w="838" w:type="dxa"/>
          </w:tcPr>
          <w:p w14:paraId="206E69E8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46E1B4BC" w14:textId="086B537B" w:rsidR="005B24F9" w:rsidRPr="007B6ACC" w:rsidRDefault="00D7087E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使用瀏覽器連接</w:t>
            </w:r>
            <w:r>
              <w:rPr>
                <w:rFonts w:ascii="Arial" w:eastAsiaTheme="majorEastAsia" w:hAnsi="Arial" w:cs="Arial"/>
                <w:szCs w:val="21"/>
              </w:rPr>
              <w:t>cloud.citrix.com</w:t>
            </w:r>
            <w:r w:rsidR="00770520">
              <w:rPr>
                <w:rFonts w:ascii="Arial" w:eastAsiaTheme="majorEastAsia" w:hAnsi="Arial" w:cs="Arial" w:hint="eastAsia"/>
                <w:szCs w:val="21"/>
              </w:rPr>
              <w:t>，</w:t>
            </w:r>
            <w:r>
              <w:rPr>
                <w:rFonts w:ascii="Arial" w:eastAsiaTheme="majorEastAsia" w:hAnsi="Arial" w:cs="Arial" w:hint="eastAsia"/>
                <w:szCs w:val="21"/>
              </w:rPr>
              <w:t>輸入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Username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和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Password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，點擊</w:t>
            </w:r>
            <w:r w:rsidR="00C066E2">
              <w:rPr>
                <w:rFonts w:ascii="Arial" w:eastAsiaTheme="majorEastAsia" w:hAnsi="Arial" w:cs="Arial" w:hint="eastAsia"/>
                <w:szCs w:val="21"/>
              </w:rPr>
              <w:t>“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Sign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In</w:t>
            </w:r>
            <w:r w:rsidR="00C066E2">
              <w:rPr>
                <w:rFonts w:ascii="Arial" w:eastAsiaTheme="majorEastAsia" w:hAnsi="Arial" w:cs="Arial" w:hint="eastAsia"/>
                <w:szCs w:val="21"/>
              </w:rPr>
              <w:t>”</w:t>
            </w:r>
            <w:r w:rsidR="005B24F9" w:rsidRPr="007B6ACC">
              <w:rPr>
                <w:rFonts w:ascii="Arial" w:eastAsiaTheme="majorEastAsia" w:hAnsi="Arial" w:cs="Arial" w:hint="eastAsia"/>
                <w:szCs w:val="21"/>
              </w:rPr>
              <w:t xml:space="preserve"> </w:t>
            </w:r>
          </w:p>
          <w:p w14:paraId="5BDF66C3" w14:textId="5909A6E4" w:rsidR="005B24F9" w:rsidRPr="007B6ACC" w:rsidRDefault="00A50551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F20808">
              <w:rPr>
                <w:noProof/>
              </w:rPr>
              <w:drawing>
                <wp:inline distT="0" distB="0" distL="0" distR="0" wp14:anchorId="62544F4B" wp14:editId="3349FBA1">
                  <wp:extent cx="5274310" cy="2918205"/>
                  <wp:effectExtent l="0" t="0" r="0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b="28171"/>
                          <a:stretch/>
                        </pic:blipFill>
                        <pic:spPr bwMode="auto">
                          <a:xfrm>
                            <a:off x="0" y="0"/>
                            <a:ext cx="5274310" cy="291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106A0ECB" w14:textId="77777777" w:rsidTr="00AE545D">
        <w:trPr>
          <w:cantSplit/>
          <w:trHeight w:val="60"/>
        </w:trPr>
        <w:tc>
          <w:tcPr>
            <w:tcW w:w="838" w:type="dxa"/>
          </w:tcPr>
          <w:p w14:paraId="66571C46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36E48D29" w14:textId="351F1549" w:rsidR="005B24F9" w:rsidRPr="007B6ACC" w:rsidRDefault="00D7087E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輸入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Citrix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SSO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驗證碼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“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ok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”</w:t>
            </w:r>
          </w:p>
          <w:p w14:paraId="49F3289E" w14:textId="1EB593FC" w:rsidR="005B24F9" w:rsidRPr="007B6ACC" w:rsidRDefault="00D7087E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F20808">
              <w:rPr>
                <w:noProof/>
              </w:rPr>
              <w:drawing>
                <wp:inline distT="0" distB="0" distL="0" distR="0" wp14:anchorId="36FAE691" wp14:editId="731D6B60">
                  <wp:extent cx="5274310" cy="2961956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b="26774"/>
                          <a:stretch/>
                        </pic:blipFill>
                        <pic:spPr bwMode="auto">
                          <a:xfrm>
                            <a:off x="0" y="0"/>
                            <a:ext cx="5274310" cy="2961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49673E49" w14:textId="77777777" w:rsidTr="00AE545D">
        <w:trPr>
          <w:cantSplit/>
          <w:trHeight w:val="60"/>
        </w:trPr>
        <w:tc>
          <w:tcPr>
            <w:tcW w:w="838" w:type="dxa"/>
          </w:tcPr>
          <w:p w14:paraId="4FC6299B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0037116E" w14:textId="68184803" w:rsidR="005B24F9" w:rsidRDefault="00D7087E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rFonts w:ascii="Arial" w:eastAsiaTheme="majorEastAsia" w:hAnsi="Arial" w:cs="Arial" w:hint="eastAsia"/>
                <w:noProof/>
                <w:szCs w:val="21"/>
              </w:rPr>
              <w:t>點擊</w:t>
            </w:r>
            <w:r>
              <w:rPr>
                <w:rFonts w:ascii="Arial" w:eastAsiaTheme="majorEastAsia" w:hAnsi="Arial" w:cs="Arial"/>
                <w:noProof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noProof/>
                <w:szCs w:val="21"/>
                <w:lang w:eastAsia="zh-TW"/>
              </w:rPr>
              <w:t>Resource</w:t>
            </w:r>
            <w:r>
              <w:rPr>
                <w:rFonts w:ascii="Arial" w:eastAsiaTheme="majorEastAsia" w:hAnsi="Arial" w:cs="Arial"/>
                <w:noProof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noProof/>
                <w:szCs w:val="21"/>
                <w:lang w:eastAsia="zh-TW"/>
              </w:rPr>
              <w:t>Locations</w:t>
            </w:r>
            <w:r>
              <w:rPr>
                <w:rFonts w:ascii="Arial" w:eastAsiaTheme="majorEastAsia" w:hAnsi="Arial" w:cs="Arial"/>
                <w:noProof/>
                <w:szCs w:val="21"/>
                <w:lang w:eastAsia="zh-TW"/>
              </w:rPr>
              <w:t>”</w:t>
            </w:r>
          </w:p>
          <w:p w14:paraId="5BA44E93" w14:textId="1D5EC714" w:rsidR="005B24F9" w:rsidRPr="007F6841" w:rsidRDefault="00D7087E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 w:rsidRPr="00F20808">
              <w:rPr>
                <w:noProof/>
              </w:rPr>
              <w:drawing>
                <wp:inline distT="0" distB="0" distL="0" distR="0" wp14:anchorId="5807F978" wp14:editId="44FA5B11">
                  <wp:extent cx="5274310" cy="376301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76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53DD95EE" w14:textId="77777777" w:rsidTr="00AE545D">
        <w:trPr>
          <w:cantSplit/>
          <w:trHeight w:val="60"/>
        </w:trPr>
        <w:tc>
          <w:tcPr>
            <w:tcW w:w="838" w:type="dxa"/>
          </w:tcPr>
          <w:p w14:paraId="18CD596D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18EC7B73" w14:textId="5E00F497" w:rsidR="005B24F9" w:rsidRDefault="00D7087E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點韓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“</w:t>
            </w:r>
            <w:r>
              <w:rPr>
                <w:rFonts w:ascii="Arial" w:eastAsiaTheme="majorEastAsia" w:hAnsi="Arial" w:cs="Arial"/>
                <w:szCs w:val="21"/>
              </w:rPr>
              <w:t xml:space="preserve">+ </w:t>
            </w:r>
            <w:proofErr w:type="spellStart"/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Resoure</w:t>
            </w:r>
            <w:proofErr w:type="spellEnd"/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Location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”。</w:t>
            </w:r>
          </w:p>
          <w:p w14:paraId="43489DE1" w14:textId="7FF7F08C" w:rsidR="005B24F9" w:rsidRPr="0000456D" w:rsidRDefault="00D7087E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 w:rsidRPr="00F20808">
              <w:rPr>
                <w:noProof/>
              </w:rPr>
              <w:drawing>
                <wp:inline distT="0" distB="0" distL="0" distR="0" wp14:anchorId="65D416D4" wp14:editId="147CB97B">
                  <wp:extent cx="5274310" cy="3030855"/>
                  <wp:effectExtent l="0" t="0" r="0" b="4445"/>
                  <wp:docPr id="6" name="圖片 6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一張含有 文字 的圖片&#10;&#10;自動產生的描述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3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4922F5B6" w14:textId="77777777" w:rsidTr="00AE545D">
        <w:trPr>
          <w:cantSplit/>
          <w:trHeight w:val="60"/>
        </w:trPr>
        <w:tc>
          <w:tcPr>
            <w:tcW w:w="838" w:type="dxa"/>
          </w:tcPr>
          <w:p w14:paraId="76CDB974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25C573FF" w14:textId="74044A1A" w:rsidR="005B24F9" w:rsidRPr="007B6ACC" w:rsidRDefault="00B33620" w:rsidP="00AE545D">
            <w:pPr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輸入</w:t>
            </w:r>
            <w:proofErr w:type="spellStart"/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Resoure</w:t>
            </w:r>
            <w:proofErr w:type="spellEnd"/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Location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識別名稱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，點擊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Save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</w:p>
          <w:p w14:paraId="22FFC485" w14:textId="44B02C4B" w:rsidR="005B24F9" w:rsidRPr="007B6ACC" w:rsidRDefault="00B33620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414472">
              <w:rPr>
                <w:noProof/>
              </w:rPr>
              <w:drawing>
                <wp:inline distT="0" distB="0" distL="0" distR="0" wp14:anchorId="35A01483" wp14:editId="48F1B1DF">
                  <wp:extent cx="5274310" cy="3360092"/>
                  <wp:effectExtent l="0" t="0" r="0" b="5715"/>
                  <wp:docPr id="14" name="圖片 14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 descr="一張含有 文字 的圖片&#10;&#10;自動產生的描述"/>
                          <pic:cNvPicPr/>
                        </pic:nvPicPr>
                        <pic:blipFill rotWithShape="1">
                          <a:blip r:embed="rId26"/>
                          <a:srcRect b="12320"/>
                          <a:stretch/>
                        </pic:blipFill>
                        <pic:spPr bwMode="auto">
                          <a:xfrm>
                            <a:off x="0" y="0"/>
                            <a:ext cx="5274310" cy="336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084FE9C6" w14:textId="77777777" w:rsidTr="00AE545D">
        <w:trPr>
          <w:cantSplit/>
          <w:trHeight w:val="60"/>
        </w:trPr>
        <w:tc>
          <w:tcPr>
            <w:tcW w:w="838" w:type="dxa"/>
          </w:tcPr>
          <w:p w14:paraId="5D392753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74A67DAE" w14:textId="37F12605" w:rsidR="005B24F9" w:rsidRPr="007B6ACC" w:rsidRDefault="00B33620" w:rsidP="00AE545D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再前步驟創建好的</w:t>
            </w:r>
            <w:proofErr w:type="spellStart"/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Resoure</w:t>
            </w:r>
            <w:proofErr w:type="spellEnd"/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Location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中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，</w:t>
            </w:r>
            <w:r>
              <w:rPr>
                <w:rFonts w:ascii="Arial" w:eastAsiaTheme="majorEastAsia" w:hAnsi="Arial" w:cs="Arial" w:hint="eastAsia"/>
                <w:szCs w:val="21"/>
              </w:rPr>
              <w:t>點擊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“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Cloud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Connectors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”</w:t>
            </w:r>
          </w:p>
          <w:p w14:paraId="323076F2" w14:textId="31690127" w:rsidR="005B24F9" w:rsidRPr="007B6ACC" w:rsidRDefault="00B33620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414472">
              <w:rPr>
                <w:noProof/>
              </w:rPr>
              <w:drawing>
                <wp:inline distT="0" distB="0" distL="0" distR="0" wp14:anchorId="245DF1F0" wp14:editId="43174394">
                  <wp:extent cx="5274310" cy="1062355"/>
                  <wp:effectExtent l="0" t="0" r="0" b="444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51C47593" w14:textId="77777777" w:rsidTr="00AE545D">
        <w:trPr>
          <w:cantSplit/>
          <w:trHeight w:val="60"/>
        </w:trPr>
        <w:tc>
          <w:tcPr>
            <w:tcW w:w="838" w:type="dxa"/>
          </w:tcPr>
          <w:p w14:paraId="7CC80BD2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217A6EA7" w14:textId="62C44578" w:rsidR="005B24F9" w:rsidRPr="007B6ACC" w:rsidRDefault="007021E4" w:rsidP="00AE545D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點擊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Download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，下載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Citrix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 xml:space="preserve"> 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Cloud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 xml:space="preserve"> 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Connector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安裝檔</w:t>
            </w:r>
          </w:p>
          <w:p w14:paraId="70F3BDC7" w14:textId="663D85E5" w:rsidR="005B24F9" w:rsidRPr="007B6ACC" w:rsidRDefault="00B33620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414472">
              <w:rPr>
                <w:noProof/>
              </w:rPr>
              <w:drawing>
                <wp:inline distT="0" distB="0" distL="0" distR="0" wp14:anchorId="61469D4C" wp14:editId="6D0D5728">
                  <wp:extent cx="5274310" cy="3184525"/>
                  <wp:effectExtent l="0" t="0" r="0" b="317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18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7B3083F8" w14:textId="77777777" w:rsidTr="00AE545D">
        <w:trPr>
          <w:cantSplit/>
          <w:trHeight w:val="60"/>
        </w:trPr>
        <w:tc>
          <w:tcPr>
            <w:tcW w:w="838" w:type="dxa"/>
          </w:tcPr>
          <w:p w14:paraId="78DF7306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2F4C993A" w14:textId="44E023EE" w:rsidR="005B24F9" w:rsidRDefault="00BE36D2" w:rsidP="00AE545D">
            <w:pPr>
              <w:spacing w:line="276" w:lineRule="auto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在己下載的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Citrix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 xml:space="preserve"> 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Cloud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 xml:space="preserve"> 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Connector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安裝檔，點擊滑鼠右鍵選擇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以管理員身份運行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</w:p>
          <w:p w14:paraId="289F1D37" w14:textId="267B1A03" w:rsidR="005B24F9" w:rsidRPr="00040814" w:rsidRDefault="007021E4" w:rsidP="00BE36D2">
            <w:pPr>
              <w:jc w:val="center"/>
              <w:rPr>
                <w:rFonts w:ascii="Arial" w:eastAsiaTheme="majorEastAsia" w:hAnsi="Arial" w:cs="Arial"/>
                <w:szCs w:val="21"/>
              </w:rPr>
            </w:pPr>
            <w:r w:rsidRPr="002A2052">
              <w:rPr>
                <w:noProof/>
              </w:rPr>
              <w:drawing>
                <wp:inline distT="0" distB="0" distL="0" distR="0" wp14:anchorId="5BA1B530" wp14:editId="6C5EB1B4">
                  <wp:extent cx="4686300" cy="1570668"/>
                  <wp:effectExtent l="0" t="0" r="0" b="4445"/>
                  <wp:docPr id="18" name="圖片 18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 descr="一張含有 文字 的圖片&#10;&#10;自動產生的描述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079" cy="158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61B8C0A4" w14:textId="77777777" w:rsidTr="00AE545D">
        <w:trPr>
          <w:cantSplit/>
          <w:trHeight w:val="60"/>
        </w:trPr>
        <w:tc>
          <w:tcPr>
            <w:tcW w:w="838" w:type="dxa"/>
          </w:tcPr>
          <w:p w14:paraId="0F43BBC1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2B18B182" w14:textId="579A04C7" w:rsidR="005B24F9" w:rsidRPr="007B6ACC" w:rsidRDefault="00BE36D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點擊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是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</w:p>
          <w:p w14:paraId="6D5E9CF8" w14:textId="23A2D74D" w:rsidR="005B24F9" w:rsidRPr="007B6ACC" w:rsidRDefault="00BE36D2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414472">
              <w:rPr>
                <w:noProof/>
              </w:rPr>
              <w:drawing>
                <wp:inline distT="0" distB="0" distL="0" distR="0" wp14:anchorId="37382A56" wp14:editId="7A79947A">
                  <wp:extent cx="4676775" cy="2266312"/>
                  <wp:effectExtent l="0" t="0" r="0" b="0"/>
                  <wp:docPr id="12" name="圖片 12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 descr="一張含有 文字 的圖片&#10;&#10;自動產生的描述"/>
                          <pic:cNvPicPr/>
                        </pic:nvPicPr>
                        <pic:blipFill rotWithShape="1">
                          <a:blip r:embed="rId30"/>
                          <a:srcRect b="5202"/>
                          <a:stretch/>
                        </pic:blipFill>
                        <pic:spPr bwMode="auto">
                          <a:xfrm>
                            <a:off x="0" y="0"/>
                            <a:ext cx="4726578" cy="2290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6E2" w:rsidRPr="007B6ACC" w14:paraId="50F96F81" w14:textId="77777777" w:rsidTr="00AE545D">
        <w:trPr>
          <w:cantSplit/>
          <w:trHeight w:val="60"/>
        </w:trPr>
        <w:tc>
          <w:tcPr>
            <w:tcW w:w="838" w:type="dxa"/>
          </w:tcPr>
          <w:p w14:paraId="529F424F" w14:textId="77777777" w:rsidR="00C066E2" w:rsidRPr="007B6ACC" w:rsidRDefault="00C066E2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19BD4796" w14:textId="07FACE2B" w:rsidR="00C066E2" w:rsidRDefault="00BE36D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開始安裝會進行與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Citrix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Cloud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連線檢查</w:t>
            </w:r>
            <w:r w:rsidR="00CA4018"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42BFBE6F" w14:textId="42E0543D" w:rsidR="00C066E2" w:rsidRDefault="00BE36D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1A617F">
              <w:rPr>
                <w:noProof/>
              </w:rPr>
              <w:drawing>
                <wp:inline distT="0" distB="0" distL="0" distR="0" wp14:anchorId="330C8419" wp14:editId="27901F4C">
                  <wp:extent cx="4016360" cy="3237230"/>
                  <wp:effectExtent l="0" t="0" r="0" b="127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b="31032"/>
                          <a:stretch/>
                        </pic:blipFill>
                        <pic:spPr bwMode="auto">
                          <a:xfrm>
                            <a:off x="0" y="0"/>
                            <a:ext cx="4053706" cy="3267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6E2" w:rsidRPr="007B6ACC" w14:paraId="47053A2F" w14:textId="77777777" w:rsidTr="00AE545D">
        <w:trPr>
          <w:cantSplit/>
          <w:trHeight w:val="60"/>
        </w:trPr>
        <w:tc>
          <w:tcPr>
            <w:tcW w:w="838" w:type="dxa"/>
          </w:tcPr>
          <w:p w14:paraId="642193EE" w14:textId="77777777" w:rsidR="00C066E2" w:rsidRPr="007B6ACC" w:rsidRDefault="00C066E2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251D12E9" w14:textId="792A7AA9" w:rsidR="00C066E2" w:rsidRDefault="00BE36D2" w:rsidP="00AE545D">
            <w:pPr>
              <w:spacing w:line="276" w:lineRule="auto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與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Citrix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Cloud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連線檢查通過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，便可進行後續安裝，點擊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Sing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 xml:space="preserve"> in and Install”</w:t>
            </w:r>
          </w:p>
          <w:p w14:paraId="7734FE1B" w14:textId="42AC2FE5" w:rsidR="00DB45B2" w:rsidRDefault="00BE36D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1A617F">
              <w:rPr>
                <w:noProof/>
              </w:rPr>
              <w:drawing>
                <wp:inline distT="0" distB="0" distL="0" distR="0" wp14:anchorId="62B6326A" wp14:editId="6C400EBE">
                  <wp:extent cx="4317624" cy="4143238"/>
                  <wp:effectExtent l="0" t="0" r="635" b="0"/>
                  <wp:docPr id="16" name="圖片 16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 descr="一張含有 文字 的圖片&#10;&#10;自動產生的描述"/>
                          <pic:cNvPicPr/>
                        </pic:nvPicPr>
                        <pic:blipFill rotWithShape="1">
                          <a:blip r:embed="rId32"/>
                          <a:srcRect b="23346"/>
                          <a:stretch/>
                        </pic:blipFill>
                        <pic:spPr bwMode="auto">
                          <a:xfrm>
                            <a:off x="0" y="0"/>
                            <a:ext cx="4339178" cy="4163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6E2" w:rsidRPr="007B6ACC" w14:paraId="1E26D10E" w14:textId="77777777" w:rsidTr="00AE545D">
        <w:trPr>
          <w:cantSplit/>
          <w:trHeight w:val="60"/>
        </w:trPr>
        <w:tc>
          <w:tcPr>
            <w:tcW w:w="838" w:type="dxa"/>
          </w:tcPr>
          <w:p w14:paraId="734DF711" w14:textId="77777777" w:rsidR="00C066E2" w:rsidRPr="007B6ACC" w:rsidRDefault="00C066E2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1BC052FE" w14:textId="43BA01BC" w:rsidR="00C066E2" w:rsidRDefault="00BE36D2" w:rsidP="00AE545D">
            <w:pPr>
              <w:spacing w:line="276" w:lineRule="auto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輸入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Username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和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P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assword”</w:t>
            </w:r>
            <w:r w:rsidR="00F95247"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，點擊</w:t>
            </w:r>
            <w:r w:rsidR="00F95247"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  <w:r w:rsidR="00F95247"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Sign</w:t>
            </w:r>
            <w:r w:rsidR="00F95247"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 xml:space="preserve"> </w:t>
            </w:r>
            <w:r w:rsidR="00F95247"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I</w:t>
            </w:r>
            <w:r w:rsidR="00F95247"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n”</w:t>
            </w:r>
          </w:p>
          <w:p w14:paraId="110C4103" w14:textId="6BB6873F" w:rsidR="00DB45B2" w:rsidRDefault="00BE36D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1A617F">
              <w:rPr>
                <w:noProof/>
              </w:rPr>
              <w:drawing>
                <wp:inline distT="0" distB="0" distL="0" distR="0" wp14:anchorId="546F7AF7" wp14:editId="7FEE4A44">
                  <wp:extent cx="5274310" cy="3346967"/>
                  <wp:effectExtent l="0" t="0" r="0" b="6350"/>
                  <wp:docPr id="17" name="圖片 17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 descr="一張含有 文字 的圖片&#10;&#10;自動產生的描述"/>
                          <pic:cNvPicPr/>
                        </pic:nvPicPr>
                        <pic:blipFill rotWithShape="1">
                          <a:blip r:embed="rId33"/>
                          <a:srcRect b="46205"/>
                          <a:stretch/>
                        </pic:blipFill>
                        <pic:spPr bwMode="auto">
                          <a:xfrm>
                            <a:off x="0" y="0"/>
                            <a:ext cx="5274310" cy="3346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6E2" w:rsidRPr="007B6ACC" w14:paraId="64528966" w14:textId="77777777" w:rsidTr="00AE545D">
        <w:trPr>
          <w:cantSplit/>
          <w:trHeight w:val="60"/>
        </w:trPr>
        <w:tc>
          <w:tcPr>
            <w:tcW w:w="838" w:type="dxa"/>
          </w:tcPr>
          <w:p w14:paraId="03E3B9EF" w14:textId="77777777" w:rsidR="00C066E2" w:rsidRPr="007B6ACC" w:rsidRDefault="00C066E2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5E87E8CC" w14:textId="55E27573" w:rsidR="00C066E2" w:rsidRDefault="00F95247" w:rsidP="00AE545D">
            <w:pPr>
              <w:spacing w:line="276" w:lineRule="auto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輸入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Citrix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SSO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驗證碼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，點擊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Verify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</w:p>
          <w:p w14:paraId="5260BD7F" w14:textId="171DBC8F" w:rsidR="00C066E2" w:rsidRDefault="00F95247" w:rsidP="00F95247">
            <w:pPr>
              <w:spacing w:line="276" w:lineRule="auto"/>
              <w:jc w:val="center"/>
              <w:rPr>
                <w:rFonts w:ascii="Arial" w:eastAsiaTheme="majorEastAsia" w:hAnsi="Arial" w:cs="Arial"/>
                <w:szCs w:val="21"/>
              </w:rPr>
            </w:pPr>
            <w:r w:rsidRPr="001A617F">
              <w:rPr>
                <w:noProof/>
              </w:rPr>
              <w:drawing>
                <wp:inline distT="0" distB="0" distL="0" distR="0" wp14:anchorId="6AD788B2" wp14:editId="63253989">
                  <wp:extent cx="4541375" cy="4094880"/>
                  <wp:effectExtent l="0" t="0" r="571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b="23973"/>
                          <a:stretch/>
                        </pic:blipFill>
                        <pic:spPr bwMode="auto">
                          <a:xfrm>
                            <a:off x="0" y="0"/>
                            <a:ext cx="4556608" cy="410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6E2" w:rsidRPr="007B6ACC" w14:paraId="5B5EB96A" w14:textId="77777777" w:rsidTr="00AE545D">
        <w:trPr>
          <w:cantSplit/>
          <w:trHeight w:val="60"/>
        </w:trPr>
        <w:tc>
          <w:tcPr>
            <w:tcW w:w="838" w:type="dxa"/>
          </w:tcPr>
          <w:p w14:paraId="4728AE3A" w14:textId="77777777" w:rsidR="00C066E2" w:rsidRPr="007B6ACC" w:rsidRDefault="00C066E2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2ACB02F4" w14:textId="1CBCFCC7" w:rsidR="00C066E2" w:rsidRDefault="00C066E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等待系统完成安装</w:t>
            </w:r>
          </w:p>
          <w:p w14:paraId="7EB0B00C" w14:textId="52F1ECD7" w:rsidR="00C066E2" w:rsidRDefault="00C066E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</w:p>
        </w:tc>
      </w:tr>
      <w:tr w:rsidR="00C066E2" w:rsidRPr="007B6ACC" w14:paraId="6647037C" w14:textId="77777777" w:rsidTr="00AE545D">
        <w:trPr>
          <w:cantSplit/>
          <w:trHeight w:val="60"/>
        </w:trPr>
        <w:tc>
          <w:tcPr>
            <w:tcW w:w="838" w:type="dxa"/>
          </w:tcPr>
          <w:p w14:paraId="30C8ABCA" w14:textId="77777777" w:rsidR="00C066E2" w:rsidRPr="007B6ACC" w:rsidRDefault="00C066E2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2EE1D4C5" w14:textId="1715B250" w:rsidR="00C066E2" w:rsidRDefault="00F95247" w:rsidP="00AE545D">
            <w:pPr>
              <w:spacing w:line="276" w:lineRule="auto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選擇</w:t>
            </w:r>
            <w:r w:rsidR="009D2CAF">
              <w:rPr>
                <w:rFonts w:ascii="Arial" w:eastAsiaTheme="majorEastAsia" w:hAnsi="Arial" w:cs="Arial" w:hint="eastAsia"/>
                <w:szCs w:val="21"/>
              </w:rPr>
              <w:t>您使用的組織名稱和先前步驟創建的</w:t>
            </w:r>
            <w:proofErr w:type="spellStart"/>
            <w:r w:rsidR="009D2CAF">
              <w:rPr>
                <w:rFonts w:ascii="Arial" w:eastAsiaTheme="majorEastAsia" w:hAnsi="Arial" w:cs="Arial" w:hint="eastAsia"/>
                <w:szCs w:val="21"/>
                <w:lang w:eastAsia="zh-TW"/>
              </w:rPr>
              <w:t>Resoure</w:t>
            </w:r>
            <w:proofErr w:type="spellEnd"/>
            <w:r w:rsidR="009D2CAF"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 w:rsidR="009D2CAF">
              <w:rPr>
                <w:rFonts w:ascii="Arial" w:eastAsiaTheme="majorEastAsia" w:hAnsi="Arial" w:cs="Arial" w:hint="eastAsia"/>
                <w:szCs w:val="21"/>
                <w:lang w:eastAsia="zh-TW"/>
              </w:rPr>
              <w:t>Location</w:t>
            </w:r>
            <w:r w:rsidR="009D2CAF"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，點擊</w:t>
            </w:r>
            <w:r w:rsidR="009D2CAF"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  <w:r w:rsidR="009D2CAF"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Install</w:t>
            </w:r>
            <w:r w:rsidR="009D2CAF"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</w:p>
          <w:p w14:paraId="1D732B0B" w14:textId="16EC8DA6" w:rsidR="00C066E2" w:rsidRPr="00C066E2" w:rsidRDefault="00F95247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2A2052">
              <w:rPr>
                <w:noProof/>
              </w:rPr>
              <w:drawing>
                <wp:inline distT="0" distB="0" distL="0" distR="0" wp14:anchorId="0C02D8C6" wp14:editId="5776F55C">
                  <wp:extent cx="2999582" cy="3749478"/>
                  <wp:effectExtent l="0" t="0" r="0" b="0"/>
                  <wp:docPr id="26" name="圖片 26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 descr="一張含有 文字 的圖片&#10;&#10;自動產生的描述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151" cy="380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6E2" w:rsidRPr="007B6ACC" w14:paraId="23F675C7" w14:textId="77777777" w:rsidTr="00AE545D">
        <w:trPr>
          <w:cantSplit/>
          <w:trHeight w:val="60"/>
        </w:trPr>
        <w:tc>
          <w:tcPr>
            <w:tcW w:w="838" w:type="dxa"/>
          </w:tcPr>
          <w:p w14:paraId="05A492F3" w14:textId="77777777" w:rsidR="00C066E2" w:rsidRPr="007B6ACC" w:rsidRDefault="00C066E2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636108E4" w14:textId="3083290E" w:rsidR="00C066E2" w:rsidRDefault="007B53C4" w:rsidP="00AE545D">
            <w:pPr>
              <w:spacing w:line="276" w:lineRule="auto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Citrix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Cloud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Connector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安裝成功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，點擊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Close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</w:p>
          <w:p w14:paraId="15A632C5" w14:textId="66910073" w:rsidR="00C066E2" w:rsidRDefault="00F95247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2C6843">
              <w:rPr>
                <w:noProof/>
              </w:rPr>
              <w:drawing>
                <wp:inline distT="0" distB="0" distL="0" distR="0" wp14:anchorId="63CB1DB5" wp14:editId="020FD3A2">
                  <wp:extent cx="3035152" cy="3784479"/>
                  <wp:effectExtent l="0" t="0" r="635" b="635"/>
                  <wp:docPr id="20" name="圖片 20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20" descr="一張含有 文字 的圖片&#10;&#10;自動產生的描述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156" cy="383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6E2" w:rsidRPr="007B6ACC" w14:paraId="698910CC" w14:textId="77777777" w:rsidTr="00AE545D">
        <w:trPr>
          <w:cantSplit/>
          <w:trHeight w:val="60"/>
        </w:trPr>
        <w:tc>
          <w:tcPr>
            <w:tcW w:w="838" w:type="dxa"/>
          </w:tcPr>
          <w:p w14:paraId="65F51581" w14:textId="77777777" w:rsidR="00C066E2" w:rsidRPr="007B6ACC" w:rsidRDefault="00C066E2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1CD53527" w14:textId="0C0B0D61" w:rsidR="00C066E2" w:rsidRDefault="007B53C4" w:rsidP="00AE545D">
            <w:pPr>
              <w:spacing w:line="276" w:lineRule="auto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Citrix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Cloud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Connector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測試與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Citrix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Cloud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Services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連線</w:t>
            </w:r>
          </w:p>
          <w:p w14:paraId="0646E9EE" w14:textId="69EF2DDE" w:rsidR="00C066E2" w:rsidRDefault="007B53C4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2C6843">
              <w:rPr>
                <w:noProof/>
              </w:rPr>
              <w:drawing>
                <wp:inline distT="0" distB="0" distL="0" distR="0" wp14:anchorId="17BF8953" wp14:editId="4245422F">
                  <wp:extent cx="3158837" cy="3956445"/>
                  <wp:effectExtent l="0" t="0" r="381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832" cy="407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6E2" w:rsidRPr="007B6ACC" w14:paraId="165F5828" w14:textId="77777777" w:rsidTr="00AE545D">
        <w:trPr>
          <w:cantSplit/>
          <w:trHeight w:val="60"/>
        </w:trPr>
        <w:tc>
          <w:tcPr>
            <w:tcW w:w="838" w:type="dxa"/>
          </w:tcPr>
          <w:p w14:paraId="0EA729A7" w14:textId="77777777" w:rsidR="00C066E2" w:rsidRPr="007B6ACC" w:rsidRDefault="00C066E2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52EA0DFA" w14:textId="1F20D0F9" w:rsidR="00C066E2" w:rsidRDefault="00B22A89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Citrix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Cloud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連線測試成功</w:t>
            </w:r>
            <w:r w:rsidR="00D47848"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3DF5B64C" w14:textId="0462FC21" w:rsidR="00C066E2" w:rsidRDefault="007B53C4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F94527">
              <w:rPr>
                <w:noProof/>
              </w:rPr>
              <w:drawing>
                <wp:inline distT="0" distB="0" distL="0" distR="0" wp14:anchorId="646F4279" wp14:editId="0A7A9BD8">
                  <wp:extent cx="3158490" cy="3936328"/>
                  <wp:effectExtent l="0" t="0" r="3810" b="1270"/>
                  <wp:docPr id="28" name="圖片 28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 descr="一張含有 文字 的圖片&#10;&#10;自動產生的描述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460" cy="40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A89" w:rsidRPr="007B6ACC" w14:paraId="795D6730" w14:textId="77777777" w:rsidTr="00AE545D">
        <w:trPr>
          <w:cantSplit/>
          <w:trHeight w:val="60"/>
        </w:trPr>
        <w:tc>
          <w:tcPr>
            <w:tcW w:w="838" w:type="dxa"/>
          </w:tcPr>
          <w:p w14:paraId="612BE9F8" w14:textId="77777777" w:rsidR="00B22A89" w:rsidRPr="007B6ACC" w:rsidRDefault="00B22A8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269AB654" w14:textId="79E99349" w:rsidR="00B22A89" w:rsidRDefault="00B22A89" w:rsidP="00AE545D">
            <w:pPr>
              <w:spacing w:line="276" w:lineRule="auto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需要重開機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，點擊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關閉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。</w:t>
            </w:r>
          </w:p>
          <w:p w14:paraId="6CBBBD63" w14:textId="18517CC0" w:rsidR="00B22A89" w:rsidRDefault="00B22A89" w:rsidP="00AE545D">
            <w:pPr>
              <w:spacing w:line="276" w:lineRule="auto"/>
              <w:rPr>
                <w:rFonts w:ascii="Arial" w:eastAsiaTheme="majorEastAsia" w:hAnsi="Arial" w:cs="Arial"/>
                <w:szCs w:val="21"/>
                <w:lang w:eastAsia="zh-TW"/>
              </w:rPr>
            </w:pPr>
            <w:r w:rsidRPr="00CE599A">
              <w:rPr>
                <w:noProof/>
              </w:rPr>
              <w:drawing>
                <wp:inline distT="0" distB="0" distL="0" distR="0" wp14:anchorId="092B8920" wp14:editId="66384D04">
                  <wp:extent cx="5274310" cy="1639570"/>
                  <wp:effectExtent l="0" t="0" r="0" b="0"/>
                  <wp:docPr id="53" name="圖片 53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圖片 53" descr="一張含有 文字 的圖片&#10;&#10;自動產生的描述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A89" w:rsidRPr="007B6ACC" w14:paraId="2B2D8B88" w14:textId="77777777" w:rsidTr="00AE545D">
        <w:trPr>
          <w:cantSplit/>
          <w:trHeight w:val="60"/>
        </w:trPr>
        <w:tc>
          <w:tcPr>
            <w:tcW w:w="838" w:type="dxa"/>
          </w:tcPr>
          <w:p w14:paraId="37F1A328" w14:textId="77777777" w:rsidR="00B22A89" w:rsidRPr="007B6ACC" w:rsidRDefault="00B22A8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1DE4B03D" w14:textId="3380E048" w:rsidR="00B22A89" w:rsidRDefault="00B22A89" w:rsidP="00AE545D">
            <w:pPr>
              <w:spacing w:line="276" w:lineRule="auto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Citrix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Cloud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Connector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重開機後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，可以回到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Citrix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 xml:space="preserve"> 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Cloud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 xml:space="preserve"> 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Resource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 xml:space="preserve"> </w:t>
            </w:r>
            <w:proofErr w:type="spellStart"/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Locaion</w:t>
            </w:r>
            <w:proofErr w:type="spellEnd"/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，可以看到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Cloud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 xml:space="preserve"> 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Connector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已安裝一台，</w:t>
            </w:r>
            <w:r w:rsidR="00CB6587"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因為</w:t>
            </w:r>
            <w:r w:rsidR="00CB6587"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Cloud</w:t>
            </w:r>
            <w:r w:rsidR="00CB6587"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 xml:space="preserve"> </w:t>
            </w:r>
            <w:r w:rsidR="00CB6587"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Connector</w:t>
            </w:r>
            <w:r w:rsidR="00CB6587"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最佳建議是安裝二台，可以達到</w:t>
            </w:r>
            <w:r w:rsidR="00CB6587"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HA</w:t>
            </w:r>
            <w:r w:rsidR="00CB6587"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效果，所以這邊會顯示黃色警告，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點擊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Cloud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 xml:space="preserve"> 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Connector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</w:p>
          <w:p w14:paraId="4C0D0960" w14:textId="0338C759" w:rsidR="00B22A89" w:rsidRDefault="00B22A89" w:rsidP="00AE545D">
            <w:pPr>
              <w:spacing w:line="276" w:lineRule="auto"/>
              <w:rPr>
                <w:rFonts w:ascii="Arial" w:eastAsiaTheme="majorEastAsia" w:hAnsi="Arial" w:cs="Arial"/>
                <w:szCs w:val="21"/>
                <w:lang w:eastAsia="zh-TW"/>
              </w:rPr>
            </w:pPr>
            <w:r w:rsidRPr="002A6E6F">
              <w:rPr>
                <w:noProof/>
              </w:rPr>
              <w:drawing>
                <wp:inline distT="0" distB="0" distL="0" distR="0" wp14:anchorId="34445808" wp14:editId="3CF1F550">
                  <wp:extent cx="5274310" cy="69977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A89" w:rsidRPr="007B6ACC" w14:paraId="4C03BBD0" w14:textId="77777777" w:rsidTr="00AE545D">
        <w:trPr>
          <w:cantSplit/>
          <w:trHeight w:val="60"/>
        </w:trPr>
        <w:tc>
          <w:tcPr>
            <w:tcW w:w="838" w:type="dxa"/>
          </w:tcPr>
          <w:p w14:paraId="6871D20A" w14:textId="77777777" w:rsidR="00B22A89" w:rsidRPr="007B6ACC" w:rsidRDefault="00B22A8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786A5E5D" w14:textId="125D0F2E" w:rsidR="00B22A89" w:rsidRDefault="00B22A89" w:rsidP="00AE545D">
            <w:pPr>
              <w:spacing w:line="276" w:lineRule="auto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可以更清楚看到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，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Cloud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 xml:space="preserve"> 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Connector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最後更新時間。</w:t>
            </w:r>
          </w:p>
          <w:p w14:paraId="7193BE98" w14:textId="608CEE89" w:rsidR="00B22A89" w:rsidRDefault="00B22A89" w:rsidP="00AE545D">
            <w:pPr>
              <w:spacing w:line="276" w:lineRule="auto"/>
              <w:rPr>
                <w:rFonts w:ascii="Arial" w:eastAsiaTheme="majorEastAsia" w:hAnsi="Arial" w:cs="Arial"/>
                <w:szCs w:val="21"/>
                <w:lang w:eastAsia="zh-TW"/>
              </w:rPr>
            </w:pPr>
            <w:r w:rsidRPr="00286378">
              <w:rPr>
                <w:noProof/>
              </w:rPr>
              <w:drawing>
                <wp:inline distT="0" distB="0" distL="0" distR="0" wp14:anchorId="19A7FA3A" wp14:editId="5C375198">
                  <wp:extent cx="5274310" cy="1105535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AE6D3D" w14:textId="7333C49D" w:rsidR="00333DE7" w:rsidRDefault="00333DE7" w:rsidP="00333DE7"/>
    <w:p w14:paraId="240AB70B" w14:textId="4A1CEC26" w:rsidR="00D005C6" w:rsidRDefault="00D005C6" w:rsidP="00333DE7"/>
    <w:p w14:paraId="529C4EC3" w14:textId="51866A54" w:rsidR="00D005C6" w:rsidRDefault="00D005C6" w:rsidP="00333DE7"/>
    <w:p w14:paraId="2CA9EA0A" w14:textId="0D844D17" w:rsidR="00D005C6" w:rsidRDefault="00D005C6" w:rsidP="00333DE7"/>
    <w:p w14:paraId="278E1B76" w14:textId="11C048E0" w:rsidR="00D005C6" w:rsidRDefault="00D005C6" w:rsidP="00333DE7"/>
    <w:p w14:paraId="18B86609" w14:textId="752F24A2" w:rsidR="00D005C6" w:rsidRDefault="00D005C6" w:rsidP="00333DE7"/>
    <w:p w14:paraId="2C9D51FD" w14:textId="2A5F298F" w:rsidR="00D005C6" w:rsidRDefault="00D005C6" w:rsidP="00333DE7"/>
    <w:p w14:paraId="1FCA13D7" w14:textId="2667DE1F" w:rsidR="00D005C6" w:rsidRDefault="00D005C6" w:rsidP="00333DE7"/>
    <w:p w14:paraId="79C11BE2" w14:textId="00579807" w:rsidR="00D005C6" w:rsidRDefault="00D005C6" w:rsidP="00333DE7"/>
    <w:p w14:paraId="3B6FFFD0" w14:textId="52B59C0A" w:rsidR="00D005C6" w:rsidRDefault="00D005C6" w:rsidP="00333DE7"/>
    <w:p w14:paraId="1C300CD1" w14:textId="7A6877F4" w:rsidR="00D005C6" w:rsidRDefault="00D005C6" w:rsidP="00333DE7"/>
    <w:p w14:paraId="14CEB72A" w14:textId="595592E9" w:rsidR="00D005C6" w:rsidRDefault="00D005C6" w:rsidP="00333DE7"/>
    <w:p w14:paraId="42F1C784" w14:textId="507FE8BF" w:rsidR="00D005C6" w:rsidRDefault="00D005C6" w:rsidP="00333DE7"/>
    <w:p w14:paraId="5610C067" w14:textId="5BB2012A" w:rsidR="00D005C6" w:rsidRDefault="00D005C6" w:rsidP="00333DE7"/>
    <w:p w14:paraId="56E3889D" w14:textId="71FCDF80" w:rsidR="00D005C6" w:rsidRDefault="00D005C6" w:rsidP="00333DE7"/>
    <w:p w14:paraId="0D1723FE" w14:textId="4BCC8FBB" w:rsidR="00D005C6" w:rsidRDefault="00D005C6" w:rsidP="00333DE7"/>
    <w:p w14:paraId="01B2C537" w14:textId="4964AA48" w:rsidR="00D005C6" w:rsidRDefault="00D005C6" w:rsidP="00333DE7"/>
    <w:p w14:paraId="35E558BC" w14:textId="3A89F033" w:rsidR="00CB6587" w:rsidRDefault="00CB6587" w:rsidP="00333DE7"/>
    <w:p w14:paraId="58D0AE71" w14:textId="58C0FDB1" w:rsidR="00CB6587" w:rsidRDefault="00CB6587" w:rsidP="00333DE7"/>
    <w:p w14:paraId="7ED14491" w14:textId="3D4063A4" w:rsidR="00CB6587" w:rsidRDefault="00CB6587" w:rsidP="00333DE7"/>
    <w:p w14:paraId="6A3B52E2" w14:textId="00E78CCF" w:rsidR="00CB6587" w:rsidRDefault="00CB6587" w:rsidP="00333DE7"/>
    <w:p w14:paraId="4E119978" w14:textId="14397A3F" w:rsidR="00CB6587" w:rsidRDefault="00CB6587" w:rsidP="00333DE7"/>
    <w:p w14:paraId="7C13862B" w14:textId="140F242C" w:rsidR="00CB6587" w:rsidRDefault="00CB6587" w:rsidP="00333DE7"/>
    <w:p w14:paraId="23EB6BE6" w14:textId="19972E13" w:rsidR="00CB6587" w:rsidRDefault="00CB6587" w:rsidP="00333DE7"/>
    <w:p w14:paraId="6F7D3448" w14:textId="6938289D" w:rsidR="00DC0C53" w:rsidRDefault="00DC0C53" w:rsidP="00333DE7">
      <w:pPr>
        <w:rPr>
          <w:lang w:eastAsia="zh-TW"/>
        </w:rPr>
      </w:pPr>
    </w:p>
    <w:p w14:paraId="1BA1CC92" w14:textId="400B0409" w:rsidR="00333DE7" w:rsidRPr="005B24F9" w:rsidRDefault="00333DE7" w:rsidP="00333DE7">
      <w:pPr>
        <w:pStyle w:val="2"/>
        <w:numPr>
          <w:ilvl w:val="1"/>
          <w:numId w:val="1"/>
        </w:numPr>
        <w:rPr>
          <w:rFonts w:eastAsiaTheme="majorEastAsia" w:cs="Arial"/>
        </w:rPr>
      </w:pPr>
      <w:bookmarkStart w:id="3" w:name="_Toc109045142"/>
      <w:r>
        <w:rPr>
          <w:rFonts w:eastAsiaTheme="majorEastAsia" w:cs="Arial" w:hint="eastAsia"/>
        </w:rPr>
        <w:lastRenderedPageBreak/>
        <w:t>安装</w:t>
      </w:r>
      <w:r w:rsidR="00D005C6">
        <w:rPr>
          <w:rFonts w:eastAsiaTheme="majorEastAsia" w:cs="Arial" w:hint="eastAsia"/>
        </w:rPr>
        <w:t>第二台</w:t>
      </w:r>
      <w:r w:rsidR="00D005C6">
        <w:rPr>
          <w:rFonts w:eastAsiaTheme="majorEastAsia" w:cs="Arial" w:hint="eastAsia"/>
          <w:lang w:eastAsia="zh-TW"/>
        </w:rPr>
        <w:t>Cloud</w:t>
      </w:r>
      <w:r w:rsidR="00D005C6">
        <w:rPr>
          <w:rFonts w:eastAsiaTheme="majorEastAsia" w:cs="Arial"/>
          <w:lang w:eastAsia="zh-TW"/>
        </w:rPr>
        <w:t xml:space="preserve"> </w:t>
      </w:r>
      <w:r w:rsidR="00D005C6">
        <w:rPr>
          <w:rFonts w:eastAsiaTheme="majorEastAsia" w:cs="Arial" w:hint="eastAsia"/>
          <w:lang w:eastAsia="zh-TW"/>
        </w:rPr>
        <w:t>Connector</w:t>
      </w:r>
      <w:bookmarkEnd w:id="3"/>
      <w:r w:rsidR="00D005C6">
        <w:rPr>
          <w:rFonts w:eastAsiaTheme="majorEastAsia" w:cs="Arial"/>
        </w:rPr>
        <w:t xml:space="preserve"> </w:t>
      </w:r>
    </w:p>
    <w:tbl>
      <w:tblPr>
        <w:tblStyle w:val="aa"/>
        <w:tblW w:w="9651" w:type="dxa"/>
        <w:tblInd w:w="1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38"/>
        <w:gridCol w:w="8813"/>
      </w:tblGrid>
      <w:tr w:rsidR="005B24F9" w:rsidRPr="007B6ACC" w14:paraId="0441CC10" w14:textId="77777777" w:rsidTr="00AE545D">
        <w:trPr>
          <w:cantSplit/>
          <w:tblHeader/>
        </w:trPr>
        <w:tc>
          <w:tcPr>
            <w:tcW w:w="838" w:type="dxa"/>
            <w:shd w:val="clear" w:color="auto" w:fill="404040" w:themeFill="text1" w:themeFillTint="BF"/>
          </w:tcPr>
          <w:p w14:paraId="724568E3" w14:textId="77777777" w:rsidR="005B24F9" w:rsidRPr="007B6ACC" w:rsidRDefault="005B24F9" w:rsidP="00AE545D">
            <w:pPr>
              <w:pStyle w:val="CitrixBodyText"/>
              <w:spacing w:before="0" w:after="0"/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步骤</w:t>
            </w:r>
          </w:p>
        </w:tc>
        <w:tc>
          <w:tcPr>
            <w:tcW w:w="8813" w:type="dxa"/>
            <w:shd w:val="clear" w:color="auto" w:fill="404040" w:themeFill="text1" w:themeFillTint="BF"/>
          </w:tcPr>
          <w:p w14:paraId="6BD5CDB7" w14:textId="77777777" w:rsidR="005B24F9" w:rsidRPr="007B6ACC" w:rsidRDefault="005B24F9" w:rsidP="00AE545D">
            <w:pPr>
              <w:pStyle w:val="CitrixBodyText"/>
              <w:spacing w:before="0" w:after="0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操作</w:t>
            </w:r>
          </w:p>
        </w:tc>
      </w:tr>
      <w:tr w:rsidR="005B24F9" w:rsidRPr="007B6ACC" w14:paraId="3B56D393" w14:textId="77777777" w:rsidTr="00AE545D">
        <w:trPr>
          <w:cantSplit/>
          <w:trHeight w:val="60"/>
        </w:trPr>
        <w:tc>
          <w:tcPr>
            <w:tcW w:w="838" w:type="dxa"/>
          </w:tcPr>
          <w:p w14:paraId="6B3E288C" w14:textId="77777777" w:rsidR="005B24F9" w:rsidRPr="007B6ACC" w:rsidRDefault="005B24F9" w:rsidP="005B24F9">
            <w:pPr>
              <w:pStyle w:val="CitrixBodyText"/>
              <w:numPr>
                <w:ilvl w:val="0"/>
                <w:numId w:val="28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3EFD2F21" w14:textId="78586BFD" w:rsidR="00DB45B2" w:rsidRDefault="00D005C6" w:rsidP="00DB45B2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在第二台準備好的虛擬機依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1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.1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中的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1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-19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步驟進行安裝</w:t>
            </w:r>
            <w:r w:rsidR="00DB45B2"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7077B48F" w14:textId="7BD42499" w:rsidR="005B24F9" w:rsidRPr="00DB45B2" w:rsidRDefault="00D005C6" w:rsidP="00DB45B2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 w:rsidRPr="00D005C6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148CEA69" wp14:editId="7D09761D">
                  <wp:extent cx="5450205" cy="567055"/>
                  <wp:effectExtent l="0" t="0" r="0" b="444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396BCD12" w14:textId="77777777" w:rsidTr="00AE545D">
        <w:trPr>
          <w:cantSplit/>
          <w:trHeight w:val="60"/>
        </w:trPr>
        <w:tc>
          <w:tcPr>
            <w:tcW w:w="838" w:type="dxa"/>
          </w:tcPr>
          <w:p w14:paraId="0CFF9189" w14:textId="77777777" w:rsidR="005B24F9" w:rsidRPr="007B6ACC" w:rsidRDefault="005B24F9" w:rsidP="005B24F9">
            <w:pPr>
              <w:pStyle w:val="CitrixBodyText"/>
              <w:numPr>
                <w:ilvl w:val="0"/>
                <w:numId w:val="28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437EF429" w14:textId="3512766D" w:rsidR="005B24F9" w:rsidRPr="00D005C6" w:rsidRDefault="00D005C6" w:rsidP="00D005C6">
            <w:pPr>
              <w:spacing w:line="276" w:lineRule="auto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第二台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Cloud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Connector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重開機後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，可以回到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Citrix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 xml:space="preserve"> 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Cloud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 xml:space="preserve"> 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Resource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 xml:space="preserve"> </w:t>
            </w:r>
            <w:proofErr w:type="spellStart"/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Locaion</w:t>
            </w:r>
            <w:proofErr w:type="spellEnd"/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，可以看到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Cloud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 xml:space="preserve"> 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Connector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已安裝二台，</w:t>
            </w:r>
            <w:r w:rsidR="00CB6587"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因為已安裝二台，所以不會有黃色警告提示，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點擊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Cloud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 xml:space="preserve"> 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Connector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</w:p>
          <w:p w14:paraId="05AC2DF5" w14:textId="7ED8AE71" w:rsidR="005B24F9" w:rsidRPr="007B6ACC" w:rsidRDefault="00D005C6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4B1379">
              <w:rPr>
                <w:noProof/>
              </w:rPr>
              <w:drawing>
                <wp:inline distT="0" distB="0" distL="0" distR="0" wp14:anchorId="59A9154B" wp14:editId="46A2BBFB">
                  <wp:extent cx="5274310" cy="1017905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6243F237" w14:textId="77777777" w:rsidTr="00AE545D">
        <w:trPr>
          <w:cantSplit/>
          <w:trHeight w:val="60"/>
        </w:trPr>
        <w:tc>
          <w:tcPr>
            <w:tcW w:w="838" w:type="dxa"/>
          </w:tcPr>
          <w:p w14:paraId="77A706CC" w14:textId="77777777" w:rsidR="005B24F9" w:rsidRPr="007B6ACC" w:rsidRDefault="005B24F9" w:rsidP="005B24F9">
            <w:pPr>
              <w:pStyle w:val="CitrixBodyText"/>
              <w:numPr>
                <w:ilvl w:val="0"/>
                <w:numId w:val="28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5DBCC974" w14:textId="3F8A4310" w:rsidR="005B24F9" w:rsidRDefault="00CB6587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noProof/>
                <w:szCs w:val="21"/>
                <w:lang w:eastAsia="zh-TW"/>
              </w:rPr>
              <w:t>Cloud</w:t>
            </w:r>
            <w:r>
              <w:rPr>
                <w:rFonts w:ascii="Arial" w:eastAsiaTheme="majorEastAsia" w:hAnsi="Arial" w:cs="Arial"/>
                <w:noProof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noProof/>
                <w:szCs w:val="21"/>
                <w:lang w:eastAsia="zh-TW"/>
              </w:rPr>
              <w:t>Connector</w:t>
            </w:r>
            <w:r>
              <w:rPr>
                <w:rFonts w:ascii="Arial" w:eastAsiaTheme="majorEastAsia" w:hAnsi="Arial" w:cs="Arial" w:hint="eastAsia"/>
                <w:noProof/>
                <w:szCs w:val="21"/>
                <w:lang w:eastAsia="zh-TW"/>
              </w:rPr>
              <w:t>二台安裝並回報完成功。</w:t>
            </w:r>
          </w:p>
          <w:p w14:paraId="2E893F08" w14:textId="4000BF5D" w:rsidR="005B24F9" w:rsidRPr="007F6841" w:rsidRDefault="00D005C6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 w:rsidRPr="00CC4106">
              <w:rPr>
                <w:noProof/>
              </w:rPr>
              <w:drawing>
                <wp:inline distT="0" distB="0" distL="0" distR="0" wp14:anchorId="77BA1AB7" wp14:editId="399FC6B5">
                  <wp:extent cx="5274310" cy="1354455"/>
                  <wp:effectExtent l="0" t="0" r="0" b="4445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35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32E344" w14:textId="4D664FF2" w:rsidR="005B24F9" w:rsidRDefault="005B24F9" w:rsidP="00333DE7"/>
    <w:p w14:paraId="6915CCC8" w14:textId="045DF4A5" w:rsidR="00DC0C53" w:rsidRDefault="00DC0C53" w:rsidP="00333DE7"/>
    <w:p w14:paraId="237F0535" w14:textId="5AF77C9F" w:rsidR="00DC0C53" w:rsidRDefault="00DC0C53" w:rsidP="00333DE7"/>
    <w:p w14:paraId="6374CCB5" w14:textId="12DE19A4" w:rsidR="00DC0C53" w:rsidRDefault="00DC0C53" w:rsidP="00333DE7"/>
    <w:p w14:paraId="6D8A72E8" w14:textId="73670F50" w:rsidR="00DC0C53" w:rsidRDefault="00DC0C53" w:rsidP="00333DE7"/>
    <w:p w14:paraId="53C35298" w14:textId="074465AB" w:rsidR="00DC0C53" w:rsidRDefault="00DC0C53" w:rsidP="00333DE7"/>
    <w:p w14:paraId="65FCF96E" w14:textId="34F9E686" w:rsidR="00DC0C53" w:rsidRDefault="00DC0C53" w:rsidP="00333DE7"/>
    <w:p w14:paraId="720D7C4B" w14:textId="0A662C61" w:rsidR="00DC0C53" w:rsidRDefault="00DC0C53" w:rsidP="00333DE7"/>
    <w:p w14:paraId="0CC144B5" w14:textId="6D758175" w:rsidR="00DC0C53" w:rsidRDefault="00DC0C53" w:rsidP="00333DE7"/>
    <w:p w14:paraId="4FF45E10" w14:textId="6CC96FB1" w:rsidR="00DC0C53" w:rsidRDefault="00DC0C53" w:rsidP="00333DE7"/>
    <w:p w14:paraId="06CEB804" w14:textId="43761558" w:rsidR="00DC0C53" w:rsidRDefault="00DC0C53" w:rsidP="00333DE7"/>
    <w:p w14:paraId="241DAB09" w14:textId="2137387C" w:rsidR="00DC0C53" w:rsidRDefault="00DC0C53" w:rsidP="00333DE7"/>
    <w:p w14:paraId="5E7EBA12" w14:textId="3EB53A40" w:rsidR="00DC0C53" w:rsidRDefault="00DC0C53" w:rsidP="00333DE7"/>
    <w:p w14:paraId="498890CD" w14:textId="1727E35D" w:rsidR="00DC0C53" w:rsidRDefault="00DC0C53" w:rsidP="00333DE7"/>
    <w:p w14:paraId="704A26EC" w14:textId="67C41827" w:rsidR="00DC0C53" w:rsidRDefault="00DC0C53" w:rsidP="00333DE7"/>
    <w:p w14:paraId="68DF8A13" w14:textId="62C0E90C" w:rsidR="00DC0C53" w:rsidRDefault="00DC0C53" w:rsidP="00333DE7"/>
    <w:p w14:paraId="1DB94BA6" w14:textId="6897F46C" w:rsidR="00DC0C53" w:rsidRDefault="00DC0C53" w:rsidP="00333DE7"/>
    <w:p w14:paraId="2888BA43" w14:textId="205E6CD1" w:rsidR="00DC0C53" w:rsidRDefault="00DC0C53" w:rsidP="00333DE7"/>
    <w:p w14:paraId="6181448C" w14:textId="372F98A9" w:rsidR="00DC0C53" w:rsidRDefault="00DC0C53" w:rsidP="00333DE7"/>
    <w:p w14:paraId="38005127" w14:textId="7F362320" w:rsidR="00DC0C53" w:rsidRDefault="00DC0C53" w:rsidP="00333DE7"/>
    <w:p w14:paraId="5AEE7A49" w14:textId="09D61F82" w:rsidR="00DC0C53" w:rsidRDefault="00DC0C53" w:rsidP="00333DE7"/>
    <w:p w14:paraId="768381A9" w14:textId="2E121C84" w:rsidR="00DC0C53" w:rsidRDefault="00DC0C53" w:rsidP="00333DE7"/>
    <w:p w14:paraId="07DCD1FE" w14:textId="3D70AF2D" w:rsidR="00DC0C53" w:rsidRDefault="00DC0C53" w:rsidP="00333DE7"/>
    <w:p w14:paraId="26FD2A24" w14:textId="594663EB" w:rsidR="00DC0C53" w:rsidRDefault="00DC0C53" w:rsidP="00333DE7"/>
    <w:p w14:paraId="7C741B17" w14:textId="0D4030B4" w:rsidR="00DC0C53" w:rsidRDefault="00DC0C53" w:rsidP="00333DE7"/>
    <w:p w14:paraId="78203EE7" w14:textId="4BAACD45" w:rsidR="00DC0C53" w:rsidRPr="00F243F3" w:rsidRDefault="00DC0C53" w:rsidP="00333DE7">
      <w:pPr>
        <w:pStyle w:val="10"/>
        <w:rPr>
          <w:rFonts w:ascii="Arial" w:eastAsiaTheme="majorEastAsia" w:hAnsi="Arial" w:cs="Arial"/>
        </w:rPr>
      </w:pPr>
      <w:bookmarkStart w:id="4" w:name="_Toc109045143"/>
      <w:r w:rsidRPr="00DC0C53">
        <w:rPr>
          <w:rFonts w:ascii="Arial" w:eastAsiaTheme="majorEastAsia" w:hAnsi="Arial" w:cs="Arial" w:hint="eastAsia"/>
          <w:lang w:val="zh-CN"/>
        </w:rPr>
        <w:lastRenderedPageBreak/>
        <w:t>第二章</w:t>
      </w:r>
      <w:r w:rsidRPr="00F243F3">
        <w:rPr>
          <w:rFonts w:ascii="Arial" w:eastAsiaTheme="majorEastAsia" w:hAnsi="Arial" w:cs="Arial" w:hint="eastAsia"/>
        </w:rPr>
        <w:t>Citrix</w:t>
      </w:r>
      <w:r w:rsidRPr="00F243F3">
        <w:rPr>
          <w:rFonts w:ascii="Arial" w:eastAsiaTheme="majorEastAsia" w:hAnsi="Arial" w:cs="Arial"/>
        </w:rPr>
        <w:t xml:space="preserve"> </w:t>
      </w:r>
      <w:r w:rsidRPr="00F243F3">
        <w:rPr>
          <w:rFonts w:ascii="Arial" w:eastAsiaTheme="majorEastAsia" w:hAnsi="Arial" w:cs="Arial" w:hint="eastAsia"/>
        </w:rPr>
        <w:t>DaaS</w:t>
      </w:r>
      <w:r w:rsidRPr="00F243F3">
        <w:rPr>
          <w:rFonts w:ascii="Arial" w:eastAsiaTheme="majorEastAsia" w:hAnsi="Arial" w:cs="Arial"/>
        </w:rPr>
        <w:t xml:space="preserve"> </w:t>
      </w:r>
      <w:r w:rsidRPr="00DC0C53">
        <w:rPr>
          <w:rFonts w:ascii="Arial" w:eastAsiaTheme="majorEastAsia" w:hAnsi="Arial" w:cs="Arial" w:hint="eastAsia"/>
          <w:lang w:val="zh-CN"/>
        </w:rPr>
        <w:t>配置</w:t>
      </w:r>
      <w:bookmarkEnd w:id="4"/>
    </w:p>
    <w:p w14:paraId="01F2712D" w14:textId="4B958439" w:rsidR="003D18A7" w:rsidRDefault="003D18A7" w:rsidP="003D18A7">
      <w:pPr>
        <w:pStyle w:val="2"/>
        <w:numPr>
          <w:ilvl w:val="1"/>
          <w:numId w:val="1"/>
        </w:numPr>
        <w:rPr>
          <w:rFonts w:eastAsiaTheme="majorEastAsia" w:cs="Arial"/>
        </w:rPr>
      </w:pPr>
      <w:bookmarkStart w:id="5" w:name="_Toc109045144"/>
      <w:r>
        <w:rPr>
          <w:rFonts w:eastAsiaTheme="majorEastAsia" w:cs="Arial" w:hint="eastAsia"/>
        </w:rPr>
        <w:t>Local</w:t>
      </w:r>
      <w:r>
        <w:rPr>
          <w:rFonts w:eastAsiaTheme="majorEastAsia" w:cs="Arial"/>
        </w:rPr>
        <w:t xml:space="preserve"> </w:t>
      </w:r>
      <w:r>
        <w:rPr>
          <w:rFonts w:eastAsiaTheme="majorEastAsia" w:cs="Arial" w:hint="eastAsia"/>
        </w:rPr>
        <w:t>ISO</w:t>
      </w:r>
      <w:r>
        <w:rPr>
          <w:rFonts w:eastAsiaTheme="majorEastAsia" w:cs="Arial"/>
        </w:rPr>
        <w:t xml:space="preserve"> </w:t>
      </w:r>
      <w:r>
        <w:rPr>
          <w:rFonts w:eastAsiaTheme="majorEastAsia" w:cs="Arial" w:hint="eastAsia"/>
        </w:rPr>
        <w:t>Library</w:t>
      </w:r>
      <w:r>
        <w:rPr>
          <w:rFonts w:eastAsiaTheme="majorEastAsia" w:cs="Arial" w:hint="eastAsia"/>
        </w:rPr>
        <w:t>挂载</w:t>
      </w:r>
      <w:bookmarkEnd w:id="5"/>
    </w:p>
    <w:tbl>
      <w:tblPr>
        <w:tblStyle w:val="aa"/>
        <w:tblW w:w="9651" w:type="dxa"/>
        <w:tblInd w:w="1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38"/>
        <w:gridCol w:w="8813"/>
      </w:tblGrid>
      <w:tr w:rsidR="00B40DEE" w:rsidRPr="007B6ACC" w14:paraId="19A3E985" w14:textId="77777777" w:rsidTr="00AE545D">
        <w:trPr>
          <w:cantSplit/>
          <w:tblHeader/>
        </w:trPr>
        <w:tc>
          <w:tcPr>
            <w:tcW w:w="838" w:type="dxa"/>
            <w:shd w:val="clear" w:color="auto" w:fill="404040" w:themeFill="text1" w:themeFillTint="BF"/>
          </w:tcPr>
          <w:p w14:paraId="589FF89D" w14:textId="77777777" w:rsidR="00B40DEE" w:rsidRPr="007B6ACC" w:rsidRDefault="00B40DEE" w:rsidP="00AE545D">
            <w:pPr>
              <w:pStyle w:val="CitrixBodyText"/>
              <w:spacing w:before="0" w:after="0"/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步骤</w:t>
            </w:r>
          </w:p>
        </w:tc>
        <w:tc>
          <w:tcPr>
            <w:tcW w:w="8813" w:type="dxa"/>
            <w:shd w:val="clear" w:color="auto" w:fill="404040" w:themeFill="text1" w:themeFillTint="BF"/>
          </w:tcPr>
          <w:p w14:paraId="0C119593" w14:textId="77777777" w:rsidR="00B40DEE" w:rsidRPr="007B6ACC" w:rsidRDefault="00B40DEE" w:rsidP="00AE545D">
            <w:pPr>
              <w:pStyle w:val="CitrixBodyText"/>
              <w:spacing w:before="0" w:after="0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操作</w:t>
            </w:r>
          </w:p>
        </w:tc>
      </w:tr>
      <w:tr w:rsidR="00B40DEE" w:rsidRPr="007B6ACC" w14:paraId="378B758C" w14:textId="77777777" w:rsidTr="00AE545D">
        <w:trPr>
          <w:cantSplit/>
          <w:trHeight w:val="60"/>
        </w:trPr>
        <w:tc>
          <w:tcPr>
            <w:tcW w:w="838" w:type="dxa"/>
          </w:tcPr>
          <w:p w14:paraId="404240E0" w14:textId="77777777" w:rsidR="00B40DEE" w:rsidRPr="007B6ACC" w:rsidRDefault="00B40DEE" w:rsidP="00B40DEE">
            <w:pPr>
              <w:pStyle w:val="CitrixBodyText"/>
              <w:numPr>
                <w:ilvl w:val="0"/>
                <w:numId w:val="29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48BF95A2" w14:textId="270551FC" w:rsidR="00B40DEE" w:rsidRPr="007B6ACC" w:rsidRDefault="00DC0C53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點擊</w:t>
            </w:r>
            <w:proofErr w:type="spellStart"/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DaaS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Manage</w:t>
            </w:r>
            <w:proofErr w:type="spellEnd"/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 w:rsidR="00B40DEE" w:rsidRPr="007B6ACC">
              <w:rPr>
                <w:rFonts w:ascii="Arial" w:eastAsiaTheme="majorEastAsia" w:hAnsi="Arial" w:cs="Arial" w:hint="eastAsia"/>
                <w:szCs w:val="21"/>
              </w:rPr>
              <w:t xml:space="preserve"> </w:t>
            </w:r>
          </w:p>
          <w:p w14:paraId="78DC53E5" w14:textId="122930E3" w:rsidR="00B40DEE" w:rsidRPr="007B6ACC" w:rsidRDefault="00DC0C53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F20808">
              <w:rPr>
                <w:noProof/>
              </w:rPr>
              <w:drawing>
                <wp:inline distT="0" distB="0" distL="0" distR="0" wp14:anchorId="51454131" wp14:editId="68E2CEA3">
                  <wp:extent cx="5274310" cy="376301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76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DEE" w:rsidRPr="007B6ACC" w14:paraId="552E9456" w14:textId="77777777" w:rsidTr="00AE545D">
        <w:trPr>
          <w:cantSplit/>
          <w:trHeight w:val="60"/>
        </w:trPr>
        <w:tc>
          <w:tcPr>
            <w:tcW w:w="838" w:type="dxa"/>
          </w:tcPr>
          <w:p w14:paraId="7C295159" w14:textId="77777777" w:rsidR="00B40DEE" w:rsidRPr="007B6ACC" w:rsidRDefault="00B40DEE" w:rsidP="00B40DEE">
            <w:pPr>
              <w:pStyle w:val="CitrixBodyText"/>
              <w:numPr>
                <w:ilvl w:val="0"/>
                <w:numId w:val="29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5822CD33" w14:textId="24E78DDD" w:rsidR="00B40DEE" w:rsidRDefault="00DC0C53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noProof/>
                <w:szCs w:val="21"/>
              </w:rPr>
              <w:t>點擊</w:t>
            </w:r>
            <w:r>
              <w:rPr>
                <w:rFonts w:ascii="Arial" w:eastAsiaTheme="majorEastAsia" w:hAnsi="Arial" w:cs="Arial"/>
                <w:noProof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noProof/>
                <w:szCs w:val="21"/>
                <w:lang w:eastAsia="zh-TW"/>
              </w:rPr>
              <w:t>Manage</w:t>
            </w:r>
            <w:r>
              <w:rPr>
                <w:rFonts w:ascii="Arial" w:eastAsiaTheme="majorEastAsia" w:hAnsi="Arial" w:cs="Arial"/>
                <w:noProof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noProof/>
                <w:szCs w:val="21"/>
                <w:lang w:eastAsia="zh-TW"/>
              </w:rPr>
              <w:t>選單</w:t>
            </w:r>
            <w:r>
              <w:rPr>
                <w:rFonts w:ascii="Segoe UI Symbol" w:eastAsiaTheme="majorEastAsia" w:hAnsi="Segoe UI Symbol" w:cs="Segoe UI Symbol" w:hint="eastAsia"/>
                <w:noProof/>
                <w:szCs w:val="21"/>
                <w:lang w:eastAsia="zh-TW"/>
              </w:rPr>
              <w:t>，選擇</w:t>
            </w:r>
            <w:r>
              <w:rPr>
                <w:rFonts w:ascii="Segoe UI Symbol" w:eastAsiaTheme="majorEastAsia" w:hAnsi="Segoe UI Symbol" w:cs="Segoe UI Symbol"/>
                <w:noProof/>
                <w:szCs w:val="21"/>
                <w:lang w:eastAsia="zh-TW"/>
              </w:rPr>
              <w:t>”</w:t>
            </w:r>
            <w:r>
              <w:rPr>
                <w:rFonts w:ascii="Segoe UI Symbol" w:eastAsiaTheme="majorEastAsia" w:hAnsi="Segoe UI Symbol" w:cs="Segoe UI Symbol" w:hint="eastAsia"/>
                <w:noProof/>
                <w:szCs w:val="21"/>
                <w:lang w:eastAsia="zh-TW"/>
              </w:rPr>
              <w:t>Full</w:t>
            </w:r>
            <w:r>
              <w:rPr>
                <w:rFonts w:ascii="Segoe UI Symbol" w:eastAsiaTheme="majorEastAsia" w:hAnsi="Segoe UI Symbol" w:cs="Segoe UI Symbol"/>
                <w:noProof/>
                <w:szCs w:val="21"/>
                <w:lang w:eastAsia="zh-TW"/>
              </w:rPr>
              <w:t xml:space="preserve"> </w:t>
            </w:r>
            <w:r w:rsidR="00BC6733">
              <w:rPr>
                <w:rFonts w:ascii="Segoe UI Symbol" w:eastAsiaTheme="majorEastAsia" w:hAnsi="Segoe UI Symbol" w:cs="Segoe UI Symbol" w:hint="eastAsia"/>
                <w:noProof/>
                <w:szCs w:val="21"/>
                <w:lang w:eastAsia="zh-TW"/>
              </w:rPr>
              <w:t>Configuration</w:t>
            </w:r>
            <w:r w:rsidR="00BC6733">
              <w:rPr>
                <w:rFonts w:ascii="Segoe UI Symbol" w:eastAsiaTheme="majorEastAsia" w:hAnsi="Segoe UI Symbol" w:cs="Segoe UI Symbol"/>
                <w:noProof/>
                <w:szCs w:val="21"/>
                <w:lang w:eastAsia="zh-TW"/>
              </w:rPr>
              <w:t>”</w:t>
            </w:r>
          </w:p>
          <w:p w14:paraId="4A26FFC2" w14:textId="28388603" w:rsidR="004E1429" w:rsidRPr="00026047" w:rsidRDefault="00DC0C53" w:rsidP="00DC0C53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 w:rsidRPr="00CC4106">
              <w:rPr>
                <w:noProof/>
              </w:rPr>
              <w:drawing>
                <wp:inline distT="0" distB="0" distL="0" distR="0" wp14:anchorId="1B79D65E" wp14:editId="6017EF3B">
                  <wp:extent cx="4285373" cy="3491346"/>
                  <wp:effectExtent l="0" t="0" r="0" b="127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305" cy="350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DEE" w:rsidRPr="007B6ACC" w14:paraId="4DB944A0" w14:textId="77777777" w:rsidTr="00AE545D">
        <w:trPr>
          <w:cantSplit/>
          <w:trHeight w:val="60"/>
        </w:trPr>
        <w:tc>
          <w:tcPr>
            <w:tcW w:w="838" w:type="dxa"/>
          </w:tcPr>
          <w:p w14:paraId="76FD7F6E" w14:textId="77777777" w:rsidR="00B40DEE" w:rsidRPr="007B6ACC" w:rsidRDefault="00B40DEE" w:rsidP="00B40DEE">
            <w:pPr>
              <w:pStyle w:val="CitrixBodyText"/>
              <w:numPr>
                <w:ilvl w:val="0"/>
                <w:numId w:val="29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749B606C" w14:textId="6E00FCE0" w:rsidR="00026047" w:rsidRDefault="00BC6733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rFonts w:ascii="Arial" w:eastAsiaTheme="majorEastAsia" w:hAnsi="Arial" w:cs="Arial" w:hint="eastAsia"/>
                <w:noProof/>
                <w:szCs w:val="21"/>
              </w:rPr>
              <w:t>點</w:t>
            </w:r>
            <w:r>
              <w:rPr>
                <w:rFonts w:ascii="Arial" w:eastAsiaTheme="majorEastAsia" w:hAnsi="Arial" w:cs="Arial" w:hint="eastAsia"/>
                <w:noProof/>
                <w:szCs w:val="21"/>
                <w:lang w:eastAsia="zh-TW"/>
              </w:rPr>
              <w:t>擊</w:t>
            </w:r>
            <w:r>
              <w:rPr>
                <w:rFonts w:ascii="Arial" w:eastAsiaTheme="majorEastAsia" w:hAnsi="Arial" w:cs="Arial"/>
                <w:noProof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noProof/>
                <w:szCs w:val="21"/>
                <w:lang w:eastAsia="zh-TW"/>
              </w:rPr>
              <w:t>Hosting</w:t>
            </w:r>
            <w:r>
              <w:rPr>
                <w:rFonts w:ascii="Arial" w:eastAsiaTheme="majorEastAsia" w:hAnsi="Arial" w:cs="Arial"/>
                <w:noProof/>
                <w:szCs w:val="21"/>
                <w:lang w:eastAsia="zh-TW"/>
              </w:rPr>
              <w:t>”</w:t>
            </w:r>
            <w:r w:rsidR="005C7BFB">
              <w:rPr>
                <w:rFonts w:ascii="Arial" w:eastAsiaTheme="majorEastAsia" w:hAnsi="Arial" w:cs="Arial" w:hint="eastAsia"/>
                <w:noProof/>
                <w:szCs w:val="21"/>
              </w:rPr>
              <w:t>。</w:t>
            </w:r>
          </w:p>
          <w:p w14:paraId="28C94DC5" w14:textId="6222C107" w:rsidR="004E1429" w:rsidRPr="007F6841" w:rsidRDefault="00BC6733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 w:rsidRPr="00CC4106">
              <w:rPr>
                <w:noProof/>
              </w:rPr>
              <w:drawing>
                <wp:inline distT="0" distB="0" distL="0" distR="0" wp14:anchorId="6A541F2E" wp14:editId="5E1E338A">
                  <wp:extent cx="3069370" cy="4029485"/>
                  <wp:effectExtent l="0" t="0" r="4445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b="31133"/>
                          <a:stretch/>
                        </pic:blipFill>
                        <pic:spPr bwMode="auto">
                          <a:xfrm>
                            <a:off x="0" y="0"/>
                            <a:ext cx="3116272" cy="4091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DEE" w:rsidRPr="007B6ACC" w14:paraId="52593A30" w14:textId="77777777" w:rsidTr="00AE545D">
        <w:trPr>
          <w:cantSplit/>
          <w:trHeight w:val="60"/>
        </w:trPr>
        <w:tc>
          <w:tcPr>
            <w:tcW w:w="838" w:type="dxa"/>
          </w:tcPr>
          <w:p w14:paraId="578A8198" w14:textId="77777777" w:rsidR="00B40DEE" w:rsidRPr="007B6ACC" w:rsidRDefault="00B40DEE" w:rsidP="00B40DEE">
            <w:pPr>
              <w:pStyle w:val="CitrixBodyText"/>
              <w:numPr>
                <w:ilvl w:val="0"/>
                <w:numId w:val="29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5DA01001" w14:textId="429E5B8E" w:rsidR="004E1429" w:rsidRPr="004E1429" w:rsidRDefault="00BC6733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點擊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Add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Connection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and Resources”</w:t>
            </w:r>
            <w:r w:rsidR="004E1429"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7EE28019" w14:textId="7C931C71" w:rsidR="004E1429" w:rsidRPr="0000456D" w:rsidRDefault="00BC6733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 w:rsidRPr="00CC4106">
              <w:rPr>
                <w:noProof/>
              </w:rPr>
              <w:drawing>
                <wp:inline distT="0" distB="0" distL="0" distR="0" wp14:anchorId="32B721D9" wp14:editId="369A52FB">
                  <wp:extent cx="5274310" cy="1453515"/>
                  <wp:effectExtent l="0" t="0" r="0" b="0"/>
                  <wp:docPr id="57" name="圖片 57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圖片 57" descr="一張含有 文字 的圖片&#10;&#10;自動產生的描述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45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733" w:rsidRPr="007B6ACC" w14:paraId="78E38E0B" w14:textId="77777777" w:rsidTr="00AE545D">
        <w:trPr>
          <w:cantSplit/>
          <w:trHeight w:val="60"/>
        </w:trPr>
        <w:tc>
          <w:tcPr>
            <w:tcW w:w="838" w:type="dxa"/>
          </w:tcPr>
          <w:p w14:paraId="2BDD996D" w14:textId="77777777" w:rsidR="00BC6733" w:rsidRPr="007B6ACC" w:rsidRDefault="00BC6733" w:rsidP="00B40DEE">
            <w:pPr>
              <w:pStyle w:val="CitrixBodyText"/>
              <w:numPr>
                <w:ilvl w:val="0"/>
                <w:numId w:val="29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767476B5" w14:textId="541DC8FE" w:rsidR="00BC6733" w:rsidRDefault="00BC6733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選擇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Create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new connection”</w:t>
            </w:r>
          </w:p>
          <w:p w14:paraId="15B49DCE" w14:textId="09E6CD96" w:rsidR="00BC6733" w:rsidRDefault="00BC6733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Zone Name :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選擇本文第一章創建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Resource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Location</w:t>
            </w:r>
          </w:p>
          <w:p w14:paraId="7669A40B" w14:textId="7B1738A2" w:rsidR="00BC6733" w:rsidRDefault="00BC6733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Connection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Type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：選擇該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Resource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Location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的虛擬平台</w:t>
            </w:r>
          </w:p>
          <w:p w14:paraId="44E49DDB" w14:textId="111BD0EF" w:rsidR="00BC6733" w:rsidRDefault="00BC6733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Connection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address: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輸入虛擬平台連線</w:t>
            </w:r>
            <w:r w:rsidR="00407256">
              <w:rPr>
                <w:rFonts w:ascii="Arial" w:eastAsiaTheme="majorEastAsia" w:hAnsi="Arial" w:cs="Arial" w:hint="eastAsia"/>
                <w:szCs w:val="21"/>
                <w:lang w:eastAsia="zh-TW"/>
              </w:rPr>
              <w:t>IP</w:t>
            </w:r>
          </w:p>
          <w:p w14:paraId="732B2442" w14:textId="60CC1105" w:rsidR="00407256" w:rsidRDefault="00407256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輸入虛擬平台帳號、密碼和創建出來的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Connection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名稱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，點擊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Next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</w:p>
          <w:p w14:paraId="6F53B214" w14:textId="3D6166D1" w:rsidR="00BC6733" w:rsidRDefault="00BC6733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 w:rsidRPr="00A82799">
              <w:rPr>
                <w:noProof/>
              </w:rPr>
              <w:drawing>
                <wp:inline distT="0" distB="0" distL="0" distR="0" wp14:anchorId="5CB24082" wp14:editId="3D619A3C">
                  <wp:extent cx="5274310" cy="7321550"/>
                  <wp:effectExtent l="0" t="0" r="0" b="635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32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256" w:rsidRPr="007B6ACC" w14:paraId="4E61BCA8" w14:textId="77777777" w:rsidTr="00AE545D">
        <w:trPr>
          <w:cantSplit/>
          <w:trHeight w:val="60"/>
        </w:trPr>
        <w:tc>
          <w:tcPr>
            <w:tcW w:w="838" w:type="dxa"/>
          </w:tcPr>
          <w:p w14:paraId="416C1933" w14:textId="77777777" w:rsidR="00407256" w:rsidRPr="007B6ACC" w:rsidRDefault="00407256" w:rsidP="00B40DEE">
            <w:pPr>
              <w:pStyle w:val="CitrixBodyText"/>
              <w:numPr>
                <w:ilvl w:val="0"/>
                <w:numId w:val="29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1633E69D" w14:textId="4C57A279" w:rsidR="00407256" w:rsidRDefault="00407256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勾選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Trust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certificate”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，點擊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OK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，該步驟是因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Lab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虛擬平台出現，其他虛擬平台不一定會有此步驟</w:t>
            </w:r>
          </w:p>
          <w:p w14:paraId="6B0F8B59" w14:textId="5F0A6326" w:rsidR="00407256" w:rsidRDefault="00407256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 w:rsidRPr="00A82799">
              <w:rPr>
                <w:noProof/>
              </w:rPr>
              <w:drawing>
                <wp:inline distT="0" distB="0" distL="0" distR="0" wp14:anchorId="2C8AA304" wp14:editId="0EAB7B9F">
                  <wp:extent cx="2712720" cy="3680431"/>
                  <wp:effectExtent l="0" t="0" r="5080" b="3175"/>
                  <wp:docPr id="60" name="圖片 60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圖片 60" descr="一張含有 文字 的圖片&#10;&#10;自動產生的描述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35" cy="3751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256" w:rsidRPr="007B6ACC" w14:paraId="1B31FF28" w14:textId="77777777" w:rsidTr="00AE545D">
        <w:trPr>
          <w:cantSplit/>
          <w:trHeight w:val="60"/>
        </w:trPr>
        <w:tc>
          <w:tcPr>
            <w:tcW w:w="838" w:type="dxa"/>
          </w:tcPr>
          <w:p w14:paraId="2A8F01E0" w14:textId="77777777" w:rsidR="00407256" w:rsidRPr="007B6ACC" w:rsidRDefault="00407256" w:rsidP="00B40DEE">
            <w:pPr>
              <w:pStyle w:val="CitrixBodyText"/>
              <w:numPr>
                <w:ilvl w:val="0"/>
                <w:numId w:val="29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3372C43E" w14:textId="2570EA4D" w:rsidR="00407256" w:rsidRDefault="00407256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點擊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Brows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e”</w:t>
            </w:r>
          </w:p>
          <w:p w14:paraId="4B47C3DE" w14:textId="4A5305EF" w:rsidR="00407256" w:rsidRDefault="00407256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 w:rsidRPr="00A82799">
              <w:rPr>
                <w:noProof/>
              </w:rPr>
              <w:drawing>
                <wp:inline distT="0" distB="0" distL="0" distR="0" wp14:anchorId="6E17706C" wp14:editId="7D16D213">
                  <wp:extent cx="2712720" cy="3766978"/>
                  <wp:effectExtent l="0" t="0" r="5080" b="5080"/>
                  <wp:docPr id="61" name="圖片 61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圖片 61" descr="一張含有 文字 的圖片&#10;&#10;自動產生的描述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014" cy="379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256" w:rsidRPr="007B6ACC" w14:paraId="769FA887" w14:textId="77777777" w:rsidTr="00AE545D">
        <w:trPr>
          <w:cantSplit/>
          <w:trHeight w:val="60"/>
        </w:trPr>
        <w:tc>
          <w:tcPr>
            <w:tcW w:w="838" w:type="dxa"/>
          </w:tcPr>
          <w:p w14:paraId="511C7654" w14:textId="77777777" w:rsidR="00407256" w:rsidRPr="007B6ACC" w:rsidRDefault="00407256" w:rsidP="00B40DEE">
            <w:pPr>
              <w:pStyle w:val="CitrixBodyText"/>
              <w:numPr>
                <w:ilvl w:val="0"/>
                <w:numId w:val="29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044A322C" w14:textId="70DA06C1" w:rsidR="00407256" w:rsidRDefault="009D5ED3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選擇叢集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，點擊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OK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</w:p>
          <w:p w14:paraId="4BF44FA1" w14:textId="2D7363A1" w:rsidR="00407256" w:rsidRDefault="00407256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 w:rsidRPr="00A82799">
              <w:rPr>
                <w:noProof/>
              </w:rPr>
              <w:drawing>
                <wp:inline distT="0" distB="0" distL="0" distR="0" wp14:anchorId="3EC1E052" wp14:editId="26B0480E">
                  <wp:extent cx="2893180" cy="3941983"/>
                  <wp:effectExtent l="0" t="0" r="2540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692" cy="400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256" w:rsidRPr="007B6ACC" w14:paraId="313A8A69" w14:textId="77777777" w:rsidTr="00AE545D">
        <w:trPr>
          <w:cantSplit/>
          <w:trHeight w:val="60"/>
        </w:trPr>
        <w:tc>
          <w:tcPr>
            <w:tcW w:w="838" w:type="dxa"/>
          </w:tcPr>
          <w:p w14:paraId="46679C08" w14:textId="77777777" w:rsidR="00407256" w:rsidRPr="007B6ACC" w:rsidRDefault="00407256" w:rsidP="00B40DEE">
            <w:pPr>
              <w:pStyle w:val="CitrixBodyText"/>
              <w:numPr>
                <w:ilvl w:val="0"/>
                <w:numId w:val="29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3B07490E" w14:textId="5CEB5049" w:rsidR="00407256" w:rsidRDefault="009D5ED3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點擊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Next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</w:p>
          <w:p w14:paraId="0FD9CA82" w14:textId="54F60BE1" w:rsidR="009D5ED3" w:rsidRDefault="009D5ED3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 w:rsidRPr="00A82799">
              <w:rPr>
                <w:noProof/>
              </w:rPr>
              <w:drawing>
                <wp:inline distT="0" distB="0" distL="0" distR="0" wp14:anchorId="7E329140" wp14:editId="1C394B3C">
                  <wp:extent cx="2839453" cy="3921766"/>
                  <wp:effectExtent l="0" t="0" r="5715" b="2540"/>
                  <wp:docPr id="63" name="圖片 63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圖片 63" descr="一張含有 文字 的圖片&#10;&#10;自動產生的描述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414" cy="4004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256" w:rsidRPr="007B6ACC" w14:paraId="3FA22781" w14:textId="77777777" w:rsidTr="00AE545D">
        <w:trPr>
          <w:cantSplit/>
          <w:trHeight w:val="60"/>
        </w:trPr>
        <w:tc>
          <w:tcPr>
            <w:tcW w:w="838" w:type="dxa"/>
          </w:tcPr>
          <w:p w14:paraId="2CB05E16" w14:textId="77777777" w:rsidR="00407256" w:rsidRPr="007B6ACC" w:rsidRDefault="00407256" w:rsidP="00B40DEE">
            <w:pPr>
              <w:pStyle w:val="CitrixBodyText"/>
              <w:numPr>
                <w:ilvl w:val="0"/>
                <w:numId w:val="29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3D9D5365" w14:textId="17DCDBFD" w:rsidR="00407256" w:rsidRDefault="009D5ED3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勾選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OS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和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Temporary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，點擊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Next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</w:p>
          <w:p w14:paraId="051632A9" w14:textId="57950EED" w:rsidR="009D5ED3" w:rsidRDefault="009D5ED3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 w:rsidRPr="00A82799">
              <w:rPr>
                <w:noProof/>
              </w:rPr>
              <w:drawing>
                <wp:inline distT="0" distB="0" distL="0" distR="0" wp14:anchorId="0C6A6DA5" wp14:editId="7D4C7CD3">
                  <wp:extent cx="2574985" cy="3574473"/>
                  <wp:effectExtent l="0" t="0" r="3175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43" cy="361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ED3" w:rsidRPr="007B6ACC" w14:paraId="1688DBF7" w14:textId="77777777" w:rsidTr="00AE545D">
        <w:trPr>
          <w:cantSplit/>
          <w:trHeight w:val="60"/>
        </w:trPr>
        <w:tc>
          <w:tcPr>
            <w:tcW w:w="838" w:type="dxa"/>
          </w:tcPr>
          <w:p w14:paraId="4978B13E" w14:textId="77777777" w:rsidR="009D5ED3" w:rsidRPr="007B6ACC" w:rsidRDefault="009D5ED3" w:rsidP="00B40DEE">
            <w:pPr>
              <w:pStyle w:val="CitrixBodyText"/>
              <w:numPr>
                <w:ilvl w:val="0"/>
                <w:numId w:val="29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31CF0203" w14:textId="1A6C1EA2" w:rsidR="009D5ED3" w:rsidRDefault="00C97BBE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輸入網路顯示名稱</w:t>
            </w:r>
            <w:r>
              <w:rPr>
                <w:rFonts w:ascii="Segoe UI Symbol" w:eastAsiaTheme="majorEastAsia" w:hAnsi="Segoe UI Symbol" w:cs="Segoe UI Symbol" w:hint="eastAsia"/>
                <w:szCs w:val="21"/>
              </w:rPr>
              <w:t>，勾選虛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擬機使用的網路，點擊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Next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</w:p>
          <w:p w14:paraId="36347C14" w14:textId="39D9F613" w:rsidR="009D5ED3" w:rsidRDefault="009D5ED3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 w:rsidRPr="00A82799">
              <w:rPr>
                <w:noProof/>
              </w:rPr>
              <w:drawing>
                <wp:inline distT="0" distB="0" distL="0" distR="0" wp14:anchorId="79C1FE88" wp14:editId="0332B339">
                  <wp:extent cx="3070327" cy="4265041"/>
                  <wp:effectExtent l="0" t="0" r="3175" b="2540"/>
                  <wp:docPr id="65" name="圖片 65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圖片 65" descr="一張含有 文字 的圖片&#10;&#10;自動產生的描述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702" cy="431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ED3" w:rsidRPr="007B6ACC" w14:paraId="72EEB836" w14:textId="77777777" w:rsidTr="00AE545D">
        <w:trPr>
          <w:cantSplit/>
          <w:trHeight w:val="60"/>
        </w:trPr>
        <w:tc>
          <w:tcPr>
            <w:tcW w:w="838" w:type="dxa"/>
          </w:tcPr>
          <w:p w14:paraId="567E29F3" w14:textId="77777777" w:rsidR="009D5ED3" w:rsidRPr="007B6ACC" w:rsidRDefault="009D5ED3" w:rsidP="00B40DEE">
            <w:pPr>
              <w:pStyle w:val="CitrixBodyText"/>
              <w:numPr>
                <w:ilvl w:val="0"/>
                <w:numId w:val="29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69379678" w14:textId="38F04CEE" w:rsidR="009D5ED3" w:rsidRDefault="00C97BBE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預設值</w:t>
            </w:r>
            <w:r>
              <w:rPr>
                <w:rFonts w:ascii="Segoe UI Symbol" w:eastAsiaTheme="majorEastAsia" w:hAnsi="Segoe UI Symbol" w:cs="Segoe UI Symbol" w:hint="eastAsia"/>
                <w:szCs w:val="21"/>
              </w:rPr>
              <w:t>，點擊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Next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</w:p>
          <w:p w14:paraId="411C3A20" w14:textId="41B3059C" w:rsidR="00C97BBE" w:rsidRDefault="00C97BBE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 w:rsidRPr="001F5B59">
              <w:rPr>
                <w:noProof/>
              </w:rPr>
              <w:drawing>
                <wp:inline distT="0" distB="0" distL="0" distR="0" wp14:anchorId="0BEB0AC4" wp14:editId="29D140F5">
                  <wp:extent cx="2454442" cy="3410982"/>
                  <wp:effectExtent l="0" t="0" r="0" b="5715"/>
                  <wp:docPr id="66" name="圖片 66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圖片 66" descr="一張含有 文字 的圖片&#10;&#10;自動產生的描述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07" cy="349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ED3" w:rsidRPr="007B6ACC" w14:paraId="50F7CF3D" w14:textId="77777777" w:rsidTr="00AE545D">
        <w:trPr>
          <w:cantSplit/>
          <w:trHeight w:val="60"/>
        </w:trPr>
        <w:tc>
          <w:tcPr>
            <w:tcW w:w="838" w:type="dxa"/>
          </w:tcPr>
          <w:p w14:paraId="003BEAF5" w14:textId="77777777" w:rsidR="009D5ED3" w:rsidRPr="007B6ACC" w:rsidRDefault="009D5ED3" w:rsidP="00B40DEE">
            <w:pPr>
              <w:pStyle w:val="CitrixBodyText"/>
              <w:numPr>
                <w:ilvl w:val="0"/>
                <w:numId w:val="29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7F34E5DC" w14:textId="5DA40D66" w:rsidR="009D5ED3" w:rsidRDefault="00C97BBE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確認輸入資訊無誤</w:t>
            </w:r>
            <w:r>
              <w:rPr>
                <w:rFonts w:ascii="Segoe UI Symbol" w:eastAsiaTheme="majorEastAsia" w:hAnsi="Segoe UI Symbol" w:cs="Segoe UI Symbol" w:hint="eastAsia"/>
                <w:szCs w:val="21"/>
              </w:rPr>
              <w:t>，點擊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Finish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</w:p>
          <w:p w14:paraId="15B1618B" w14:textId="38BF9B36" w:rsidR="00C97BBE" w:rsidRDefault="00C97BBE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 w:rsidRPr="001F5B59">
              <w:rPr>
                <w:noProof/>
              </w:rPr>
              <w:drawing>
                <wp:inline distT="0" distB="0" distL="0" distR="0" wp14:anchorId="29B233F2" wp14:editId="103F59BA">
                  <wp:extent cx="2477781" cy="3447595"/>
                  <wp:effectExtent l="0" t="0" r="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262" cy="3502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ED3" w:rsidRPr="007B6ACC" w14:paraId="78285EC2" w14:textId="77777777" w:rsidTr="00AE545D">
        <w:trPr>
          <w:cantSplit/>
          <w:trHeight w:val="60"/>
        </w:trPr>
        <w:tc>
          <w:tcPr>
            <w:tcW w:w="838" w:type="dxa"/>
          </w:tcPr>
          <w:p w14:paraId="5F3710BE" w14:textId="77777777" w:rsidR="009D5ED3" w:rsidRPr="007B6ACC" w:rsidRDefault="009D5ED3" w:rsidP="00B40DEE">
            <w:pPr>
              <w:pStyle w:val="CitrixBodyText"/>
              <w:numPr>
                <w:ilvl w:val="0"/>
                <w:numId w:val="29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7C7DDC73" w14:textId="5E89E34F" w:rsidR="009D5ED3" w:rsidRDefault="00C97BBE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完成主機連線創建</w:t>
            </w:r>
          </w:p>
          <w:p w14:paraId="5E8A3BE3" w14:textId="33C4B90C" w:rsidR="00C97BBE" w:rsidRDefault="00C97BBE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 w:rsidRPr="00120FF7">
              <w:rPr>
                <w:noProof/>
              </w:rPr>
              <w:drawing>
                <wp:inline distT="0" distB="0" distL="0" distR="0" wp14:anchorId="1CFBD5A8" wp14:editId="04404EC6">
                  <wp:extent cx="5274310" cy="191135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9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A15A9A" w14:textId="686AED6C" w:rsidR="00FC0484" w:rsidRPr="007931E5" w:rsidRDefault="00FC0484" w:rsidP="00FC0484">
      <w:pPr>
        <w:pStyle w:val="ab"/>
        <w:numPr>
          <w:ilvl w:val="0"/>
          <w:numId w:val="13"/>
        </w:numPr>
        <w:spacing w:line="276" w:lineRule="auto"/>
        <w:ind w:firstLineChars="0"/>
        <w:rPr>
          <w:rFonts w:ascii="Arial" w:eastAsiaTheme="minorEastAsia" w:hAnsi="Arial" w:cs="Arial"/>
          <w:sz w:val="21"/>
          <w:szCs w:val="21"/>
          <w:lang w:val="en-US"/>
        </w:rPr>
      </w:pPr>
    </w:p>
    <w:p w14:paraId="251D7EAB" w14:textId="77777777" w:rsidR="00474649" w:rsidRDefault="00474649">
      <w:pPr>
        <w:widowControl/>
        <w:jc w:val="left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br w:type="page"/>
      </w:r>
    </w:p>
    <w:p w14:paraId="77912CDA" w14:textId="77777777" w:rsidR="00FC0484" w:rsidRPr="007B6ACC" w:rsidRDefault="00FC0484" w:rsidP="00FC0484">
      <w:pPr>
        <w:autoSpaceDE w:val="0"/>
        <w:autoSpaceDN w:val="0"/>
        <w:adjustRightInd w:val="0"/>
        <w:ind w:left="120" w:right="-20"/>
        <w:jc w:val="left"/>
        <w:outlineLvl w:val="0"/>
        <w:rPr>
          <w:rFonts w:ascii="Arial" w:eastAsiaTheme="majorEastAsia" w:hAnsi="Arial" w:cs="Arial"/>
          <w:color w:val="000000"/>
          <w:kern w:val="0"/>
          <w:sz w:val="36"/>
          <w:szCs w:val="36"/>
        </w:rPr>
      </w:pPr>
      <w:bookmarkStart w:id="6" w:name="_Toc109045145"/>
      <w:r w:rsidRPr="007B6ACC">
        <w:rPr>
          <w:rFonts w:ascii="Arial" w:eastAsiaTheme="majorEastAsia" w:hAnsi="Arial" w:cs="Arial"/>
          <w:color w:val="000000"/>
          <w:kern w:val="0"/>
          <w:sz w:val="36"/>
          <w:szCs w:val="36"/>
          <w:lang w:val="zh-CN"/>
        </w:rPr>
        <w:lastRenderedPageBreak/>
        <w:t>产品版本</w:t>
      </w:r>
      <w:bookmarkEnd w:id="6"/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2"/>
        <w:gridCol w:w="3329"/>
      </w:tblGrid>
      <w:tr w:rsidR="001B1268" w:rsidRPr="007B6ACC" w14:paraId="1CBCA793" w14:textId="77777777" w:rsidTr="007E7D29">
        <w:trPr>
          <w:trHeight w:hRule="exact" w:val="264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17729305" w14:textId="77777777" w:rsidR="001B1268" w:rsidRPr="007B6ACC" w:rsidRDefault="001B1268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产品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217EE8FB" w14:textId="77777777" w:rsidR="001B1268" w:rsidRPr="007B6ACC" w:rsidRDefault="001B1268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版本</w:t>
            </w:r>
          </w:p>
        </w:tc>
      </w:tr>
      <w:tr w:rsidR="001B1268" w:rsidRPr="007B6ACC" w14:paraId="0CBD9741" w14:textId="77777777" w:rsidTr="007E7D29">
        <w:trPr>
          <w:trHeight w:hRule="exact" w:val="262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56356" w14:textId="0187C8DB" w:rsidR="001B1268" w:rsidRPr="007B6ACC" w:rsidRDefault="001346F0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Citrix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Virtual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Desktops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07ED0" w14:textId="7870FABA" w:rsidR="001B1268" w:rsidRPr="007B6ACC" w:rsidRDefault="001346F0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>2203</w:t>
            </w:r>
            <w:r w:rsidR="009449D5"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LTSR</w:t>
            </w:r>
          </w:p>
        </w:tc>
      </w:tr>
      <w:tr w:rsidR="001B1268" w:rsidRPr="007B6ACC" w14:paraId="5F359F7C" w14:textId="77777777" w:rsidTr="007E7D29">
        <w:trPr>
          <w:trHeight w:hRule="exact" w:val="262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605A19" w14:textId="46AA0177" w:rsidR="001B1268" w:rsidRPr="007B6ACC" w:rsidRDefault="001346F0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Citrix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Virtual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Apps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D67D7" w14:textId="271A856C" w:rsidR="001B1268" w:rsidRPr="007B6ACC" w:rsidRDefault="001346F0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>2203</w:t>
            </w:r>
            <w:r w:rsidR="009449D5"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LTSR</w:t>
            </w:r>
          </w:p>
        </w:tc>
      </w:tr>
      <w:tr w:rsidR="001B1268" w:rsidRPr="007B6ACC" w14:paraId="3FB829CD" w14:textId="77777777" w:rsidTr="007E7D29">
        <w:trPr>
          <w:trHeight w:hRule="exact" w:val="264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445F8" w14:textId="7552DED3" w:rsidR="001B1268" w:rsidRPr="007B6ACC" w:rsidRDefault="001346F0" w:rsidP="007E7D29">
            <w:pPr>
              <w:autoSpaceDE w:val="0"/>
              <w:autoSpaceDN w:val="0"/>
              <w:adjustRightInd w:val="0"/>
              <w:spacing w:before="10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Citrix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Hypervisor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D007B" w14:textId="230BC37E" w:rsidR="001B1268" w:rsidRPr="007B6ACC" w:rsidRDefault="001346F0" w:rsidP="007E7D29">
            <w:pPr>
              <w:autoSpaceDE w:val="0"/>
              <w:autoSpaceDN w:val="0"/>
              <w:adjustRightInd w:val="0"/>
              <w:spacing w:before="10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>8.2.1</w:t>
            </w:r>
            <w:r w:rsidR="00E5159F"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CU</w:t>
            </w:r>
            <w:r w:rsidR="00D25C36">
              <w:rPr>
                <w:rFonts w:ascii="Arial" w:eastAsiaTheme="maj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1B1268" w:rsidRPr="007B6ACC" w14:paraId="53A8E315" w14:textId="77777777" w:rsidTr="007E7D29">
        <w:trPr>
          <w:trHeight w:hRule="exact" w:val="264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88361" w14:textId="0F1EF03B" w:rsidR="001B1268" w:rsidRPr="007B6ACC" w:rsidRDefault="001346F0" w:rsidP="007E7D29">
            <w:pPr>
              <w:autoSpaceDE w:val="0"/>
              <w:autoSpaceDN w:val="0"/>
              <w:adjustRightInd w:val="0"/>
              <w:spacing w:before="10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Citrix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ADC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44D4EB" w14:textId="5EF9EBAD" w:rsidR="001B1268" w:rsidRPr="007B6ACC" w:rsidRDefault="009449D5" w:rsidP="007E7D29">
            <w:pPr>
              <w:autoSpaceDE w:val="0"/>
              <w:autoSpaceDN w:val="0"/>
              <w:adjustRightInd w:val="0"/>
              <w:spacing w:before="10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1</w:t>
            </w:r>
            <w:r w:rsidR="001346F0">
              <w:rPr>
                <w:rFonts w:ascii="Arial" w:eastAsiaTheme="majorEastAsia" w:hAnsi="Arial" w:cs="Arial"/>
                <w:kern w:val="0"/>
                <w:sz w:val="22"/>
                <w:szCs w:val="22"/>
              </w:rPr>
              <w:t>3.1</w:t>
            </w:r>
          </w:p>
        </w:tc>
      </w:tr>
    </w:tbl>
    <w:p w14:paraId="111C80D0" w14:textId="77777777" w:rsidR="00581D8A" w:rsidRDefault="00581D8A" w:rsidP="00E101E4">
      <w:pPr>
        <w:rPr>
          <w:lang w:val="zh-CN"/>
        </w:rPr>
      </w:pPr>
    </w:p>
    <w:p w14:paraId="0D86596C" w14:textId="77777777" w:rsidR="00FC0484" w:rsidRPr="007B6ACC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eastAsiaTheme="majorEastAsia" w:hAnsi="Arial" w:cs="Arial"/>
          <w:kern w:val="0"/>
          <w:sz w:val="20"/>
          <w:szCs w:val="20"/>
        </w:rPr>
      </w:pPr>
    </w:p>
    <w:p w14:paraId="76213E00" w14:textId="77777777" w:rsidR="00FC0484" w:rsidRPr="007B6ACC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eastAsiaTheme="majorEastAsia" w:hAnsi="Arial" w:cs="Arial"/>
          <w:kern w:val="0"/>
          <w:sz w:val="20"/>
          <w:szCs w:val="20"/>
        </w:rPr>
      </w:pPr>
    </w:p>
    <w:p w14:paraId="745487EC" w14:textId="77777777" w:rsidR="00FC0484" w:rsidRPr="007B6ACC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eastAsiaTheme="majorEastAsia" w:hAnsi="Arial" w:cs="Arial"/>
          <w:kern w:val="0"/>
          <w:sz w:val="20"/>
          <w:szCs w:val="20"/>
        </w:rPr>
      </w:pPr>
    </w:p>
    <w:p w14:paraId="69EF67BC" w14:textId="77777777" w:rsidR="00FC0484" w:rsidRPr="007B6ACC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eastAsiaTheme="majorEastAsia" w:hAnsi="Arial" w:cs="Arial"/>
          <w:kern w:val="0"/>
          <w:sz w:val="20"/>
          <w:szCs w:val="20"/>
        </w:rPr>
      </w:pPr>
    </w:p>
    <w:sectPr w:rsidR="00FC0484" w:rsidRPr="007B6ACC" w:rsidSect="00A4590B">
      <w:pgSz w:w="12240" w:h="15840"/>
      <w:pgMar w:top="620" w:right="1320" w:bottom="280" w:left="13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5A751" w14:textId="77777777" w:rsidR="00526AC1" w:rsidRDefault="00526AC1">
      <w:r>
        <w:separator/>
      </w:r>
    </w:p>
  </w:endnote>
  <w:endnote w:type="continuationSeparator" w:id="0">
    <w:p w14:paraId="6B4C2D9B" w14:textId="77777777" w:rsidR="00526AC1" w:rsidRDefault="0052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宋体-方正超大字符集">
    <w:altName w:val="宋体"/>
    <w:charset w:val="86"/>
    <w:family w:val="script"/>
    <w:pitch w:val="fixed"/>
    <w:sig w:usb0="00000000" w:usb1="080E0000" w:usb2="00000010" w:usb3="00000000" w:csb0="0004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ECE10" w14:textId="77777777" w:rsidR="00AE545D" w:rsidRDefault="00AE545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4B07A" w14:textId="77777777" w:rsidR="00AE545D" w:rsidRDefault="00AE545D" w:rsidP="00F31EFF">
    <w:pPr>
      <w:pStyle w:val="a5"/>
      <w:jc w:val="right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noProof/>
        <w:kern w:val="0"/>
        <w:szCs w:val="21"/>
      </w:rPr>
      <w:t>21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8E337" w14:textId="77777777" w:rsidR="00AE545D" w:rsidRDefault="00AE545D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8696F" w14:textId="77777777" w:rsidR="00AE545D" w:rsidRDefault="00AE545D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B05B3" w14:textId="77777777" w:rsidR="00AE545D" w:rsidRDefault="00AE545D" w:rsidP="00F31EFF">
    <w:pPr>
      <w:pStyle w:val="a5"/>
      <w:jc w:val="right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 w:rsidR="00C1689C">
      <w:rPr>
        <w:noProof/>
        <w:kern w:val="0"/>
        <w:szCs w:val="21"/>
      </w:rPr>
      <w:t>53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B3867" w14:textId="77777777" w:rsidR="00AE545D" w:rsidRDefault="00AE545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6FD9D" w14:textId="77777777" w:rsidR="00526AC1" w:rsidRDefault="00526AC1">
      <w:r>
        <w:separator/>
      </w:r>
    </w:p>
  </w:footnote>
  <w:footnote w:type="continuationSeparator" w:id="0">
    <w:p w14:paraId="6DBD8173" w14:textId="77777777" w:rsidR="00526AC1" w:rsidRDefault="00526A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024C1" w14:textId="77777777" w:rsidR="00AE545D" w:rsidRDefault="00AE545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443D8" w14:textId="77777777" w:rsidR="00AE545D" w:rsidRDefault="00AE545D" w:rsidP="00F31EFF">
    <w:pPr>
      <w:pStyle w:val="a3"/>
      <w:pBdr>
        <w:bottom w:val="none" w:sz="0" w:space="0" w:color="auto"/>
      </w:pBdr>
      <w:jc w:val="both"/>
    </w:pPr>
    <w:r>
      <w:rPr>
        <w:noProof/>
        <w:kern w:val="0"/>
      </w:rPr>
      <w:drawing>
        <wp:inline distT="0" distB="0" distL="0" distR="0" wp14:anchorId="042B991A" wp14:editId="179D2F46">
          <wp:extent cx="1381125" cy="333375"/>
          <wp:effectExtent l="0" t="0" r="9525" b="9525"/>
          <wp:docPr id="41" name="图片 41" descr="Citrix Chin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Citrix Chines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83C1D" w14:textId="77777777" w:rsidR="00AE545D" w:rsidRDefault="00AE545D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235E4" w14:textId="77777777" w:rsidR="00AE545D" w:rsidRDefault="00AE545D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07126" w14:textId="77777777" w:rsidR="00AE545D" w:rsidRDefault="00AE545D" w:rsidP="00F31EFF">
    <w:pPr>
      <w:pStyle w:val="a3"/>
      <w:pBdr>
        <w:bottom w:val="none" w:sz="0" w:space="0" w:color="auto"/>
      </w:pBdr>
      <w:jc w:val="both"/>
    </w:pPr>
    <w:r>
      <w:rPr>
        <w:noProof/>
        <w:kern w:val="0"/>
      </w:rPr>
      <w:drawing>
        <wp:inline distT="0" distB="0" distL="0" distR="0" wp14:anchorId="2E79EBD8" wp14:editId="16598AB9">
          <wp:extent cx="1381125" cy="333375"/>
          <wp:effectExtent l="0" t="0" r="9525" b="9525"/>
          <wp:docPr id="5" name="图片 29" descr="Citrix Chin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Citrix Chines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BAEF9" w14:textId="77777777" w:rsidR="00AE545D" w:rsidRDefault="00AE545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E28A1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1119B"/>
    <w:multiLevelType w:val="multilevel"/>
    <w:tmpl w:val="04090025"/>
    <w:lvl w:ilvl="0">
      <w:start w:val="1"/>
      <w:numFmt w:val="taiwaneseCountingThousand"/>
      <w:suff w:val="nothing"/>
      <w:lvlText w:val="第%1章"/>
      <w:lvlJc w:val="left"/>
      <w:pPr>
        <w:ind w:left="425" w:hanging="425"/>
      </w:pPr>
    </w:lvl>
    <w:lvl w:ilvl="1">
      <w:start w:val="1"/>
      <w:numFmt w:val="taiwaneseCountingThousand"/>
      <w:suff w:val="nothing"/>
      <w:lvlText w:val="第%2節"/>
      <w:lvlJc w:val="left"/>
      <w:pPr>
        <w:ind w:left="992" w:hanging="567"/>
      </w:pPr>
    </w:lvl>
    <w:lvl w:ilvl="2">
      <w:start w:val="1"/>
      <w:numFmt w:val="taiwaneseCountingThousand"/>
      <w:suff w:val="nothing"/>
      <w:lvlText w:val="第%3項"/>
      <w:lvlJc w:val="left"/>
      <w:pPr>
        <w:ind w:left="1418" w:hanging="567"/>
      </w:pPr>
    </w:lvl>
    <w:lvl w:ilvl="3">
      <w:start w:val="1"/>
      <w:numFmt w:val="none"/>
      <w:suff w:val="nothing"/>
      <w:lvlText w:val=""/>
      <w:lvlJc w:val="left"/>
      <w:pPr>
        <w:ind w:left="1984" w:hanging="708"/>
      </w:pPr>
    </w:lvl>
    <w:lvl w:ilvl="4">
      <w:start w:val="1"/>
      <w:numFmt w:val="none"/>
      <w:suff w:val="nothing"/>
      <w:lvlText w:val=""/>
      <w:lvlJc w:val="left"/>
      <w:pPr>
        <w:ind w:left="2551" w:hanging="850"/>
      </w:pPr>
    </w:lvl>
    <w:lvl w:ilvl="5">
      <w:start w:val="1"/>
      <w:numFmt w:val="none"/>
      <w:suff w:val="nothing"/>
      <w:lvlText w:val=""/>
      <w:lvlJc w:val="left"/>
      <w:pPr>
        <w:ind w:left="3260" w:hanging="1134"/>
      </w:pPr>
    </w:lvl>
    <w:lvl w:ilvl="6">
      <w:start w:val="1"/>
      <w:numFmt w:val="none"/>
      <w:suff w:val="nothing"/>
      <w:lvlText w:val=""/>
      <w:lvlJc w:val="left"/>
      <w:pPr>
        <w:ind w:left="3827" w:hanging="1276"/>
      </w:pPr>
    </w:lvl>
    <w:lvl w:ilvl="7">
      <w:start w:val="1"/>
      <w:numFmt w:val="none"/>
      <w:suff w:val="nothing"/>
      <w:lvlText w:val=""/>
      <w:lvlJc w:val="left"/>
      <w:pPr>
        <w:ind w:left="4394" w:hanging="1418"/>
      </w:pPr>
    </w:lvl>
    <w:lvl w:ilvl="8">
      <w:start w:val="1"/>
      <w:numFmt w:val="none"/>
      <w:suff w:val="nothing"/>
      <w:lvlText w:val=""/>
      <w:lvlJc w:val="left"/>
      <w:pPr>
        <w:ind w:left="5102" w:hanging="1700"/>
      </w:pPr>
    </w:lvl>
  </w:abstractNum>
  <w:abstractNum w:abstractNumId="2" w15:restartNumberingAfterBreak="0">
    <w:nsid w:val="140A76B1"/>
    <w:multiLevelType w:val="hybridMultilevel"/>
    <w:tmpl w:val="3C3E8482"/>
    <w:lvl w:ilvl="0" w:tplc="BA4EE3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5B6308"/>
    <w:multiLevelType w:val="hybridMultilevel"/>
    <w:tmpl w:val="C9AC7650"/>
    <w:lvl w:ilvl="0" w:tplc="04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1C06512F"/>
    <w:multiLevelType w:val="hybridMultilevel"/>
    <w:tmpl w:val="2E92E1E6"/>
    <w:lvl w:ilvl="0" w:tplc="F51AA502">
      <w:start w:val="1"/>
      <w:numFmt w:val="bullet"/>
      <w:lvlText w:val=""/>
      <w:lvlJc w:val="left"/>
      <w:pPr>
        <w:ind w:left="94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3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0" w:hanging="420"/>
      </w:pPr>
      <w:rPr>
        <w:rFonts w:ascii="Wingdings" w:hAnsi="Wingdings" w:hint="default"/>
      </w:rPr>
    </w:lvl>
  </w:abstractNum>
  <w:abstractNum w:abstractNumId="5" w15:restartNumberingAfterBreak="0">
    <w:nsid w:val="2397011D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1335D"/>
    <w:multiLevelType w:val="hybridMultilevel"/>
    <w:tmpl w:val="DE2273BE"/>
    <w:lvl w:ilvl="0" w:tplc="A2CA9FA4">
      <w:start w:val="1"/>
      <w:numFmt w:val="decimal"/>
      <w:lvlText w:val="%1)"/>
      <w:lvlJc w:val="left"/>
      <w:pPr>
        <w:ind w:left="780" w:hanging="420"/>
      </w:pPr>
      <w:rPr>
        <w:rFonts w:ascii="Arial" w:hAnsi="Arial" w:cs="Arial"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28737C7D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A34928"/>
    <w:multiLevelType w:val="singleLevel"/>
    <w:tmpl w:val="F536C0EC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9" w15:restartNumberingAfterBreak="0">
    <w:nsid w:val="31610BBA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5D7241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DB00FC"/>
    <w:multiLevelType w:val="hybridMultilevel"/>
    <w:tmpl w:val="F7D067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D76289A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6847E8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9C647B"/>
    <w:multiLevelType w:val="multilevel"/>
    <w:tmpl w:val="2DC07C00"/>
    <w:lvl w:ilvl="0">
      <w:start w:val="1"/>
      <w:numFmt w:val="decimal"/>
      <w:pStyle w:val="10"/>
      <w:suff w:val="nothing"/>
      <w:lvlText w:val="第%1章 "/>
      <w:lvlJc w:val="left"/>
      <w:pPr>
        <w:ind w:left="0" w:firstLine="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"/>
      <w:suff w:val="nothing"/>
      <w:lvlText w:val="%1.%2 "/>
      <w:lvlJc w:val="left"/>
      <w:pPr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nothing"/>
      <w:lvlText w:val="%1.%2.%3"/>
      <w:lvlJc w:val="left"/>
      <w:pPr>
        <w:ind w:left="0" w:firstLine="0"/>
      </w:pPr>
      <w:rPr>
        <w:rFonts w:eastAsia="宋体" w:hint="eastAsia"/>
        <w:sz w:val="21"/>
      </w:rPr>
    </w:lvl>
    <w:lvl w:ilvl="3">
      <w:start w:val="1"/>
      <w:numFmt w:val="decimal"/>
      <w:pStyle w:val="4"/>
      <w:suff w:val="nothing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5" w15:restartNumberingAfterBreak="0">
    <w:nsid w:val="44C75A97"/>
    <w:multiLevelType w:val="hybridMultilevel"/>
    <w:tmpl w:val="BA282A86"/>
    <w:lvl w:ilvl="0" w:tplc="83C49F06">
      <w:start w:val="1"/>
      <w:numFmt w:val="bullet"/>
      <w:pStyle w:val="bianhao3"/>
      <w:lvlText w:val=""/>
      <w:lvlJc w:val="left"/>
      <w:pPr>
        <w:tabs>
          <w:tab w:val="num" w:pos="1259"/>
        </w:tabs>
        <w:ind w:left="1259" w:hanging="420"/>
      </w:pPr>
      <w:rPr>
        <w:rFonts w:ascii="Wingdings" w:hAnsi="Wingdings" w:hint="default"/>
      </w:rPr>
    </w:lvl>
    <w:lvl w:ilvl="1" w:tplc="04090019">
      <w:start w:val="1"/>
      <w:numFmt w:val="decimal"/>
      <w:pStyle w:val="bianhao5"/>
      <w:lvlText w:val="%2."/>
      <w:lvlJc w:val="left"/>
      <w:pPr>
        <w:tabs>
          <w:tab w:val="num" w:pos="1679"/>
        </w:tabs>
        <w:ind w:left="1679" w:hanging="420"/>
      </w:pPr>
    </w:lvl>
    <w:lvl w:ilvl="2" w:tplc="0409001B">
      <w:start w:val="1"/>
      <w:numFmt w:val="bullet"/>
      <w:lvlText w:val=""/>
      <w:lvlJc w:val="left"/>
      <w:pPr>
        <w:tabs>
          <w:tab w:val="num" w:pos="2099"/>
        </w:tabs>
        <w:ind w:left="2099" w:hanging="420"/>
      </w:pPr>
      <w:rPr>
        <w:rFonts w:ascii="Wingdings" w:hAnsi="Wingdings" w:hint="default"/>
      </w:rPr>
    </w:lvl>
    <w:lvl w:ilvl="3" w:tplc="0409000F">
      <w:start w:val="1"/>
      <w:numFmt w:val="bullet"/>
      <w:lvlText w:val=""/>
      <w:lvlJc w:val="left"/>
      <w:pPr>
        <w:tabs>
          <w:tab w:val="num" w:pos="2519"/>
        </w:tabs>
        <w:ind w:left="2519" w:hanging="42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2939"/>
        </w:tabs>
        <w:ind w:left="2939" w:hanging="42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3359"/>
        </w:tabs>
        <w:ind w:left="3359" w:hanging="420"/>
      </w:pPr>
      <w:rPr>
        <w:rFonts w:ascii="Wingdings" w:hAnsi="Wingdings" w:hint="default"/>
      </w:rPr>
    </w:lvl>
    <w:lvl w:ilvl="6" w:tplc="0409000F">
      <w:start w:val="1"/>
      <w:numFmt w:val="bullet"/>
      <w:lvlText w:val=""/>
      <w:lvlJc w:val="left"/>
      <w:pPr>
        <w:tabs>
          <w:tab w:val="num" w:pos="3779"/>
        </w:tabs>
        <w:ind w:left="3779" w:hanging="420"/>
      </w:pPr>
      <w:rPr>
        <w:rFonts w:ascii="Wingdings" w:hAnsi="Wingdings" w:hint="default"/>
      </w:rPr>
    </w:lvl>
    <w:lvl w:ilvl="7" w:tplc="04090019">
      <w:start w:val="1"/>
      <w:numFmt w:val="bullet"/>
      <w:lvlText w:val=""/>
      <w:lvlJc w:val="left"/>
      <w:pPr>
        <w:tabs>
          <w:tab w:val="num" w:pos="4199"/>
        </w:tabs>
        <w:ind w:left="4199" w:hanging="420"/>
      </w:pPr>
      <w:rPr>
        <w:rFonts w:ascii="Wingdings" w:hAnsi="Wingdings" w:hint="default"/>
      </w:rPr>
    </w:lvl>
    <w:lvl w:ilvl="8" w:tplc="0409001B">
      <w:start w:val="1"/>
      <w:numFmt w:val="bullet"/>
      <w:lvlText w:val=""/>
      <w:lvlJc w:val="left"/>
      <w:pPr>
        <w:tabs>
          <w:tab w:val="num" w:pos="4619"/>
        </w:tabs>
        <w:ind w:left="4619" w:hanging="420"/>
      </w:pPr>
      <w:rPr>
        <w:rFonts w:ascii="Wingdings" w:hAnsi="Wingdings" w:hint="default"/>
      </w:rPr>
    </w:lvl>
  </w:abstractNum>
  <w:abstractNum w:abstractNumId="16" w15:restartNumberingAfterBreak="0">
    <w:nsid w:val="49AF1606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3C5A21"/>
    <w:multiLevelType w:val="multilevel"/>
    <w:tmpl w:val="6242018E"/>
    <w:lvl w:ilvl="0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60" w:hanging="360"/>
      </w:pPr>
    </w:lvl>
    <w:lvl w:ilvl="2" w:tentative="1">
      <w:start w:val="1"/>
      <w:numFmt w:val="lowerRoman"/>
      <w:lvlText w:val="%3."/>
      <w:lvlJc w:val="right"/>
      <w:pPr>
        <w:ind w:left="2580" w:hanging="180"/>
      </w:pPr>
    </w:lvl>
    <w:lvl w:ilvl="3" w:tentative="1">
      <w:start w:val="1"/>
      <w:numFmt w:val="decimal"/>
      <w:lvlText w:val="%4."/>
      <w:lvlJc w:val="left"/>
      <w:pPr>
        <w:ind w:left="3300" w:hanging="360"/>
      </w:pPr>
    </w:lvl>
    <w:lvl w:ilvl="4" w:tentative="1">
      <w:start w:val="1"/>
      <w:numFmt w:val="lowerLetter"/>
      <w:lvlText w:val="%5."/>
      <w:lvlJc w:val="left"/>
      <w:pPr>
        <w:ind w:left="4020" w:hanging="360"/>
      </w:pPr>
    </w:lvl>
    <w:lvl w:ilvl="5" w:tentative="1">
      <w:start w:val="1"/>
      <w:numFmt w:val="lowerRoman"/>
      <w:lvlText w:val="%6."/>
      <w:lvlJc w:val="right"/>
      <w:pPr>
        <w:ind w:left="4740" w:hanging="180"/>
      </w:pPr>
    </w:lvl>
    <w:lvl w:ilvl="6" w:tentative="1">
      <w:start w:val="1"/>
      <w:numFmt w:val="decimal"/>
      <w:lvlText w:val="%7."/>
      <w:lvlJc w:val="left"/>
      <w:pPr>
        <w:ind w:left="5460" w:hanging="360"/>
      </w:pPr>
    </w:lvl>
    <w:lvl w:ilvl="7" w:tentative="1">
      <w:start w:val="1"/>
      <w:numFmt w:val="lowerLetter"/>
      <w:lvlText w:val="%8."/>
      <w:lvlJc w:val="left"/>
      <w:pPr>
        <w:ind w:left="6180" w:hanging="360"/>
      </w:pPr>
    </w:lvl>
    <w:lvl w:ilvl="8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 w15:restartNumberingAfterBreak="0">
    <w:nsid w:val="506B5A2F"/>
    <w:multiLevelType w:val="hybridMultilevel"/>
    <w:tmpl w:val="1B143AE0"/>
    <w:lvl w:ilvl="0" w:tplc="1CBC9E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56B43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828C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16FF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508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F89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620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F22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E28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4B316A9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2047BF"/>
    <w:multiLevelType w:val="hybridMultilevel"/>
    <w:tmpl w:val="39364FC0"/>
    <w:lvl w:ilvl="0" w:tplc="F9724674">
      <w:start w:val="1"/>
      <w:numFmt w:val="decimal"/>
      <w:lvlText w:val="%1)"/>
      <w:lvlJc w:val="left"/>
      <w:pPr>
        <w:ind w:left="520" w:hanging="4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21" w15:restartNumberingAfterBreak="0">
    <w:nsid w:val="597534B4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F64807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1B5F87"/>
    <w:multiLevelType w:val="hybridMultilevel"/>
    <w:tmpl w:val="4F2CC2E8"/>
    <w:lvl w:ilvl="0" w:tplc="B05AEFC2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4" w15:restartNumberingAfterBreak="0">
    <w:nsid w:val="5F434771"/>
    <w:multiLevelType w:val="hybridMultilevel"/>
    <w:tmpl w:val="92B25602"/>
    <w:lvl w:ilvl="0" w:tplc="7668E80E">
      <w:start w:val="1"/>
      <w:numFmt w:val="bullet"/>
      <w:pStyle w:val="bianhao2"/>
      <w:lvlText w:val=""/>
      <w:lvlJc w:val="left"/>
      <w:pPr>
        <w:tabs>
          <w:tab w:val="num" w:pos="1259"/>
        </w:tabs>
        <w:ind w:left="1259" w:hanging="420"/>
      </w:pPr>
      <w:rPr>
        <w:rFonts w:ascii="Wingdings" w:hAnsi="Wingdings" w:hint="default"/>
      </w:rPr>
    </w:lvl>
    <w:lvl w:ilvl="1" w:tplc="04090019">
      <w:start w:val="1"/>
      <w:numFmt w:val="bullet"/>
      <w:lvlText w:val=""/>
      <w:lvlJc w:val="left"/>
      <w:pPr>
        <w:tabs>
          <w:tab w:val="num" w:pos="1679"/>
        </w:tabs>
        <w:ind w:left="1679" w:hanging="420"/>
      </w:pPr>
      <w:rPr>
        <w:rFonts w:ascii="Wingdings" w:hAnsi="Wingdings" w:hint="default"/>
      </w:rPr>
    </w:lvl>
    <w:lvl w:ilvl="2" w:tplc="0409001B">
      <w:start w:val="1"/>
      <w:numFmt w:val="bullet"/>
      <w:lvlText w:val=""/>
      <w:lvlJc w:val="left"/>
      <w:pPr>
        <w:tabs>
          <w:tab w:val="num" w:pos="2099"/>
        </w:tabs>
        <w:ind w:left="2099" w:hanging="420"/>
      </w:pPr>
      <w:rPr>
        <w:rFonts w:ascii="Wingdings" w:hAnsi="Wingdings" w:hint="default"/>
      </w:rPr>
    </w:lvl>
    <w:lvl w:ilvl="3" w:tplc="0409000F">
      <w:start w:val="1"/>
      <w:numFmt w:val="bullet"/>
      <w:lvlText w:val=""/>
      <w:lvlJc w:val="left"/>
      <w:pPr>
        <w:tabs>
          <w:tab w:val="num" w:pos="2519"/>
        </w:tabs>
        <w:ind w:left="2519" w:hanging="42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2939"/>
        </w:tabs>
        <w:ind w:left="2939" w:hanging="42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3359"/>
        </w:tabs>
        <w:ind w:left="3359" w:hanging="420"/>
      </w:pPr>
      <w:rPr>
        <w:rFonts w:ascii="Wingdings" w:hAnsi="Wingdings" w:hint="default"/>
      </w:rPr>
    </w:lvl>
    <w:lvl w:ilvl="6" w:tplc="0409000F">
      <w:start w:val="1"/>
      <w:numFmt w:val="bullet"/>
      <w:lvlText w:val=""/>
      <w:lvlJc w:val="left"/>
      <w:pPr>
        <w:tabs>
          <w:tab w:val="num" w:pos="3779"/>
        </w:tabs>
        <w:ind w:left="3779" w:hanging="420"/>
      </w:pPr>
      <w:rPr>
        <w:rFonts w:ascii="Wingdings" w:hAnsi="Wingdings" w:hint="default"/>
      </w:rPr>
    </w:lvl>
    <w:lvl w:ilvl="7" w:tplc="04090019">
      <w:start w:val="1"/>
      <w:numFmt w:val="bullet"/>
      <w:lvlText w:val=""/>
      <w:lvlJc w:val="left"/>
      <w:pPr>
        <w:tabs>
          <w:tab w:val="num" w:pos="4199"/>
        </w:tabs>
        <w:ind w:left="4199" w:hanging="420"/>
      </w:pPr>
      <w:rPr>
        <w:rFonts w:ascii="Wingdings" w:hAnsi="Wingdings" w:hint="default"/>
      </w:rPr>
    </w:lvl>
    <w:lvl w:ilvl="8" w:tplc="0409001B">
      <w:start w:val="1"/>
      <w:numFmt w:val="bullet"/>
      <w:lvlText w:val=""/>
      <w:lvlJc w:val="left"/>
      <w:pPr>
        <w:tabs>
          <w:tab w:val="num" w:pos="4619"/>
        </w:tabs>
        <w:ind w:left="4619" w:hanging="420"/>
      </w:pPr>
      <w:rPr>
        <w:rFonts w:ascii="Wingdings" w:hAnsi="Wingdings" w:hint="default"/>
      </w:rPr>
    </w:lvl>
  </w:abstractNum>
  <w:abstractNum w:abstractNumId="25" w15:restartNumberingAfterBreak="0">
    <w:nsid w:val="5F503B05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FE6CEE"/>
    <w:multiLevelType w:val="hybridMultilevel"/>
    <w:tmpl w:val="BAAABD62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76B01B22"/>
    <w:multiLevelType w:val="hybridMultilevel"/>
    <w:tmpl w:val="8F9E0A9A"/>
    <w:lvl w:ilvl="0" w:tplc="14CC5B7C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6B306B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9" w15:restartNumberingAfterBreak="0">
    <w:nsid w:val="780A74BD"/>
    <w:multiLevelType w:val="hybridMultilevel"/>
    <w:tmpl w:val="B5F4C824"/>
    <w:lvl w:ilvl="0" w:tplc="85046D74">
      <w:start w:val="1"/>
      <w:numFmt w:val="lowerLetter"/>
      <w:lvlText w:val="%1)"/>
      <w:lvlJc w:val="left"/>
      <w:pPr>
        <w:ind w:left="1440" w:hanging="360"/>
      </w:pPr>
      <w:rPr>
        <w:rFonts w:ascii="Arial" w:hAnsi="Arial" w:cs="Arial" w:hint="default"/>
        <w:sz w:val="21"/>
        <w:szCs w:val="21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F6C14F0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B81A08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2610477">
    <w:abstractNumId w:val="14"/>
  </w:num>
  <w:num w:numId="2" w16cid:durableId="277684242">
    <w:abstractNumId w:val="8"/>
  </w:num>
  <w:num w:numId="3" w16cid:durableId="524759136">
    <w:abstractNumId w:val="28"/>
  </w:num>
  <w:num w:numId="4" w16cid:durableId="2030793152">
    <w:abstractNumId w:val="24"/>
  </w:num>
  <w:num w:numId="5" w16cid:durableId="1548957322">
    <w:abstractNumId w:val="1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955790112">
    <w:abstractNumId w:val="14"/>
  </w:num>
  <w:num w:numId="7" w16cid:durableId="1456364829">
    <w:abstractNumId w:val="4"/>
  </w:num>
  <w:num w:numId="8" w16cid:durableId="230042010">
    <w:abstractNumId w:val="11"/>
  </w:num>
  <w:num w:numId="9" w16cid:durableId="1261915611">
    <w:abstractNumId w:val="20"/>
  </w:num>
  <w:num w:numId="10" w16cid:durableId="2078435453">
    <w:abstractNumId w:val="29"/>
  </w:num>
  <w:num w:numId="11" w16cid:durableId="1868130844">
    <w:abstractNumId w:val="6"/>
  </w:num>
  <w:num w:numId="12" w16cid:durableId="1353726443">
    <w:abstractNumId w:val="23"/>
  </w:num>
  <w:num w:numId="13" w16cid:durableId="1111818436">
    <w:abstractNumId w:val="3"/>
  </w:num>
  <w:num w:numId="14" w16cid:durableId="1820607640">
    <w:abstractNumId w:val="17"/>
  </w:num>
  <w:num w:numId="15" w16cid:durableId="238564466">
    <w:abstractNumId w:val="14"/>
  </w:num>
  <w:num w:numId="16" w16cid:durableId="718212051">
    <w:abstractNumId w:val="14"/>
  </w:num>
  <w:num w:numId="17" w16cid:durableId="282538728">
    <w:abstractNumId w:val="7"/>
  </w:num>
  <w:num w:numId="18" w16cid:durableId="1301767430">
    <w:abstractNumId w:val="19"/>
  </w:num>
  <w:num w:numId="19" w16cid:durableId="18744485">
    <w:abstractNumId w:val="9"/>
  </w:num>
  <w:num w:numId="20" w16cid:durableId="1013386855">
    <w:abstractNumId w:val="12"/>
  </w:num>
  <w:num w:numId="21" w16cid:durableId="1656713971">
    <w:abstractNumId w:val="14"/>
  </w:num>
  <w:num w:numId="22" w16cid:durableId="788549783">
    <w:abstractNumId w:val="14"/>
  </w:num>
  <w:num w:numId="23" w16cid:durableId="471098735">
    <w:abstractNumId w:val="18"/>
  </w:num>
  <w:num w:numId="24" w16cid:durableId="1200630514">
    <w:abstractNumId w:val="22"/>
  </w:num>
  <w:num w:numId="25" w16cid:durableId="1652440334">
    <w:abstractNumId w:val="27"/>
  </w:num>
  <w:num w:numId="26" w16cid:durableId="1878424474">
    <w:abstractNumId w:val="10"/>
  </w:num>
  <w:num w:numId="27" w16cid:durableId="224726578">
    <w:abstractNumId w:val="13"/>
  </w:num>
  <w:num w:numId="28" w16cid:durableId="1500342078">
    <w:abstractNumId w:val="0"/>
  </w:num>
  <w:num w:numId="29" w16cid:durableId="464466851">
    <w:abstractNumId w:val="21"/>
  </w:num>
  <w:num w:numId="30" w16cid:durableId="722754708">
    <w:abstractNumId w:val="30"/>
  </w:num>
  <w:num w:numId="31" w16cid:durableId="567305194">
    <w:abstractNumId w:val="16"/>
  </w:num>
  <w:num w:numId="32" w16cid:durableId="1556890349">
    <w:abstractNumId w:val="5"/>
  </w:num>
  <w:num w:numId="33" w16cid:durableId="859468169">
    <w:abstractNumId w:val="31"/>
  </w:num>
  <w:num w:numId="34" w16cid:durableId="1832790290">
    <w:abstractNumId w:val="25"/>
  </w:num>
  <w:num w:numId="35" w16cid:durableId="249395470">
    <w:abstractNumId w:val="2"/>
  </w:num>
  <w:num w:numId="36" w16cid:durableId="1938950470">
    <w:abstractNumId w:val="26"/>
  </w:num>
  <w:num w:numId="37" w16cid:durableId="686953699">
    <w:abstractNumId w:val="1"/>
  </w:num>
  <w:num w:numId="38" w16cid:durableId="712655647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FC0"/>
    <w:rsid w:val="000028C9"/>
    <w:rsid w:val="0000456D"/>
    <w:rsid w:val="00007A56"/>
    <w:rsid w:val="00012204"/>
    <w:rsid w:val="00013735"/>
    <w:rsid w:val="0001642D"/>
    <w:rsid w:val="00017A7F"/>
    <w:rsid w:val="000237EC"/>
    <w:rsid w:val="000244FB"/>
    <w:rsid w:val="0002599B"/>
    <w:rsid w:val="00026047"/>
    <w:rsid w:val="00027FF5"/>
    <w:rsid w:val="00031D48"/>
    <w:rsid w:val="00036A22"/>
    <w:rsid w:val="00040814"/>
    <w:rsid w:val="00044833"/>
    <w:rsid w:val="0005039D"/>
    <w:rsid w:val="00050515"/>
    <w:rsid w:val="00051EEC"/>
    <w:rsid w:val="00052659"/>
    <w:rsid w:val="000561EE"/>
    <w:rsid w:val="000617D1"/>
    <w:rsid w:val="00064724"/>
    <w:rsid w:val="000705E7"/>
    <w:rsid w:val="00074E50"/>
    <w:rsid w:val="00075B67"/>
    <w:rsid w:val="00076458"/>
    <w:rsid w:val="00077C15"/>
    <w:rsid w:val="00082EDC"/>
    <w:rsid w:val="0008520B"/>
    <w:rsid w:val="000917E5"/>
    <w:rsid w:val="00096EB6"/>
    <w:rsid w:val="0009786F"/>
    <w:rsid w:val="000A2CCC"/>
    <w:rsid w:val="000A359A"/>
    <w:rsid w:val="000A4005"/>
    <w:rsid w:val="000B4397"/>
    <w:rsid w:val="000B510D"/>
    <w:rsid w:val="000C184C"/>
    <w:rsid w:val="000C2D93"/>
    <w:rsid w:val="000D1492"/>
    <w:rsid w:val="000D4CE2"/>
    <w:rsid w:val="000D4DC1"/>
    <w:rsid w:val="000D6C35"/>
    <w:rsid w:val="000D77A3"/>
    <w:rsid w:val="000E0B86"/>
    <w:rsid w:val="000E1B61"/>
    <w:rsid w:val="000E710C"/>
    <w:rsid w:val="000F17FC"/>
    <w:rsid w:val="000F1E5F"/>
    <w:rsid w:val="000F38D4"/>
    <w:rsid w:val="000F68CC"/>
    <w:rsid w:val="000F6A24"/>
    <w:rsid w:val="00101784"/>
    <w:rsid w:val="001033C8"/>
    <w:rsid w:val="00104031"/>
    <w:rsid w:val="001064AE"/>
    <w:rsid w:val="00120D8B"/>
    <w:rsid w:val="001242BB"/>
    <w:rsid w:val="0012525B"/>
    <w:rsid w:val="001265CE"/>
    <w:rsid w:val="0013135E"/>
    <w:rsid w:val="001346F0"/>
    <w:rsid w:val="00141AF6"/>
    <w:rsid w:val="0014753F"/>
    <w:rsid w:val="001476B3"/>
    <w:rsid w:val="001543FE"/>
    <w:rsid w:val="0016328A"/>
    <w:rsid w:val="00170F92"/>
    <w:rsid w:val="001740E0"/>
    <w:rsid w:val="00183DDD"/>
    <w:rsid w:val="00187703"/>
    <w:rsid w:val="00191741"/>
    <w:rsid w:val="00191F53"/>
    <w:rsid w:val="0019206C"/>
    <w:rsid w:val="00192306"/>
    <w:rsid w:val="001964B8"/>
    <w:rsid w:val="0019691C"/>
    <w:rsid w:val="001A1B28"/>
    <w:rsid w:val="001A2FBC"/>
    <w:rsid w:val="001A4DDA"/>
    <w:rsid w:val="001B1268"/>
    <w:rsid w:val="001B36FA"/>
    <w:rsid w:val="001B3E59"/>
    <w:rsid w:val="001B4D21"/>
    <w:rsid w:val="001C778A"/>
    <w:rsid w:val="001D6A29"/>
    <w:rsid w:val="001D7420"/>
    <w:rsid w:val="001E3BCA"/>
    <w:rsid w:val="001E5320"/>
    <w:rsid w:val="001E6C7E"/>
    <w:rsid w:val="00200AD0"/>
    <w:rsid w:val="00200F4F"/>
    <w:rsid w:val="00204345"/>
    <w:rsid w:val="002061AF"/>
    <w:rsid w:val="00212D2B"/>
    <w:rsid w:val="002200A4"/>
    <w:rsid w:val="00222BF6"/>
    <w:rsid w:val="002334E4"/>
    <w:rsid w:val="0023494F"/>
    <w:rsid w:val="0024688B"/>
    <w:rsid w:val="00246ECD"/>
    <w:rsid w:val="0025054E"/>
    <w:rsid w:val="002507F4"/>
    <w:rsid w:val="002514E0"/>
    <w:rsid w:val="00252AB2"/>
    <w:rsid w:val="002530E9"/>
    <w:rsid w:val="00257E9B"/>
    <w:rsid w:val="00260A47"/>
    <w:rsid w:val="002632F9"/>
    <w:rsid w:val="0026359F"/>
    <w:rsid w:val="00264BED"/>
    <w:rsid w:val="00266FD7"/>
    <w:rsid w:val="002701D6"/>
    <w:rsid w:val="00271BA4"/>
    <w:rsid w:val="002772BC"/>
    <w:rsid w:val="0028257E"/>
    <w:rsid w:val="00284B32"/>
    <w:rsid w:val="0029095B"/>
    <w:rsid w:val="00291B32"/>
    <w:rsid w:val="002937BA"/>
    <w:rsid w:val="00296B6F"/>
    <w:rsid w:val="00296E72"/>
    <w:rsid w:val="002A0929"/>
    <w:rsid w:val="002A22A0"/>
    <w:rsid w:val="002A395B"/>
    <w:rsid w:val="002A3C48"/>
    <w:rsid w:val="002A52CE"/>
    <w:rsid w:val="002A74C4"/>
    <w:rsid w:val="002A7774"/>
    <w:rsid w:val="002B2AD5"/>
    <w:rsid w:val="002C40AC"/>
    <w:rsid w:val="002C5B8B"/>
    <w:rsid w:val="002D3923"/>
    <w:rsid w:val="002D4262"/>
    <w:rsid w:val="002E03A1"/>
    <w:rsid w:val="002E3A97"/>
    <w:rsid w:val="002E3BD8"/>
    <w:rsid w:val="002E5626"/>
    <w:rsid w:val="002E63B5"/>
    <w:rsid w:val="002F35CF"/>
    <w:rsid w:val="00300370"/>
    <w:rsid w:val="0030087E"/>
    <w:rsid w:val="00300C7F"/>
    <w:rsid w:val="00301682"/>
    <w:rsid w:val="0030187C"/>
    <w:rsid w:val="003033B5"/>
    <w:rsid w:val="00304B20"/>
    <w:rsid w:val="00306D84"/>
    <w:rsid w:val="0031773C"/>
    <w:rsid w:val="0032170B"/>
    <w:rsid w:val="00321B0D"/>
    <w:rsid w:val="0032210E"/>
    <w:rsid w:val="00323BF1"/>
    <w:rsid w:val="00332E59"/>
    <w:rsid w:val="00333DE7"/>
    <w:rsid w:val="00345FF6"/>
    <w:rsid w:val="003465FF"/>
    <w:rsid w:val="00350727"/>
    <w:rsid w:val="00350840"/>
    <w:rsid w:val="0035162E"/>
    <w:rsid w:val="00354D3E"/>
    <w:rsid w:val="00363789"/>
    <w:rsid w:val="00364BCA"/>
    <w:rsid w:val="00370723"/>
    <w:rsid w:val="0037623A"/>
    <w:rsid w:val="00380DB5"/>
    <w:rsid w:val="00383244"/>
    <w:rsid w:val="00384503"/>
    <w:rsid w:val="00390EB7"/>
    <w:rsid w:val="003974E4"/>
    <w:rsid w:val="003A4CF7"/>
    <w:rsid w:val="003A7A8C"/>
    <w:rsid w:val="003B7AB9"/>
    <w:rsid w:val="003C2AB1"/>
    <w:rsid w:val="003C2DF2"/>
    <w:rsid w:val="003C3420"/>
    <w:rsid w:val="003C3BF5"/>
    <w:rsid w:val="003C3CF8"/>
    <w:rsid w:val="003D18A7"/>
    <w:rsid w:val="003D21DD"/>
    <w:rsid w:val="003E0031"/>
    <w:rsid w:val="003E0EBF"/>
    <w:rsid w:val="003E2E49"/>
    <w:rsid w:val="003E2E64"/>
    <w:rsid w:val="003E3AA9"/>
    <w:rsid w:val="003E5D6A"/>
    <w:rsid w:val="003E79E2"/>
    <w:rsid w:val="003F12EE"/>
    <w:rsid w:val="003F5752"/>
    <w:rsid w:val="003F7EBC"/>
    <w:rsid w:val="00401120"/>
    <w:rsid w:val="0040475A"/>
    <w:rsid w:val="00407256"/>
    <w:rsid w:val="004136B1"/>
    <w:rsid w:val="0041609E"/>
    <w:rsid w:val="00416F70"/>
    <w:rsid w:val="00423935"/>
    <w:rsid w:val="00426B29"/>
    <w:rsid w:val="004329C2"/>
    <w:rsid w:val="00435E65"/>
    <w:rsid w:val="00443B8F"/>
    <w:rsid w:val="00444C99"/>
    <w:rsid w:val="004450B0"/>
    <w:rsid w:val="004452DB"/>
    <w:rsid w:val="00452A08"/>
    <w:rsid w:val="00454CE9"/>
    <w:rsid w:val="00454EB3"/>
    <w:rsid w:val="00460D31"/>
    <w:rsid w:val="0046599C"/>
    <w:rsid w:val="0046639C"/>
    <w:rsid w:val="00466A60"/>
    <w:rsid w:val="004700FB"/>
    <w:rsid w:val="004704AA"/>
    <w:rsid w:val="004713B1"/>
    <w:rsid w:val="00474649"/>
    <w:rsid w:val="004912CB"/>
    <w:rsid w:val="00491FDE"/>
    <w:rsid w:val="004A280D"/>
    <w:rsid w:val="004A4434"/>
    <w:rsid w:val="004B0354"/>
    <w:rsid w:val="004B0BF9"/>
    <w:rsid w:val="004B1F05"/>
    <w:rsid w:val="004B1F80"/>
    <w:rsid w:val="004B6B12"/>
    <w:rsid w:val="004D0A3A"/>
    <w:rsid w:val="004D4A6F"/>
    <w:rsid w:val="004E1429"/>
    <w:rsid w:val="004E37A9"/>
    <w:rsid w:val="004E5760"/>
    <w:rsid w:val="004F0050"/>
    <w:rsid w:val="004F16C4"/>
    <w:rsid w:val="004F1E57"/>
    <w:rsid w:val="00500520"/>
    <w:rsid w:val="005018E5"/>
    <w:rsid w:val="005032A7"/>
    <w:rsid w:val="0050478D"/>
    <w:rsid w:val="005053E8"/>
    <w:rsid w:val="005137D0"/>
    <w:rsid w:val="00520FEA"/>
    <w:rsid w:val="005266AB"/>
    <w:rsid w:val="00526AC1"/>
    <w:rsid w:val="00526F54"/>
    <w:rsid w:val="0052758F"/>
    <w:rsid w:val="005328C6"/>
    <w:rsid w:val="005331BD"/>
    <w:rsid w:val="00535372"/>
    <w:rsid w:val="005377DD"/>
    <w:rsid w:val="00542319"/>
    <w:rsid w:val="0054384C"/>
    <w:rsid w:val="00552B53"/>
    <w:rsid w:val="00553226"/>
    <w:rsid w:val="00554260"/>
    <w:rsid w:val="005551B0"/>
    <w:rsid w:val="00555D0A"/>
    <w:rsid w:val="00555EA6"/>
    <w:rsid w:val="00556177"/>
    <w:rsid w:val="005563CD"/>
    <w:rsid w:val="00575090"/>
    <w:rsid w:val="00576F04"/>
    <w:rsid w:val="005801DA"/>
    <w:rsid w:val="00580C32"/>
    <w:rsid w:val="005812ED"/>
    <w:rsid w:val="00581D8A"/>
    <w:rsid w:val="0058438E"/>
    <w:rsid w:val="005860AD"/>
    <w:rsid w:val="005936F5"/>
    <w:rsid w:val="005939C8"/>
    <w:rsid w:val="005977CF"/>
    <w:rsid w:val="005A714A"/>
    <w:rsid w:val="005A73CC"/>
    <w:rsid w:val="005A74D4"/>
    <w:rsid w:val="005B24F9"/>
    <w:rsid w:val="005C024C"/>
    <w:rsid w:val="005C0734"/>
    <w:rsid w:val="005C2CD2"/>
    <w:rsid w:val="005C2E94"/>
    <w:rsid w:val="005C38AD"/>
    <w:rsid w:val="005C7BFB"/>
    <w:rsid w:val="005D0B53"/>
    <w:rsid w:val="005D6D4B"/>
    <w:rsid w:val="005E1421"/>
    <w:rsid w:val="005E5C94"/>
    <w:rsid w:val="005E6DFC"/>
    <w:rsid w:val="005F060E"/>
    <w:rsid w:val="005F33D5"/>
    <w:rsid w:val="005F48B6"/>
    <w:rsid w:val="005F49AB"/>
    <w:rsid w:val="005F4A7C"/>
    <w:rsid w:val="00603617"/>
    <w:rsid w:val="00610249"/>
    <w:rsid w:val="00614417"/>
    <w:rsid w:val="006166DB"/>
    <w:rsid w:val="006209EC"/>
    <w:rsid w:val="00620E7C"/>
    <w:rsid w:val="006309A2"/>
    <w:rsid w:val="00636CB6"/>
    <w:rsid w:val="0063700A"/>
    <w:rsid w:val="006471A0"/>
    <w:rsid w:val="00647220"/>
    <w:rsid w:val="006512E3"/>
    <w:rsid w:val="00651F18"/>
    <w:rsid w:val="00653C69"/>
    <w:rsid w:val="00655741"/>
    <w:rsid w:val="006567D6"/>
    <w:rsid w:val="00667B79"/>
    <w:rsid w:val="00670585"/>
    <w:rsid w:val="0067251F"/>
    <w:rsid w:val="00675598"/>
    <w:rsid w:val="006808BD"/>
    <w:rsid w:val="00680981"/>
    <w:rsid w:val="006840FB"/>
    <w:rsid w:val="00685FF1"/>
    <w:rsid w:val="00686C94"/>
    <w:rsid w:val="0069084C"/>
    <w:rsid w:val="00691602"/>
    <w:rsid w:val="00692986"/>
    <w:rsid w:val="006A167E"/>
    <w:rsid w:val="006A1CC7"/>
    <w:rsid w:val="006B6B1E"/>
    <w:rsid w:val="006C2DA2"/>
    <w:rsid w:val="006C6DF7"/>
    <w:rsid w:val="006D144F"/>
    <w:rsid w:val="006D3C73"/>
    <w:rsid w:val="006E0645"/>
    <w:rsid w:val="006E4271"/>
    <w:rsid w:val="006E4921"/>
    <w:rsid w:val="006F6988"/>
    <w:rsid w:val="006F7361"/>
    <w:rsid w:val="007021E4"/>
    <w:rsid w:val="007032A0"/>
    <w:rsid w:val="0070603D"/>
    <w:rsid w:val="00710311"/>
    <w:rsid w:val="00714ED3"/>
    <w:rsid w:val="00715321"/>
    <w:rsid w:val="0071742F"/>
    <w:rsid w:val="0072340F"/>
    <w:rsid w:val="00723904"/>
    <w:rsid w:val="00727871"/>
    <w:rsid w:val="0073778A"/>
    <w:rsid w:val="00742685"/>
    <w:rsid w:val="00743CE1"/>
    <w:rsid w:val="007458FA"/>
    <w:rsid w:val="0075002F"/>
    <w:rsid w:val="00762FF6"/>
    <w:rsid w:val="00770520"/>
    <w:rsid w:val="0077147B"/>
    <w:rsid w:val="00771957"/>
    <w:rsid w:val="007853CC"/>
    <w:rsid w:val="0079227C"/>
    <w:rsid w:val="007931E5"/>
    <w:rsid w:val="007932FD"/>
    <w:rsid w:val="00796C6F"/>
    <w:rsid w:val="00797CA9"/>
    <w:rsid w:val="007A2A60"/>
    <w:rsid w:val="007A5110"/>
    <w:rsid w:val="007A64D5"/>
    <w:rsid w:val="007A66D2"/>
    <w:rsid w:val="007B31BC"/>
    <w:rsid w:val="007B50D5"/>
    <w:rsid w:val="007B5334"/>
    <w:rsid w:val="007B53C4"/>
    <w:rsid w:val="007B6ACC"/>
    <w:rsid w:val="007B76C9"/>
    <w:rsid w:val="007B7CC3"/>
    <w:rsid w:val="007C7098"/>
    <w:rsid w:val="007D1183"/>
    <w:rsid w:val="007D2E8C"/>
    <w:rsid w:val="007D604C"/>
    <w:rsid w:val="007D62D5"/>
    <w:rsid w:val="007E5496"/>
    <w:rsid w:val="007E7D29"/>
    <w:rsid w:val="007F130A"/>
    <w:rsid w:val="007F6841"/>
    <w:rsid w:val="007F70A9"/>
    <w:rsid w:val="00803B2F"/>
    <w:rsid w:val="00805D20"/>
    <w:rsid w:val="00811030"/>
    <w:rsid w:val="00813621"/>
    <w:rsid w:val="008175C4"/>
    <w:rsid w:val="008233AE"/>
    <w:rsid w:val="00824F90"/>
    <w:rsid w:val="00827057"/>
    <w:rsid w:val="00832751"/>
    <w:rsid w:val="00833ED2"/>
    <w:rsid w:val="0083401C"/>
    <w:rsid w:val="008348B5"/>
    <w:rsid w:val="008458C6"/>
    <w:rsid w:val="00846CBD"/>
    <w:rsid w:val="00855CF4"/>
    <w:rsid w:val="008572CB"/>
    <w:rsid w:val="00865DB9"/>
    <w:rsid w:val="00865DD8"/>
    <w:rsid w:val="0087389A"/>
    <w:rsid w:val="008742EA"/>
    <w:rsid w:val="008806EC"/>
    <w:rsid w:val="00884FEA"/>
    <w:rsid w:val="008861F9"/>
    <w:rsid w:val="0089371D"/>
    <w:rsid w:val="00894F68"/>
    <w:rsid w:val="008960FB"/>
    <w:rsid w:val="008B44D1"/>
    <w:rsid w:val="008B7FF3"/>
    <w:rsid w:val="008C2273"/>
    <w:rsid w:val="008C2437"/>
    <w:rsid w:val="008C4AD3"/>
    <w:rsid w:val="008C7059"/>
    <w:rsid w:val="008D0E63"/>
    <w:rsid w:val="008D20F9"/>
    <w:rsid w:val="008D5B1C"/>
    <w:rsid w:val="008E2470"/>
    <w:rsid w:val="008F08C7"/>
    <w:rsid w:val="008F26F5"/>
    <w:rsid w:val="008F2FC0"/>
    <w:rsid w:val="008F43A4"/>
    <w:rsid w:val="009042BB"/>
    <w:rsid w:val="00905163"/>
    <w:rsid w:val="009071D4"/>
    <w:rsid w:val="00907644"/>
    <w:rsid w:val="00912F6B"/>
    <w:rsid w:val="00916CA8"/>
    <w:rsid w:val="0092472B"/>
    <w:rsid w:val="00930D66"/>
    <w:rsid w:val="00933383"/>
    <w:rsid w:val="00933C78"/>
    <w:rsid w:val="00934FC1"/>
    <w:rsid w:val="00937CC8"/>
    <w:rsid w:val="00941AEA"/>
    <w:rsid w:val="00944866"/>
    <w:rsid w:val="009449D5"/>
    <w:rsid w:val="00953CC0"/>
    <w:rsid w:val="00961DF5"/>
    <w:rsid w:val="009632E6"/>
    <w:rsid w:val="00970F5C"/>
    <w:rsid w:val="009712F9"/>
    <w:rsid w:val="00975079"/>
    <w:rsid w:val="00984A0F"/>
    <w:rsid w:val="00985712"/>
    <w:rsid w:val="00990DC0"/>
    <w:rsid w:val="00991DBA"/>
    <w:rsid w:val="0099313F"/>
    <w:rsid w:val="0099525E"/>
    <w:rsid w:val="00995D4A"/>
    <w:rsid w:val="00997392"/>
    <w:rsid w:val="00997BA2"/>
    <w:rsid w:val="009A747C"/>
    <w:rsid w:val="009B1DB4"/>
    <w:rsid w:val="009B3AAA"/>
    <w:rsid w:val="009B501F"/>
    <w:rsid w:val="009B6F61"/>
    <w:rsid w:val="009C1142"/>
    <w:rsid w:val="009C291F"/>
    <w:rsid w:val="009C2A5C"/>
    <w:rsid w:val="009C452E"/>
    <w:rsid w:val="009C4D5B"/>
    <w:rsid w:val="009C6089"/>
    <w:rsid w:val="009C7D36"/>
    <w:rsid w:val="009D2B3B"/>
    <w:rsid w:val="009D2CAF"/>
    <w:rsid w:val="009D5ED3"/>
    <w:rsid w:val="009E1814"/>
    <w:rsid w:val="009E58E5"/>
    <w:rsid w:val="009E6262"/>
    <w:rsid w:val="009F3B82"/>
    <w:rsid w:val="009F7797"/>
    <w:rsid w:val="00A07A64"/>
    <w:rsid w:val="00A07EB6"/>
    <w:rsid w:val="00A10FB1"/>
    <w:rsid w:val="00A11A60"/>
    <w:rsid w:val="00A143CB"/>
    <w:rsid w:val="00A14819"/>
    <w:rsid w:val="00A17815"/>
    <w:rsid w:val="00A22039"/>
    <w:rsid w:val="00A2210F"/>
    <w:rsid w:val="00A2318A"/>
    <w:rsid w:val="00A2336D"/>
    <w:rsid w:val="00A233C6"/>
    <w:rsid w:val="00A26EFF"/>
    <w:rsid w:val="00A320F9"/>
    <w:rsid w:val="00A34F24"/>
    <w:rsid w:val="00A35FE5"/>
    <w:rsid w:val="00A4590B"/>
    <w:rsid w:val="00A46E7D"/>
    <w:rsid w:val="00A47493"/>
    <w:rsid w:val="00A50551"/>
    <w:rsid w:val="00A53508"/>
    <w:rsid w:val="00A5436B"/>
    <w:rsid w:val="00A57C81"/>
    <w:rsid w:val="00A57C9E"/>
    <w:rsid w:val="00A64E5D"/>
    <w:rsid w:val="00A66C1C"/>
    <w:rsid w:val="00A67346"/>
    <w:rsid w:val="00A730D7"/>
    <w:rsid w:val="00A74C3E"/>
    <w:rsid w:val="00A75FBF"/>
    <w:rsid w:val="00A80D88"/>
    <w:rsid w:val="00A82A53"/>
    <w:rsid w:val="00A92A85"/>
    <w:rsid w:val="00AA6E15"/>
    <w:rsid w:val="00AB03AD"/>
    <w:rsid w:val="00AB1EAD"/>
    <w:rsid w:val="00AB38D7"/>
    <w:rsid w:val="00AB5FDF"/>
    <w:rsid w:val="00AC4026"/>
    <w:rsid w:val="00AC5017"/>
    <w:rsid w:val="00AD0DF3"/>
    <w:rsid w:val="00AD342E"/>
    <w:rsid w:val="00AD5ED4"/>
    <w:rsid w:val="00AD6F64"/>
    <w:rsid w:val="00AE1153"/>
    <w:rsid w:val="00AE3B7C"/>
    <w:rsid w:val="00AE545D"/>
    <w:rsid w:val="00AE721C"/>
    <w:rsid w:val="00AF6362"/>
    <w:rsid w:val="00B0296B"/>
    <w:rsid w:val="00B02C0D"/>
    <w:rsid w:val="00B03755"/>
    <w:rsid w:val="00B0519B"/>
    <w:rsid w:val="00B062CF"/>
    <w:rsid w:val="00B125B1"/>
    <w:rsid w:val="00B22A89"/>
    <w:rsid w:val="00B25F97"/>
    <w:rsid w:val="00B30A34"/>
    <w:rsid w:val="00B33620"/>
    <w:rsid w:val="00B363BF"/>
    <w:rsid w:val="00B37047"/>
    <w:rsid w:val="00B40D78"/>
    <w:rsid w:val="00B40DEE"/>
    <w:rsid w:val="00B4624E"/>
    <w:rsid w:val="00B50575"/>
    <w:rsid w:val="00B51E81"/>
    <w:rsid w:val="00B51FB8"/>
    <w:rsid w:val="00B54730"/>
    <w:rsid w:val="00B61A2B"/>
    <w:rsid w:val="00B653CE"/>
    <w:rsid w:val="00B71258"/>
    <w:rsid w:val="00B71CA3"/>
    <w:rsid w:val="00B803CF"/>
    <w:rsid w:val="00B835D5"/>
    <w:rsid w:val="00B83CB7"/>
    <w:rsid w:val="00B83D1F"/>
    <w:rsid w:val="00B83E9C"/>
    <w:rsid w:val="00B843B2"/>
    <w:rsid w:val="00B85E0C"/>
    <w:rsid w:val="00B87570"/>
    <w:rsid w:val="00B93AB9"/>
    <w:rsid w:val="00B96562"/>
    <w:rsid w:val="00B97873"/>
    <w:rsid w:val="00BA0004"/>
    <w:rsid w:val="00BA2071"/>
    <w:rsid w:val="00BA5114"/>
    <w:rsid w:val="00BA669C"/>
    <w:rsid w:val="00BB061C"/>
    <w:rsid w:val="00BB1897"/>
    <w:rsid w:val="00BB2A18"/>
    <w:rsid w:val="00BB7BE5"/>
    <w:rsid w:val="00BC1140"/>
    <w:rsid w:val="00BC6733"/>
    <w:rsid w:val="00BD2226"/>
    <w:rsid w:val="00BD6479"/>
    <w:rsid w:val="00BE1BB6"/>
    <w:rsid w:val="00BE36D2"/>
    <w:rsid w:val="00BE7641"/>
    <w:rsid w:val="00BF5730"/>
    <w:rsid w:val="00C01EF4"/>
    <w:rsid w:val="00C04BFB"/>
    <w:rsid w:val="00C066E2"/>
    <w:rsid w:val="00C06D99"/>
    <w:rsid w:val="00C07B36"/>
    <w:rsid w:val="00C113E5"/>
    <w:rsid w:val="00C14C2A"/>
    <w:rsid w:val="00C1689C"/>
    <w:rsid w:val="00C24BF8"/>
    <w:rsid w:val="00C27453"/>
    <w:rsid w:val="00C27E99"/>
    <w:rsid w:val="00C37365"/>
    <w:rsid w:val="00C374E5"/>
    <w:rsid w:val="00C411A2"/>
    <w:rsid w:val="00C44F76"/>
    <w:rsid w:val="00C503AF"/>
    <w:rsid w:val="00C5109B"/>
    <w:rsid w:val="00C52BF3"/>
    <w:rsid w:val="00C52C36"/>
    <w:rsid w:val="00C535D9"/>
    <w:rsid w:val="00C5561A"/>
    <w:rsid w:val="00C56615"/>
    <w:rsid w:val="00C6239F"/>
    <w:rsid w:val="00C65CF3"/>
    <w:rsid w:val="00C6682B"/>
    <w:rsid w:val="00C66EAF"/>
    <w:rsid w:val="00C70581"/>
    <w:rsid w:val="00C736E6"/>
    <w:rsid w:val="00C73C7D"/>
    <w:rsid w:val="00C772B0"/>
    <w:rsid w:val="00C93E3D"/>
    <w:rsid w:val="00C96575"/>
    <w:rsid w:val="00C97BBE"/>
    <w:rsid w:val="00CA2771"/>
    <w:rsid w:val="00CA4018"/>
    <w:rsid w:val="00CA71AA"/>
    <w:rsid w:val="00CB00D0"/>
    <w:rsid w:val="00CB1EF3"/>
    <w:rsid w:val="00CB38C0"/>
    <w:rsid w:val="00CB6587"/>
    <w:rsid w:val="00CC106A"/>
    <w:rsid w:val="00CC1633"/>
    <w:rsid w:val="00CC321F"/>
    <w:rsid w:val="00CC67A0"/>
    <w:rsid w:val="00CC7DE4"/>
    <w:rsid w:val="00CE3290"/>
    <w:rsid w:val="00CE544D"/>
    <w:rsid w:val="00CE575A"/>
    <w:rsid w:val="00CE785A"/>
    <w:rsid w:val="00CF55BE"/>
    <w:rsid w:val="00CF7269"/>
    <w:rsid w:val="00D005C6"/>
    <w:rsid w:val="00D02852"/>
    <w:rsid w:val="00D0677D"/>
    <w:rsid w:val="00D07FE4"/>
    <w:rsid w:val="00D2158A"/>
    <w:rsid w:val="00D2520C"/>
    <w:rsid w:val="00D25C36"/>
    <w:rsid w:val="00D27B13"/>
    <w:rsid w:val="00D302C9"/>
    <w:rsid w:val="00D3381A"/>
    <w:rsid w:val="00D369A7"/>
    <w:rsid w:val="00D36DAB"/>
    <w:rsid w:val="00D426BB"/>
    <w:rsid w:val="00D42C4A"/>
    <w:rsid w:val="00D42CAC"/>
    <w:rsid w:val="00D42FD2"/>
    <w:rsid w:val="00D47848"/>
    <w:rsid w:val="00D47945"/>
    <w:rsid w:val="00D6046C"/>
    <w:rsid w:val="00D7087E"/>
    <w:rsid w:val="00D714DF"/>
    <w:rsid w:val="00D77C43"/>
    <w:rsid w:val="00D81612"/>
    <w:rsid w:val="00D81B14"/>
    <w:rsid w:val="00D81C37"/>
    <w:rsid w:val="00D90318"/>
    <w:rsid w:val="00D90F00"/>
    <w:rsid w:val="00D91556"/>
    <w:rsid w:val="00D9281F"/>
    <w:rsid w:val="00D94667"/>
    <w:rsid w:val="00DA2E1A"/>
    <w:rsid w:val="00DA5F6A"/>
    <w:rsid w:val="00DB1569"/>
    <w:rsid w:val="00DB3BFE"/>
    <w:rsid w:val="00DB3DE4"/>
    <w:rsid w:val="00DB45B2"/>
    <w:rsid w:val="00DB55E2"/>
    <w:rsid w:val="00DB759F"/>
    <w:rsid w:val="00DC0C53"/>
    <w:rsid w:val="00DC3C55"/>
    <w:rsid w:val="00DC4B40"/>
    <w:rsid w:val="00DC581E"/>
    <w:rsid w:val="00DC6B69"/>
    <w:rsid w:val="00DC6FB6"/>
    <w:rsid w:val="00DD40F5"/>
    <w:rsid w:val="00DD4A01"/>
    <w:rsid w:val="00DD637F"/>
    <w:rsid w:val="00DD653D"/>
    <w:rsid w:val="00DD757D"/>
    <w:rsid w:val="00DE1BAD"/>
    <w:rsid w:val="00DE5FD4"/>
    <w:rsid w:val="00DE7010"/>
    <w:rsid w:val="00DF1C08"/>
    <w:rsid w:val="00DF26DC"/>
    <w:rsid w:val="00DF2F92"/>
    <w:rsid w:val="00DF4FFD"/>
    <w:rsid w:val="00DF664F"/>
    <w:rsid w:val="00DF6B69"/>
    <w:rsid w:val="00E101E4"/>
    <w:rsid w:val="00E13B91"/>
    <w:rsid w:val="00E20706"/>
    <w:rsid w:val="00E215F0"/>
    <w:rsid w:val="00E23900"/>
    <w:rsid w:val="00E278D4"/>
    <w:rsid w:val="00E27DC2"/>
    <w:rsid w:val="00E3516E"/>
    <w:rsid w:val="00E43A19"/>
    <w:rsid w:val="00E44074"/>
    <w:rsid w:val="00E46975"/>
    <w:rsid w:val="00E47B56"/>
    <w:rsid w:val="00E50606"/>
    <w:rsid w:val="00E50DF4"/>
    <w:rsid w:val="00E51302"/>
    <w:rsid w:val="00E5159F"/>
    <w:rsid w:val="00E626A4"/>
    <w:rsid w:val="00E74D96"/>
    <w:rsid w:val="00E750D2"/>
    <w:rsid w:val="00E75E14"/>
    <w:rsid w:val="00E77880"/>
    <w:rsid w:val="00E8245E"/>
    <w:rsid w:val="00E84508"/>
    <w:rsid w:val="00E900D9"/>
    <w:rsid w:val="00E9018C"/>
    <w:rsid w:val="00E9052E"/>
    <w:rsid w:val="00E90E1A"/>
    <w:rsid w:val="00E92DDB"/>
    <w:rsid w:val="00E9595A"/>
    <w:rsid w:val="00E97785"/>
    <w:rsid w:val="00EA0E75"/>
    <w:rsid w:val="00EA20BF"/>
    <w:rsid w:val="00EA43ED"/>
    <w:rsid w:val="00EA5DCA"/>
    <w:rsid w:val="00EA6239"/>
    <w:rsid w:val="00EB06A2"/>
    <w:rsid w:val="00EB0C5C"/>
    <w:rsid w:val="00EB1220"/>
    <w:rsid w:val="00EB38D6"/>
    <w:rsid w:val="00EB63D3"/>
    <w:rsid w:val="00EC2114"/>
    <w:rsid w:val="00EC4B87"/>
    <w:rsid w:val="00EC672A"/>
    <w:rsid w:val="00ED1CA9"/>
    <w:rsid w:val="00ED2901"/>
    <w:rsid w:val="00ED4294"/>
    <w:rsid w:val="00ED5E0B"/>
    <w:rsid w:val="00ED5FDF"/>
    <w:rsid w:val="00EE1A21"/>
    <w:rsid w:val="00EE23D3"/>
    <w:rsid w:val="00EE3153"/>
    <w:rsid w:val="00EF02E4"/>
    <w:rsid w:val="00EF1C86"/>
    <w:rsid w:val="00EF2A78"/>
    <w:rsid w:val="00EF4869"/>
    <w:rsid w:val="00EF7C7E"/>
    <w:rsid w:val="00EF7DB1"/>
    <w:rsid w:val="00F00D00"/>
    <w:rsid w:val="00F00FF1"/>
    <w:rsid w:val="00F143C2"/>
    <w:rsid w:val="00F151B7"/>
    <w:rsid w:val="00F170A2"/>
    <w:rsid w:val="00F2331C"/>
    <w:rsid w:val="00F243F3"/>
    <w:rsid w:val="00F26965"/>
    <w:rsid w:val="00F269DA"/>
    <w:rsid w:val="00F27114"/>
    <w:rsid w:val="00F31EFF"/>
    <w:rsid w:val="00F34905"/>
    <w:rsid w:val="00F456AA"/>
    <w:rsid w:val="00F45833"/>
    <w:rsid w:val="00F5170F"/>
    <w:rsid w:val="00F57815"/>
    <w:rsid w:val="00F6110A"/>
    <w:rsid w:val="00F618EC"/>
    <w:rsid w:val="00F653F2"/>
    <w:rsid w:val="00F7475C"/>
    <w:rsid w:val="00F84AFB"/>
    <w:rsid w:val="00F855B2"/>
    <w:rsid w:val="00F937D5"/>
    <w:rsid w:val="00F95247"/>
    <w:rsid w:val="00F964EF"/>
    <w:rsid w:val="00FA269E"/>
    <w:rsid w:val="00FA45D5"/>
    <w:rsid w:val="00FA7332"/>
    <w:rsid w:val="00FA7560"/>
    <w:rsid w:val="00FB1169"/>
    <w:rsid w:val="00FB1699"/>
    <w:rsid w:val="00FC0484"/>
    <w:rsid w:val="00FC26F8"/>
    <w:rsid w:val="00FD3181"/>
    <w:rsid w:val="00FD3390"/>
    <w:rsid w:val="00FE4474"/>
    <w:rsid w:val="00FE5396"/>
    <w:rsid w:val="00FE5FEC"/>
    <w:rsid w:val="00FF0218"/>
    <w:rsid w:val="00FF4339"/>
    <w:rsid w:val="00FF4EA0"/>
    <w:rsid w:val="00FF4FBA"/>
    <w:rsid w:val="00FF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556137"/>
  <w15:docId w15:val="{0624C9C9-0C79-4B34-BE1A-7137A938E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C0484"/>
    <w:pPr>
      <w:widowControl w:val="0"/>
      <w:jc w:val="both"/>
    </w:pPr>
    <w:rPr>
      <w:kern w:val="2"/>
      <w:sz w:val="21"/>
      <w:szCs w:val="24"/>
    </w:rPr>
  </w:style>
  <w:style w:type="paragraph" w:styleId="10">
    <w:name w:val="heading 1"/>
    <w:aliases w:val="h1,H1,DocAccpt,l0,Section Head,Header1,H11,11,l01,PIM 1,1st level,Heading 0,合同标题,Heading 11,level 1,Level 1 Head,卷标题,Level 1 Topic Heading,标书1,L1,boc,aa章标题,Heading One,第*部分,第A章,H12,H111,H13,H112,H14,H15,H16,H17,I1,H121,H131,H141,H151,H161,l1"/>
    <w:basedOn w:val="a"/>
    <w:next w:val="a"/>
    <w:link w:val="11"/>
    <w:qFormat/>
    <w:rsid w:val="00A10FB1"/>
    <w:pPr>
      <w:keepNext/>
      <w:keepLines/>
      <w:widowControl/>
      <w:numPr>
        <w:numId w:val="6"/>
      </w:numPr>
      <w:spacing w:before="200" w:after="200" w:line="360" w:lineRule="auto"/>
      <w:jc w:val="left"/>
      <w:outlineLvl w:val="0"/>
    </w:pPr>
    <w:rPr>
      <w:rFonts w:ascii="宋体" w:hAnsi="宋体"/>
      <w:b/>
      <w:bCs/>
      <w:kern w:val="44"/>
      <w:sz w:val="32"/>
      <w:szCs w:val="32"/>
    </w:rPr>
  </w:style>
  <w:style w:type="paragraph" w:styleId="2">
    <w:name w:val="heading 2"/>
    <w:aliases w:val="h2,H2,Main Heading,(A.),Kapitel,Kapitel1,Kapitel2,Kapitel3,Kapitel11,Header 2,l2,A.B.C.,hoofd 2,Heading2-bio,Career Exp.,Chapter Name,Chapter name,Reset numbering,2 headline,Attribute Heading 2,Attribute Heading 21,(Alt+2),Heading 2 Hidden,R2"/>
    <w:basedOn w:val="a"/>
    <w:next w:val="a"/>
    <w:link w:val="20"/>
    <w:autoRedefine/>
    <w:unhideWhenUsed/>
    <w:qFormat/>
    <w:rsid w:val="00345FF6"/>
    <w:pPr>
      <w:keepNext/>
      <w:keepLines/>
      <w:widowControl/>
      <w:numPr>
        <w:ilvl w:val="1"/>
        <w:numId w:val="6"/>
      </w:numPr>
      <w:spacing w:before="160" w:after="120" w:line="415" w:lineRule="auto"/>
      <w:jc w:val="left"/>
      <w:outlineLvl w:val="1"/>
    </w:pPr>
    <w:rPr>
      <w:rFonts w:ascii="Arial" w:hAnsi="Arial"/>
      <w:b/>
      <w:bCs/>
      <w:kern w:val="0"/>
      <w:sz w:val="28"/>
      <w:szCs w:val="21"/>
    </w:rPr>
  </w:style>
  <w:style w:type="paragraph" w:styleId="3">
    <w:name w:val="heading 3"/>
    <w:aliases w:val="sect1.2.3,h3,H3,Subsection,Heading 3 Char2,Heading 3 Char Char1,H3 Char Char1,H3 Char2,Heading 3 Char2 Char Char Char,Heading 3 Char Char1 Char Char Char,H3 Char Char1 Char Char Char,H3 Char Char Char Char Char Char Char Char,Subheading,l,Map"/>
    <w:basedOn w:val="a"/>
    <w:next w:val="a"/>
    <w:link w:val="30"/>
    <w:semiHidden/>
    <w:unhideWhenUsed/>
    <w:qFormat/>
    <w:rsid w:val="00A10FB1"/>
    <w:pPr>
      <w:keepNext/>
      <w:keepLines/>
      <w:widowControl/>
      <w:numPr>
        <w:ilvl w:val="2"/>
        <w:numId w:val="6"/>
      </w:numPr>
      <w:spacing w:before="260" w:after="260" w:line="416" w:lineRule="auto"/>
      <w:jc w:val="left"/>
      <w:outlineLvl w:val="2"/>
    </w:pPr>
    <w:rPr>
      <w:rFonts w:ascii="宋体" w:hAnsi="宋体" w:cs="MS Mincho"/>
      <w:bCs/>
      <w:kern w:val="0"/>
      <w:szCs w:val="21"/>
    </w:rPr>
  </w:style>
  <w:style w:type="paragraph" w:styleId="4">
    <w:name w:val="heading 4"/>
    <w:aliases w:val="Subsection2,Heading 4 Char2,Heading 4 Char1 Char,Heading 4 Char1 Char Char Char,Heading 4 Char1 Char Char1,h4,4 dash,d,3,Attribute Heading 4,H4,(Alt+4),H41,(Alt+4)1,H42,(Alt+4)2,H43,(Alt+4)3,H44,(Alt+4)4,H45,(Alt+4)5,H411,(Alt+4)11,H421,H431"/>
    <w:basedOn w:val="a"/>
    <w:next w:val="a"/>
    <w:link w:val="40"/>
    <w:semiHidden/>
    <w:unhideWhenUsed/>
    <w:qFormat/>
    <w:rsid w:val="00A10FB1"/>
    <w:pPr>
      <w:keepNext/>
      <w:keepLines/>
      <w:widowControl/>
      <w:numPr>
        <w:ilvl w:val="3"/>
        <w:numId w:val="6"/>
      </w:numPr>
      <w:spacing w:before="280" w:after="290" w:line="376" w:lineRule="auto"/>
      <w:jc w:val="left"/>
      <w:outlineLvl w:val="3"/>
    </w:pPr>
    <w:rPr>
      <w:rFonts w:ascii="Cambria" w:hAnsi="Cambria"/>
      <w:b/>
      <w:bCs/>
      <w:kern w:val="0"/>
      <w:sz w:val="28"/>
      <w:szCs w:val="28"/>
      <w:lang w:val="en-AU" w:eastAsia="en-US"/>
    </w:rPr>
  </w:style>
  <w:style w:type="paragraph" w:styleId="5">
    <w:name w:val="heading 5"/>
    <w:aliases w:val="5 sub-bullet,sb,4,h5,H5,Heading 5 (not used),Block Label,dash,ds,dd,Normal Text,PIM 5,口,口1,口2,Roman list,heading 5,l5+toc5,Numbered Sub-list,一,正文五级标题,Level 3 - i,标题 5(ALT+5),ITT t5,PA Pico Section,5,H5-Heading 5,l5,heading5,Second Subheading"/>
    <w:basedOn w:val="a"/>
    <w:next w:val="a"/>
    <w:link w:val="50"/>
    <w:semiHidden/>
    <w:unhideWhenUsed/>
    <w:qFormat/>
    <w:rsid w:val="00A10FB1"/>
    <w:pPr>
      <w:keepNext/>
      <w:keepLines/>
      <w:widowControl/>
      <w:numPr>
        <w:ilvl w:val="4"/>
        <w:numId w:val="6"/>
      </w:numPr>
      <w:spacing w:before="280" w:after="290" w:line="376" w:lineRule="auto"/>
      <w:jc w:val="left"/>
      <w:outlineLvl w:val="4"/>
    </w:pPr>
    <w:rPr>
      <w:rFonts w:ascii="Tahoma" w:eastAsia="MS Mincho" w:hAnsi="Tahoma"/>
      <w:b/>
      <w:bCs/>
      <w:kern w:val="0"/>
      <w:sz w:val="28"/>
      <w:szCs w:val="28"/>
      <w:lang w:val="en-AU" w:eastAsia="en-US"/>
    </w:rPr>
  </w:style>
  <w:style w:type="paragraph" w:styleId="6">
    <w:name w:val="heading 6"/>
    <w:aliases w:val="H6,Heading 6 (not used),BOD 4,Alpha List,PIM 6,h6,Third Subheading,Bullet (Single Lines),Legal Level 1.,标题 6(ALT+6),L6,Bullet list,正文六级标题,第五层条,标题 6-中海油,1.1.1.1.1.1标题 6,heading 6,Heading6,h61,h62,heading 61,Figure label,l6,hsm,cnp,list 6"/>
    <w:basedOn w:val="a"/>
    <w:next w:val="a"/>
    <w:link w:val="60"/>
    <w:semiHidden/>
    <w:unhideWhenUsed/>
    <w:qFormat/>
    <w:rsid w:val="00A10FB1"/>
    <w:pPr>
      <w:keepNext/>
      <w:keepLines/>
      <w:widowControl/>
      <w:numPr>
        <w:ilvl w:val="5"/>
        <w:numId w:val="6"/>
      </w:numPr>
      <w:spacing w:before="240" w:after="64" w:line="320" w:lineRule="auto"/>
      <w:jc w:val="left"/>
      <w:outlineLvl w:val="5"/>
    </w:pPr>
    <w:rPr>
      <w:rFonts w:ascii="Cambria" w:hAnsi="Cambria"/>
      <w:b/>
      <w:bCs/>
      <w:kern w:val="0"/>
      <w:sz w:val="24"/>
      <w:lang w:val="en-AU" w:eastAsia="en-US"/>
    </w:rPr>
  </w:style>
  <w:style w:type="paragraph" w:styleId="7">
    <w:name w:val="heading 7"/>
    <w:aliases w:val="Heading 7 (not used),PIM 7,不用,letter list,（1）,Legal Level 1.1.,正文七级标题,标题 7-中海油,H TIMES1,1.1.1.1.1.1.1标题 7,sdf"/>
    <w:basedOn w:val="a"/>
    <w:next w:val="a"/>
    <w:link w:val="70"/>
    <w:semiHidden/>
    <w:unhideWhenUsed/>
    <w:qFormat/>
    <w:rsid w:val="00A10FB1"/>
    <w:pPr>
      <w:keepNext/>
      <w:keepLines/>
      <w:widowControl/>
      <w:numPr>
        <w:ilvl w:val="6"/>
        <w:numId w:val="6"/>
      </w:numPr>
      <w:spacing w:before="240" w:after="64" w:line="320" w:lineRule="auto"/>
      <w:jc w:val="left"/>
      <w:outlineLvl w:val="6"/>
    </w:pPr>
    <w:rPr>
      <w:rFonts w:ascii="Tahoma" w:eastAsia="MS Mincho" w:hAnsi="Tahoma"/>
      <w:b/>
      <w:bCs/>
      <w:kern w:val="0"/>
      <w:sz w:val="24"/>
      <w:lang w:val="en-AU" w:eastAsia="en-US"/>
    </w:rPr>
  </w:style>
  <w:style w:type="paragraph" w:styleId="8">
    <w:name w:val="heading 8"/>
    <w:aliases w:val="不用8,附录,Legal Level 1.1.1.,注意框体,正文八级标题,标题 8-中海油"/>
    <w:basedOn w:val="a"/>
    <w:next w:val="a"/>
    <w:link w:val="80"/>
    <w:semiHidden/>
    <w:unhideWhenUsed/>
    <w:qFormat/>
    <w:rsid w:val="00A10FB1"/>
    <w:pPr>
      <w:keepNext/>
      <w:keepLines/>
      <w:widowControl/>
      <w:numPr>
        <w:ilvl w:val="7"/>
        <w:numId w:val="6"/>
      </w:numPr>
      <w:spacing w:before="240" w:after="64" w:line="320" w:lineRule="auto"/>
      <w:jc w:val="left"/>
      <w:outlineLvl w:val="7"/>
    </w:pPr>
    <w:rPr>
      <w:rFonts w:ascii="Cambria" w:hAnsi="Cambria"/>
      <w:kern w:val="0"/>
      <w:sz w:val="24"/>
      <w:lang w:val="en-AU" w:eastAsia="en-US"/>
    </w:rPr>
  </w:style>
  <w:style w:type="paragraph" w:styleId="9">
    <w:name w:val="heading 9"/>
    <w:aliases w:val="Figure,PIM 9,不用9,Appendix,Legal Level 1.1.1.1.,huh,三级标题,正文九级标题"/>
    <w:basedOn w:val="a"/>
    <w:next w:val="a"/>
    <w:link w:val="90"/>
    <w:semiHidden/>
    <w:unhideWhenUsed/>
    <w:qFormat/>
    <w:rsid w:val="00A10FB1"/>
    <w:pPr>
      <w:keepNext/>
      <w:keepLines/>
      <w:widowControl/>
      <w:numPr>
        <w:ilvl w:val="8"/>
        <w:numId w:val="6"/>
      </w:numPr>
      <w:spacing w:before="240" w:after="64" w:line="320" w:lineRule="auto"/>
      <w:jc w:val="left"/>
      <w:outlineLvl w:val="8"/>
    </w:pPr>
    <w:rPr>
      <w:rFonts w:ascii="Cambria" w:hAnsi="Cambria"/>
      <w:kern w:val="0"/>
      <w:szCs w:val="21"/>
      <w:lang w:val="en-A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73C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link w:val="a6"/>
    <w:rsid w:val="00C73C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tw4winMark">
    <w:name w:val="tw4winMark"/>
    <w:rsid w:val="00937CC8"/>
    <w:rPr>
      <w:rFonts w:ascii="Courier New" w:hAnsi="Courier New" w:cs="Courier New"/>
      <w:vanish/>
      <w:color w:val="800080"/>
      <w:vertAlign w:val="subscript"/>
    </w:rPr>
  </w:style>
  <w:style w:type="character" w:customStyle="1" w:styleId="shorttext">
    <w:name w:val="short_text"/>
    <w:basedOn w:val="a0"/>
    <w:rsid w:val="00916CA8"/>
  </w:style>
  <w:style w:type="paragraph" w:styleId="a7">
    <w:name w:val="Balloon Text"/>
    <w:basedOn w:val="a"/>
    <w:link w:val="a8"/>
    <w:uiPriority w:val="99"/>
    <w:semiHidden/>
    <w:rsid w:val="004B0BF9"/>
    <w:rPr>
      <w:sz w:val="18"/>
      <w:szCs w:val="18"/>
    </w:rPr>
  </w:style>
  <w:style w:type="paragraph" w:styleId="TOC1">
    <w:name w:val="toc 1"/>
    <w:basedOn w:val="a"/>
    <w:next w:val="a"/>
    <w:autoRedefine/>
    <w:uiPriority w:val="39"/>
    <w:rsid w:val="0000456D"/>
    <w:pPr>
      <w:tabs>
        <w:tab w:val="right" w:leader="dot" w:pos="9550"/>
      </w:tabs>
      <w:spacing w:line="360" w:lineRule="auto"/>
      <w:jc w:val="center"/>
    </w:pPr>
  </w:style>
  <w:style w:type="paragraph" w:styleId="TOC2">
    <w:name w:val="toc 2"/>
    <w:basedOn w:val="a"/>
    <w:next w:val="a"/>
    <w:autoRedefine/>
    <w:uiPriority w:val="39"/>
    <w:rsid w:val="00A17815"/>
    <w:pPr>
      <w:tabs>
        <w:tab w:val="right" w:leader="dot" w:pos="9550"/>
      </w:tabs>
      <w:spacing w:line="360" w:lineRule="auto"/>
      <w:ind w:leftChars="200" w:left="420"/>
    </w:pPr>
  </w:style>
  <w:style w:type="paragraph" w:styleId="TOC3">
    <w:name w:val="toc 3"/>
    <w:basedOn w:val="a"/>
    <w:next w:val="a"/>
    <w:autoRedefine/>
    <w:uiPriority w:val="39"/>
    <w:rsid w:val="00D07FE4"/>
    <w:pPr>
      <w:tabs>
        <w:tab w:val="right" w:leader="dot" w:pos="9550"/>
      </w:tabs>
      <w:spacing w:line="360" w:lineRule="auto"/>
      <w:ind w:leftChars="400" w:left="840"/>
    </w:pPr>
  </w:style>
  <w:style w:type="character" w:styleId="a9">
    <w:name w:val="Hyperlink"/>
    <w:uiPriority w:val="99"/>
    <w:rsid w:val="00D07FE4"/>
    <w:rPr>
      <w:color w:val="0000FF"/>
      <w:u w:val="single"/>
    </w:rPr>
  </w:style>
  <w:style w:type="table" w:styleId="aa">
    <w:name w:val="Table Grid"/>
    <w:basedOn w:val="a1"/>
    <w:uiPriority w:val="99"/>
    <w:rsid w:val="00620E7C"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A10FB1"/>
    <w:pPr>
      <w:widowControl/>
      <w:ind w:firstLineChars="200" w:firstLine="420"/>
      <w:jc w:val="left"/>
    </w:pPr>
    <w:rPr>
      <w:rFonts w:ascii="宋体" w:hAnsi="宋体"/>
      <w:kern w:val="0"/>
      <w:sz w:val="18"/>
      <w:szCs w:val="18"/>
      <w:lang w:val="en-AU"/>
    </w:rPr>
  </w:style>
  <w:style w:type="paragraph" w:styleId="ac">
    <w:name w:val="No Spacing"/>
    <w:uiPriority w:val="1"/>
    <w:qFormat/>
    <w:rsid w:val="00A10FB1"/>
    <w:pPr>
      <w:widowControl w:val="0"/>
      <w:jc w:val="both"/>
    </w:pPr>
    <w:rPr>
      <w:kern w:val="2"/>
      <w:sz w:val="21"/>
      <w:szCs w:val="24"/>
    </w:rPr>
  </w:style>
  <w:style w:type="table" w:styleId="ad">
    <w:name w:val="Table Contemporary"/>
    <w:basedOn w:val="a1"/>
    <w:rsid w:val="00C37365"/>
    <w:pPr>
      <w:widowControl w:val="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11">
    <w:name w:val="标题 1 字符"/>
    <w:aliases w:val="h1 字符,H1 字符,DocAccpt 字符,l0 字符,Section Head 字符,Header1 字符,H11 字符,11 字符,l01 字符,PIM 1 字符,1st level 字符,Heading 0 字符,合同标题 字符,Heading 11 字符,level 1 字符,Level 1 Head 字符,卷标题 字符,Level 1 Topic Heading 字符,标书1 字符,L1 字符,boc 字符,aa章标题 字符,Heading One 字符,第*部分 字符"/>
    <w:link w:val="10"/>
    <w:rsid w:val="00A10FB1"/>
    <w:rPr>
      <w:rFonts w:ascii="宋体" w:hAnsi="宋体"/>
      <w:b/>
      <w:bCs/>
      <w:kern w:val="44"/>
      <w:sz w:val="32"/>
      <w:szCs w:val="32"/>
    </w:rPr>
  </w:style>
  <w:style w:type="character" w:customStyle="1" w:styleId="20">
    <w:name w:val="标题 2 字符"/>
    <w:aliases w:val="h2 字符,H2 字符,Main Heading 字符,(A.) 字符,Kapitel 字符,Kapitel1 字符,Kapitel2 字符,Kapitel3 字符,Kapitel11 字符,Header 2 字符,l2 字符,A.B.C. 字符,hoofd 2 字符,Heading2-bio 字符,Career Exp. 字符,Chapter Name 字符,Chapter name 字符,Reset numbering 字符,2 headline 字符,(Alt+2) 字符"/>
    <w:link w:val="2"/>
    <w:rsid w:val="00345FF6"/>
    <w:rPr>
      <w:rFonts w:ascii="Arial" w:hAnsi="Arial"/>
      <w:b/>
      <w:bCs/>
      <w:sz w:val="28"/>
      <w:szCs w:val="21"/>
    </w:rPr>
  </w:style>
  <w:style w:type="character" w:customStyle="1" w:styleId="30">
    <w:name w:val="标题 3 字符"/>
    <w:aliases w:val="sect1.2.3 字符,h3 字符,H3 字符,Subsection 字符,Heading 3 Char2 字符,Heading 3 Char Char1 字符,H3 Char Char1 字符,H3 Char2 字符,Heading 3 Char2 Char Char Char 字符,Heading 3 Char Char1 Char Char Char 字符,H3 Char Char1 Char Char Char 字符,Subheading 字符,l 字符,Map 字符"/>
    <w:link w:val="3"/>
    <w:semiHidden/>
    <w:rsid w:val="00A10FB1"/>
    <w:rPr>
      <w:rFonts w:ascii="宋体" w:hAnsi="宋体" w:cs="MS Mincho"/>
      <w:bCs/>
      <w:sz w:val="21"/>
      <w:szCs w:val="21"/>
    </w:rPr>
  </w:style>
  <w:style w:type="character" w:customStyle="1" w:styleId="40">
    <w:name w:val="标题 4 字符"/>
    <w:aliases w:val="Subsection2 字符,Heading 4 Char2 字符,Heading 4 Char1 Char 字符,Heading 4 Char1 Char Char Char 字符,Heading 4 Char1 Char Char1 字符,h4 字符,4 dash 字符,d 字符,3 字符,Attribute Heading 4 字符,H4 字符,(Alt+4) 字符,H41 字符,(Alt+4)1 字符,H42 字符,(Alt+4)2 字符,H43 字符,(Alt+4)3 字符"/>
    <w:link w:val="4"/>
    <w:semiHidden/>
    <w:rsid w:val="00A10FB1"/>
    <w:rPr>
      <w:rFonts w:ascii="Cambria" w:hAnsi="Cambria"/>
      <w:b/>
      <w:bCs/>
      <w:sz w:val="28"/>
      <w:szCs w:val="28"/>
      <w:lang w:val="en-AU" w:eastAsia="en-US"/>
    </w:rPr>
  </w:style>
  <w:style w:type="character" w:customStyle="1" w:styleId="50">
    <w:name w:val="标题 5 字符"/>
    <w:aliases w:val="5 sub-bullet 字符,sb 字符,4 字符,h5 字符,H5 字符,Heading 5 (not used) 字符,Block Label 字符,dash 字符,ds 字符,dd 字符,Normal Text 字符,PIM 5 字符,口 字符,口1 字符,口2 字符,Roman list 字符,heading 5 字符,l5+toc5 字符,Numbered Sub-list 字符,一 字符,正文五级标题 字符,Level 3 - i 字符,标题 5(ALT+5) 字符"/>
    <w:link w:val="5"/>
    <w:semiHidden/>
    <w:rsid w:val="00A10FB1"/>
    <w:rPr>
      <w:rFonts w:ascii="Tahoma" w:eastAsia="MS Mincho" w:hAnsi="Tahoma"/>
      <w:b/>
      <w:bCs/>
      <w:sz w:val="28"/>
      <w:szCs w:val="28"/>
      <w:lang w:val="en-AU" w:eastAsia="en-US"/>
    </w:rPr>
  </w:style>
  <w:style w:type="character" w:customStyle="1" w:styleId="60">
    <w:name w:val="标题 6 字符"/>
    <w:aliases w:val="H6 字符,Heading 6 (not used) 字符,BOD 4 字符,Alpha List 字符,PIM 6 字符,h6 字符,Third Subheading 字符,Bullet (Single Lines) 字符,Legal Level 1. 字符,标题 6(ALT+6) 字符,L6 字符,Bullet list 字符,正文六级标题 字符,第五层条 字符,标题 6-中海油 字符,1.1.1.1.1.1标题 6 字符,heading 6 字符,Heading6 字符"/>
    <w:link w:val="6"/>
    <w:semiHidden/>
    <w:rsid w:val="00A10FB1"/>
    <w:rPr>
      <w:rFonts w:ascii="Cambria" w:hAnsi="Cambria"/>
      <w:b/>
      <w:bCs/>
      <w:sz w:val="24"/>
      <w:szCs w:val="24"/>
      <w:lang w:val="en-AU" w:eastAsia="en-US"/>
    </w:rPr>
  </w:style>
  <w:style w:type="character" w:customStyle="1" w:styleId="70">
    <w:name w:val="标题 7 字符"/>
    <w:aliases w:val="Heading 7 (not used) 字符,PIM 7 字符,不用 字符,letter list 字符,（1） 字符,Legal Level 1.1. 字符,正文七级标题 字符,标题 7-中海油 字符,H TIMES1 字符,1.1.1.1.1.1.1标题 7 字符,sdf 字符"/>
    <w:link w:val="7"/>
    <w:semiHidden/>
    <w:rsid w:val="00A10FB1"/>
    <w:rPr>
      <w:rFonts w:ascii="Tahoma" w:eastAsia="MS Mincho" w:hAnsi="Tahoma"/>
      <w:b/>
      <w:bCs/>
      <w:sz w:val="24"/>
      <w:szCs w:val="24"/>
      <w:lang w:val="en-AU" w:eastAsia="en-US"/>
    </w:rPr>
  </w:style>
  <w:style w:type="character" w:customStyle="1" w:styleId="80">
    <w:name w:val="标题 8 字符"/>
    <w:aliases w:val="不用8 字符,附录 字符,Legal Level 1.1.1. 字符,注意框体 字符,正文八级标题 字符,标题 8-中海油 字符"/>
    <w:link w:val="8"/>
    <w:semiHidden/>
    <w:rsid w:val="00A10FB1"/>
    <w:rPr>
      <w:rFonts w:ascii="Cambria" w:hAnsi="Cambria"/>
      <w:sz w:val="24"/>
      <w:szCs w:val="24"/>
      <w:lang w:val="en-AU" w:eastAsia="en-US"/>
    </w:rPr>
  </w:style>
  <w:style w:type="character" w:customStyle="1" w:styleId="90">
    <w:name w:val="标题 9 字符"/>
    <w:aliases w:val="Figure 字符,PIM 9 字符,不用9 字符,Appendix 字符,Legal Level 1.1.1.1. 字符,huh 字符,三级标题 字符,正文九级标题 字符"/>
    <w:link w:val="9"/>
    <w:semiHidden/>
    <w:rsid w:val="00A10FB1"/>
    <w:rPr>
      <w:rFonts w:ascii="Cambria" w:hAnsi="Cambria"/>
      <w:sz w:val="21"/>
      <w:szCs w:val="21"/>
      <w:lang w:val="en-AU" w:eastAsia="en-US"/>
    </w:rPr>
  </w:style>
  <w:style w:type="paragraph" w:customStyle="1" w:styleId="12">
    <w:name w:val="标题1"/>
    <w:basedOn w:val="10"/>
    <w:link w:val="1Char"/>
    <w:qFormat/>
    <w:rsid w:val="00A10FB1"/>
    <w:pPr>
      <w:keepNext w:val="0"/>
      <w:keepLines w:val="0"/>
      <w:numPr>
        <w:numId w:val="0"/>
      </w:numPr>
      <w:topLinePunct/>
      <w:adjustRightInd w:val="0"/>
      <w:snapToGrid w:val="0"/>
      <w:spacing w:before="600" w:after="800" w:line="240" w:lineRule="atLeast"/>
      <w:jc w:val="center"/>
      <w:textAlignment w:val="top"/>
    </w:pPr>
    <w:rPr>
      <w:rFonts w:ascii="Book Antiqua" w:eastAsia="黑体" w:hAnsi="Book Antiqua" w:cs="Book Antiqua"/>
      <w:snapToGrid w:val="0"/>
      <w:kern w:val="2"/>
      <w:sz w:val="36"/>
    </w:rPr>
  </w:style>
  <w:style w:type="character" w:customStyle="1" w:styleId="1Char">
    <w:name w:val="标题1 Char"/>
    <w:link w:val="12"/>
    <w:rsid w:val="00A10FB1"/>
    <w:rPr>
      <w:rFonts w:ascii="Book Antiqua" w:eastAsia="黑体" w:hAnsi="Book Antiqua" w:cs="Book Antiqua"/>
      <w:b/>
      <w:bCs/>
      <w:snapToGrid w:val="0"/>
      <w:kern w:val="2"/>
      <w:sz w:val="36"/>
      <w:szCs w:val="32"/>
    </w:rPr>
  </w:style>
  <w:style w:type="paragraph" w:customStyle="1" w:styleId="1">
    <w:name w:val="1"/>
    <w:basedOn w:val="a"/>
    <w:rsid w:val="00257E9B"/>
    <w:pPr>
      <w:widowControl/>
      <w:numPr>
        <w:numId w:val="2"/>
      </w:numPr>
      <w:tabs>
        <w:tab w:val="clear" w:pos="360"/>
      </w:tabs>
      <w:ind w:left="720"/>
      <w:jc w:val="left"/>
    </w:pPr>
    <w:rPr>
      <w:rFonts w:eastAsia="MS Mincho"/>
      <w:kern w:val="0"/>
      <w:sz w:val="22"/>
      <w:szCs w:val="20"/>
      <w:lang w:val="en-AU" w:eastAsia="en-US"/>
    </w:rPr>
  </w:style>
  <w:style w:type="paragraph" w:styleId="ae">
    <w:name w:val="Normal (Web)"/>
    <w:basedOn w:val="a"/>
    <w:uiPriority w:val="99"/>
    <w:unhideWhenUsed/>
    <w:rsid w:val="00257E9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f">
    <w:name w:val="annotation reference"/>
    <w:uiPriority w:val="99"/>
    <w:unhideWhenUsed/>
    <w:rsid w:val="00257E9B"/>
    <w:rPr>
      <w:sz w:val="21"/>
      <w:szCs w:val="21"/>
    </w:rPr>
  </w:style>
  <w:style w:type="paragraph" w:styleId="af0">
    <w:name w:val="annotation text"/>
    <w:basedOn w:val="a"/>
    <w:link w:val="af1"/>
    <w:uiPriority w:val="99"/>
    <w:unhideWhenUsed/>
    <w:rsid w:val="00257E9B"/>
    <w:pPr>
      <w:widowControl/>
      <w:jc w:val="left"/>
    </w:pPr>
    <w:rPr>
      <w:rFonts w:ascii="Tahoma" w:eastAsia="MS Mincho" w:hAnsi="Tahoma"/>
      <w:kern w:val="0"/>
      <w:sz w:val="18"/>
      <w:szCs w:val="20"/>
      <w:lang w:val="en-AU" w:eastAsia="en-US"/>
    </w:rPr>
  </w:style>
  <w:style w:type="character" w:customStyle="1" w:styleId="af1">
    <w:name w:val="批注文字 字符"/>
    <w:link w:val="af0"/>
    <w:uiPriority w:val="99"/>
    <w:rsid w:val="00257E9B"/>
    <w:rPr>
      <w:rFonts w:ascii="Tahoma" w:eastAsia="MS Mincho" w:hAnsi="Tahoma"/>
      <w:sz w:val="18"/>
      <w:lang w:val="en-AU" w:eastAsia="en-US"/>
    </w:rPr>
  </w:style>
  <w:style w:type="paragraph" w:styleId="af2">
    <w:name w:val="annotation subject"/>
    <w:basedOn w:val="af0"/>
    <w:next w:val="af0"/>
    <w:link w:val="af3"/>
    <w:uiPriority w:val="99"/>
    <w:unhideWhenUsed/>
    <w:rsid w:val="00257E9B"/>
    <w:rPr>
      <w:b/>
      <w:bCs/>
    </w:rPr>
  </w:style>
  <w:style w:type="character" w:customStyle="1" w:styleId="af3">
    <w:name w:val="批注主题 字符"/>
    <w:link w:val="af2"/>
    <w:uiPriority w:val="99"/>
    <w:rsid w:val="00257E9B"/>
    <w:rPr>
      <w:rFonts w:ascii="Tahoma" w:eastAsia="MS Mincho" w:hAnsi="Tahoma"/>
      <w:b/>
      <w:bCs/>
      <w:sz w:val="18"/>
      <w:lang w:val="en-AU" w:eastAsia="en-US"/>
    </w:rPr>
  </w:style>
  <w:style w:type="character" w:customStyle="1" w:styleId="a8">
    <w:name w:val="批注框文本 字符"/>
    <w:link w:val="a7"/>
    <w:uiPriority w:val="99"/>
    <w:semiHidden/>
    <w:rsid w:val="00257E9B"/>
    <w:rPr>
      <w:kern w:val="2"/>
      <w:sz w:val="18"/>
      <w:szCs w:val="18"/>
    </w:rPr>
  </w:style>
  <w:style w:type="paragraph" w:styleId="af4">
    <w:name w:val="Normal Indent"/>
    <w:aliases w:val="正文（首行缩进两字）＋行距：1.5倍行距,表正文,正文非缩进,正文不缩进,首行缩进,特点,段1,正文缩进 Char,正文缩进 Char Char Char Char Char,正文缩进 Char Char Char,正文缩进（首行缩进两字）,四号,ALT+Z,正文-段前3磅,Alt+X,mr正文缩进,正文对齐,标题4,正,正文（首行缩进两字）,水上软件,正文双线,正文（图说明文字居中）,标题四,缩进,正文文字首行缩进,正文(首行缩进两字),正文(首行缩进两字)1,鋘drad"/>
    <w:basedOn w:val="a"/>
    <w:link w:val="af5"/>
    <w:qFormat/>
    <w:rsid w:val="00A10FB1"/>
    <w:pPr>
      <w:widowControl/>
      <w:topLinePunct/>
      <w:adjustRightInd w:val="0"/>
      <w:snapToGrid w:val="0"/>
      <w:spacing w:before="160" w:after="160"/>
      <w:ind w:firstLineChars="200" w:firstLine="200"/>
      <w:jc w:val="left"/>
    </w:pPr>
    <w:rPr>
      <w:rFonts w:eastAsia="微软雅黑"/>
      <w:snapToGrid w:val="0"/>
      <w:sz w:val="20"/>
      <w:szCs w:val="21"/>
    </w:rPr>
  </w:style>
  <w:style w:type="character" w:customStyle="1" w:styleId="af5">
    <w:name w:val="正文缩进 字符"/>
    <w:aliases w:val="正文（首行缩进两字）＋行距：1.5倍行距 字符,表正文 字符,正文非缩进 字符,正文不缩进 字符,首行缩进 字符,特点 字符,段1 字符,正文缩进 Char 字符,正文缩进 Char Char Char Char Char 字符,正文缩进 Char Char Char 字符,正文缩进（首行缩进两字） 字符,四号 字符,ALT+Z 字符,正文-段前3磅 字符,Alt+X 字符,mr正文缩进 字符,正文对齐 字符,标题4 字符,正 字符,正文（首行缩进两字） 字符,水上软件 字符"/>
    <w:link w:val="af4"/>
    <w:rsid w:val="00A10FB1"/>
    <w:rPr>
      <w:rFonts w:eastAsia="微软雅黑"/>
      <w:snapToGrid w:val="0"/>
      <w:kern w:val="2"/>
      <w:szCs w:val="21"/>
    </w:rPr>
  </w:style>
  <w:style w:type="paragraph" w:customStyle="1" w:styleId="af6">
    <w:name w:val="正文格式"/>
    <w:basedOn w:val="af7"/>
    <w:link w:val="Char"/>
    <w:qFormat/>
    <w:rsid w:val="00A10FB1"/>
    <w:pPr>
      <w:topLinePunct/>
      <w:adjustRightInd w:val="0"/>
      <w:snapToGrid w:val="0"/>
      <w:spacing w:before="160" w:after="160" w:line="360" w:lineRule="auto"/>
      <w:ind w:firstLineChars="200" w:firstLine="200"/>
    </w:pPr>
    <w:rPr>
      <w:rFonts w:ascii="宋体" w:eastAsia="宋体" w:hAnsi="宋体" w:cs="Arial"/>
      <w:snapToGrid w:val="0"/>
      <w:color w:val="000000"/>
      <w:kern w:val="24"/>
      <w:sz w:val="21"/>
      <w:szCs w:val="21"/>
      <w:lang w:val="en-US" w:eastAsia="zh-CN"/>
    </w:rPr>
  </w:style>
  <w:style w:type="character" w:customStyle="1" w:styleId="Char">
    <w:name w:val="正文格式 Char"/>
    <w:link w:val="af6"/>
    <w:rsid w:val="00A10FB1"/>
    <w:rPr>
      <w:rFonts w:ascii="宋体" w:hAnsi="宋体" w:cs="Arial"/>
      <w:snapToGrid w:val="0"/>
      <w:color w:val="000000"/>
      <w:kern w:val="24"/>
      <w:sz w:val="21"/>
      <w:szCs w:val="21"/>
    </w:rPr>
  </w:style>
  <w:style w:type="paragraph" w:styleId="af8">
    <w:name w:val="Body Text"/>
    <w:basedOn w:val="a"/>
    <w:link w:val="af9"/>
    <w:uiPriority w:val="99"/>
    <w:unhideWhenUsed/>
    <w:rsid w:val="00257E9B"/>
    <w:pPr>
      <w:widowControl/>
      <w:spacing w:after="120"/>
      <w:jc w:val="left"/>
    </w:pPr>
    <w:rPr>
      <w:rFonts w:ascii="Tahoma" w:eastAsia="MS Mincho" w:hAnsi="Tahoma"/>
      <w:kern w:val="0"/>
      <w:sz w:val="18"/>
      <w:szCs w:val="20"/>
      <w:lang w:val="en-AU" w:eastAsia="en-US"/>
    </w:rPr>
  </w:style>
  <w:style w:type="character" w:customStyle="1" w:styleId="af9">
    <w:name w:val="正文文本 字符"/>
    <w:link w:val="af8"/>
    <w:uiPriority w:val="99"/>
    <w:rsid w:val="00257E9B"/>
    <w:rPr>
      <w:rFonts w:ascii="Tahoma" w:eastAsia="MS Mincho" w:hAnsi="Tahoma"/>
      <w:sz w:val="18"/>
      <w:lang w:val="en-AU" w:eastAsia="en-US"/>
    </w:rPr>
  </w:style>
  <w:style w:type="paragraph" w:styleId="af7">
    <w:name w:val="Body Text First Indent"/>
    <w:basedOn w:val="af8"/>
    <w:link w:val="afa"/>
    <w:uiPriority w:val="99"/>
    <w:unhideWhenUsed/>
    <w:rsid w:val="00257E9B"/>
    <w:pPr>
      <w:ind w:firstLineChars="100" w:firstLine="420"/>
    </w:pPr>
  </w:style>
  <w:style w:type="character" w:customStyle="1" w:styleId="afa">
    <w:name w:val="正文文本首行缩进 字符"/>
    <w:basedOn w:val="af9"/>
    <w:link w:val="af7"/>
    <w:uiPriority w:val="99"/>
    <w:rsid w:val="00257E9B"/>
    <w:rPr>
      <w:rFonts w:ascii="Tahoma" w:eastAsia="MS Mincho" w:hAnsi="Tahoma"/>
      <w:sz w:val="18"/>
      <w:lang w:val="en-AU" w:eastAsia="en-US"/>
    </w:rPr>
  </w:style>
  <w:style w:type="paragraph" w:customStyle="1" w:styleId="44">
    <w:name w:val="标题4样式4"/>
    <w:basedOn w:val="4"/>
    <w:link w:val="44Char"/>
    <w:qFormat/>
    <w:rsid w:val="00A10FB1"/>
    <w:pPr>
      <w:widowControl w:val="0"/>
      <w:numPr>
        <w:numId w:val="0"/>
      </w:numPr>
      <w:tabs>
        <w:tab w:val="left" w:pos="1079"/>
        <w:tab w:val="num" w:pos="1440"/>
      </w:tabs>
      <w:spacing w:afterLines="50" w:line="360" w:lineRule="auto"/>
      <w:ind w:left="1000" w:hanging="1000"/>
      <w:jc w:val="both"/>
    </w:pPr>
    <w:rPr>
      <w:rFonts w:ascii="Arial" w:eastAsia="黑体" w:hAnsi="Arial"/>
      <w:b w:val="0"/>
      <w:kern w:val="2"/>
      <w:sz w:val="21"/>
      <w:szCs w:val="21"/>
      <w:lang w:val="en-US" w:eastAsia="zh-CN"/>
    </w:rPr>
  </w:style>
  <w:style w:type="character" w:customStyle="1" w:styleId="44Char">
    <w:name w:val="标题4样式4 Char"/>
    <w:link w:val="44"/>
    <w:rsid w:val="00A10FB1"/>
    <w:rPr>
      <w:rFonts w:ascii="Arial" w:eastAsia="黑体" w:hAnsi="Arial"/>
      <w:bCs/>
      <w:kern w:val="2"/>
      <w:sz w:val="21"/>
      <w:szCs w:val="21"/>
    </w:rPr>
  </w:style>
  <w:style w:type="paragraph" w:customStyle="1" w:styleId="SectionTitle">
    <w:name w:val="Section Title"/>
    <w:basedOn w:val="a"/>
    <w:rsid w:val="00257E9B"/>
    <w:pPr>
      <w:widowControl/>
      <w:spacing w:before="120"/>
      <w:jc w:val="left"/>
    </w:pPr>
    <w:rPr>
      <w:rFonts w:ascii="Arial" w:hAnsi="Arial"/>
      <w:b/>
      <w:kern w:val="0"/>
      <w:sz w:val="28"/>
      <w:szCs w:val="22"/>
      <w:lang w:val="en-GB" w:eastAsia="en-US"/>
    </w:rPr>
  </w:style>
  <w:style w:type="numbering" w:styleId="111111">
    <w:name w:val="Outline List 2"/>
    <w:basedOn w:val="a2"/>
    <w:rsid w:val="00257E9B"/>
    <w:pPr>
      <w:numPr>
        <w:numId w:val="3"/>
      </w:numPr>
    </w:pPr>
  </w:style>
  <w:style w:type="table" w:styleId="-1">
    <w:name w:val="Light List Accent 1"/>
    <w:basedOn w:val="a1"/>
    <w:uiPriority w:val="61"/>
    <w:rsid w:val="00257E9B"/>
    <w:rPr>
      <w:rFonts w:ascii="Calibri" w:hAnsi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tytytyty">
    <w:name w:val="tytytyty"/>
    <w:basedOn w:val="a"/>
    <w:link w:val="tytytytyChar1"/>
    <w:rsid w:val="00257E9B"/>
    <w:pPr>
      <w:spacing w:line="360" w:lineRule="auto"/>
      <w:ind w:leftChars="171" w:left="359" w:firstLineChars="200" w:firstLine="480"/>
    </w:pPr>
    <w:rPr>
      <w:sz w:val="24"/>
    </w:rPr>
  </w:style>
  <w:style w:type="character" w:customStyle="1" w:styleId="tytytytyChar1">
    <w:name w:val="tytytyty Char1"/>
    <w:link w:val="tytytyty"/>
    <w:rsid w:val="00257E9B"/>
    <w:rPr>
      <w:kern w:val="2"/>
      <w:sz w:val="24"/>
      <w:szCs w:val="24"/>
    </w:rPr>
  </w:style>
  <w:style w:type="paragraph" w:customStyle="1" w:styleId="QB">
    <w:name w:val="QB表内文字"/>
    <w:basedOn w:val="a"/>
    <w:link w:val="QBChar"/>
    <w:rsid w:val="00257E9B"/>
    <w:pPr>
      <w:autoSpaceDE w:val="0"/>
      <w:autoSpaceDN w:val="0"/>
    </w:pPr>
    <w:rPr>
      <w:rFonts w:ascii="宋体"/>
      <w:noProof/>
      <w:kern w:val="0"/>
      <w:szCs w:val="20"/>
    </w:rPr>
  </w:style>
  <w:style w:type="character" w:customStyle="1" w:styleId="QBChar">
    <w:name w:val="QB表内文字 Char"/>
    <w:link w:val="QB"/>
    <w:rsid w:val="00257E9B"/>
    <w:rPr>
      <w:rFonts w:ascii="宋体"/>
      <w:noProof/>
      <w:sz w:val="21"/>
    </w:rPr>
  </w:style>
  <w:style w:type="paragraph" w:customStyle="1" w:styleId="table">
    <w:name w:val="table"/>
    <w:basedOn w:val="a"/>
    <w:rsid w:val="00257E9B"/>
    <w:pPr>
      <w:spacing w:before="60" w:after="60"/>
    </w:pPr>
    <w:rPr>
      <w:rFonts w:ascii="Arial" w:hAnsi="Arial" w:cs="Arial"/>
      <w:szCs w:val="20"/>
    </w:rPr>
  </w:style>
  <w:style w:type="paragraph" w:customStyle="1" w:styleId="TableHeading">
    <w:name w:val="Table Heading"/>
    <w:basedOn w:val="a"/>
    <w:next w:val="a"/>
    <w:rsid w:val="00257E9B"/>
    <w:pPr>
      <w:widowControl/>
      <w:autoSpaceDE w:val="0"/>
      <w:autoSpaceDN w:val="0"/>
      <w:adjustRightInd w:val="0"/>
      <w:spacing w:before="80" w:after="80"/>
      <w:jc w:val="left"/>
    </w:pPr>
    <w:rPr>
      <w:rFonts w:ascii="Arial" w:hAnsi="Arial"/>
      <w:kern w:val="0"/>
      <w:sz w:val="24"/>
    </w:rPr>
  </w:style>
  <w:style w:type="paragraph" w:customStyle="1" w:styleId="TableText">
    <w:name w:val="Table Text"/>
    <w:basedOn w:val="a"/>
    <w:next w:val="a"/>
    <w:rsid w:val="00257E9B"/>
    <w:pPr>
      <w:widowControl/>
      <w:autoSpaceDE w:val="0"/>
      <w:autoSpaceDN w:val="0"/>
      <w:adjustRightInd w:val="0"/>
      <w:spacing w:before="60" w:after="60"/>
      <w:jc w:val="left"/>
    </w:pPr>
    <w:rPr>
      <w:rFonts w:ascii="Arial" w:hAnsi="Arial"/>
      <w:kern w:val="0"/>
      <w:sz w:val="24"/>
    </w:rPr>
  </w:style>
  <w:style w:type="paragraph" w:customStyle="1" w:styleId="TableHeader">
    <w:name w:val="TableHeader"/>
    <w:basedOn w:val="a"/>
    <w:next w:val="a"/>
    <w:rsid w:val="00257E9B"/>
    <w:pPr>
      <w:widowControl/>
      <w:autoSpaceDE w:val="0"/>
      <w:autoSpaceDN w:val="0"/>
      <w:adjustRightInd w:val="0"/>
      <w:jc w:val="left"/>
    </w:pPr>
    <w:rPr>
      <w:rFonts w:ascii="Arial" w:hAnsi="Arial"/>
      <w:kern w:val="0"/>
      <w:sz w:val="24"/>
    </w:rPr>
  </w:style>
  <w:style w:type="paragraph" w:customStyle="1" w:styleId="bianhao2">
    <w:name w:val="bianhao2"/>
    <w:basedOn w:val="a"/>
    <w:rsid w:val="00257E9B"/>
    <w:pPr>
      <w:numPr>
        <w:numId w:val="4"/>
      </w:numPr>
      <w:spacing w:line="360" w:lineRule="auto"/>
    </w:pPr>
    <w:rPr>
      <w:sz w:val="24"/>
    </w:rPr>
  </w:style>
  <w:style w:type="paragraph" w:customStyle="1" w:styleId="StyleBlackFirstline074cmLinespacing15lines">
    <w:name w:val="Style Black First line:  0.74 cm Line spacing:  1.5 lines"/>
    <w:basedOn w:val="a"/>
    <w:link w:val="StyleBlackFirstline074cmLinespacing15linesChar"/>
    <w:rsid w:val="00257E9B"/>
    <w:pPr>
      <w:widowControl/>
      <w:spacing w:before="120" w:after="120" w:line="360" w:lineRule="auto"/>
      <w:ind w:firstLine="420"/>
    </w:pPr>
    <w:rPr>
      <w:rFonts w:ascii="Calibri" w:hAnsi="Calibri"/>
      <w:color w:val="000000"/>
      <w:kern w:val="0"/>
      <w:sz w:val="20"/>
      <w:szCs w:val="20"/>
      <w:lang w:eastAsia="en-US" w:bidi="en-US"/>
    </w:rPr>
  </w:style>
  <w:style w:type="character" w:customStyle="1" w:styleId="StyleBlackFirstline074cmLinespacing15linesChar">
    <w:name w:val="Style Black First line:  0.74 cm Line spacing:  1.5 lines Char"/>
    <w:link w:val="StyleBlackFirstline074cmLinespacing15lines"/>
    <w:rsid w:val="00257E9B"/>
    <w:rPr>
      <w:rFonts w:ascii="Calibri" w:hAnsi="Calibri"/>
      <w:color w:val="000000"/>
      <w:lang w:eastAsia="en-US" w:bidi="en-US"/>
    </w:rPr>
  </w:style>
  <w:style w:type="paragraph" w:customStyle="1" w:styleId="bianhao3">
    <w:name w:val="bianhao3"/>
    <w:basedOn w:val="bianhao2"/>
    <w:uiPriority w:val="99"/>
    <w:rsid w:val="00257E9B"/>
    <w:pPr>
      <w:numPr>
        <w:numId w:val="5"/>
      </w:numPr>
    </w:pPr>
  </w:style>
  <w:style w:type="paragraph" w:customStyle="1" w:styleId="bianhao5">
    <w:name w:val="bianhao5"/>
    <w:basedOn w:val="tytytyty"/>
    <w:uiPriority w:val="99"/>
    <w:rsid w:val="00257E9B"/>
    <w:pPr>
      <w:numPr>
        <w:ilvl w:val="1"/>
        <w:numId w:val="5"/>
      </w:numPr>
      <w:tabs>
        <w:tab w:val="clear" w:pos="1679"/>
        <w:tab w:val="num" w:pos="360"/>
        <w:tab w:val="num" w:pos="992"/>
      </w:tabs>
      <w:ind w:leftChars="0" w:left="0" w:firstLineChars="0" w:firstLine="0"/>
    </w:pPr>
  </w:style>
  <w:style w:type="character" w:customStyle="1" w:styleId="QBChar0">
    <w:name w:val="QB正文 Char"/>
    <w:link w:val="QB0"/>
    <w:locked/>
    <w:rsid w:val="00257E9B"/>
    <w:rPr>
      <w:rFonts w:ascii="宋体"/>
      <w:noProof/>
    </w:rPr>
  </w:style>
  <w:style w:type="paragraph" w:customStyle="1" w:styleId="QB0">
    <w:name w:val="QB正文"/>
    <w:basedOn w:val="a"/>
    <w:link w:val="QBChar0"/>
    <w:rsid w:val="00257E9B"/>
    <w:pPr>
      <w:widowControl/>
      <w:autoSpaceDE w:val="0"/>
      <w:autoSpaceDN w:val="0"/>
      <w:ind w:firstLineChars="200" w:firstLine="200"/>
    </w:pPr>
    <w:rPr>
      <w:rFonts w:ascii="宋体"/>
      <w:noProof/>
      <w:kern w:val="0"/>
      <w:sz w:val="20"/>
      <w:szCs w:val="20"/>
    </w:rPr>
  </w:style>
  <w:style w:type="character" w:styleId="afb">
    <w:name w:val="Strong"/>
    <w:qFormat/>
    <w:rsid w:val="00A10FB1"/>
    <w:rPr>
      <w:b/>
      <w:bCs/>
    </w:rPr>
  </w:style>
  <w:style w:type="character" w:customStyle="1" w:styleId="apple-converted-space">
    <w:name w:val="apple-converted-space"/>
    <w:rsid w:val="00257E9B"/>
  </w:style>
  <w:style w:type="character" w:customStyle="1" w:styleId="figdesc">
    <w:name w:val="figdesc"/>
    <w:rsid w:val="00257E9B"/>
  </w:style>
  <w:style w:type="paragraph" w:styleId="afc">
    <w:name w:val="Title"/>
    <w:basedOn w:val="a"/>
    <w:link w:val="afd"/>
    <w:qFormat/>
    <w:rsid w:val="00A10FB1"/>
    <w:pPr>
      <w:widowControl/>
      <w:jc w:val="center"/>
    </w:pPr>
    <w:rPr>
      <w:rFonts w:ascii="宋体" w:hAnsi="宋体"/>
      <w:b/>
      <w:bCs/>
      <w:kern w:val="0"/>
      <w:sz w:val="22"/>
      <w:lang w:eastAsia="en-US"/>
    </w:rPr>
  </w:style>
  <w:style w:type="character" w:customStyle="1" w:styleId="afd">
    <w:name w:val="标题 字符"/>
    <w:link w:val="afc"/>
    <w:rsid w:val="00A10FB1"/>
    <w:rPr>
      <w:rFonts w:ascii="宋体" w:hAnsi="宋体"/>
      <w:b/>
      <w:bCs/>
      <w:sz w:val="22"/>
      <w:szCs w:val="24"/>
      <w:lang w:eastAsia="en-US"/>
    </w:rPr>
  </w:style>
  <w:style w:type="paragraph" w:customStyle="1" w:styleId="Gap">
    <w:name w:val="Gap"/>
    <w:basedOn w:val="a"/>
    <w:rsid w:val="00257E9B"/>
    <w:pPr>
      <w:widowControl/>
      <w:jc w:val="left"/>
    </w:pPr>
    <w:rPr>
      <w:rFonts w:eastAsia="Times New Roman"/>
      <w:kern w:val="0"/>
      <w:sz w:val="20"/>
      <w:szCs w:val="20"/>
      <w:lang w:val="en-AU" w:eastAsia="en-US"/>
    </w:rPr>
  </w:style>
  <w:style w:type="paragraph" w:customStyle="1" w:styleId="Copyright">
    <w:name w:val="Copyright"/>
    <w:rsid w:val="00257E9B"/>
    <w:pPr>
      <w:keepNext/>
      <w:keepLines/>
      <w:jc w:val="both"/>
    </w:pPr>
    <w:rPr>
      <w:rFonts w:ascii="Garamond" w:eastAsia="Times New Roman" w:hAnsi="Garamond"/>
      <w:noProof/>
      <w:lang w:val="en-AU" w:eastAsia="en-US"/>
    </w:rPr>
  </w:style>
  <w:style w:type="character" w:customStyle="1" w:styleId="a4">
    <w:name w:val="页眉 字符"/>
    <w:link w:val="a3"/>
    <w:uiPriority w:val="99"/>
    <w:rsid w:val="00257E9B"/>
    <w:rPr>
      <w:kern w:val="2"/>
      <w:sz w:val="18"/>
      <w:szCs w:val="18"/>
    </w:rPr>
  </w:style>
  <w:style w:type="character" w:customStyle="1" w:styleId="a6">
    <w:name w:val="页脚 字符"/>
    <w:link w:val="a5"/>
    <w:uiPriority w:val="99"/>
    <w:rsid w:val="00257E9B"/>
    <w:rPr>
      <w:kern w:val="2"/>
      <w:sz w:val="18"/>
      <w:szCs w:val="18"/>
    </w:rPr>
  </w:style>
  <w:style w:type="character" w:styleId="afe">
    <w:name w:val="FollowedHyperlink"/>
    <w:uiPriority w:val="99"/>
    <w:unhideWhenUsed/>
    <w:rsid w:val="00257E9B"/>
    <w:rPr>
      <w:color w:val="800080"/>
      <w:u w:val="single"/>
    </w:rPr>
  </w:style>
  <w:style w:type="paragraph" w:customStyle="1" w:styleId="Kai1">
    <w:name w:val="Kai 1"/>
    <w:basedOn w:val="a"/>
    <w:link w:val="Kai1Char"/>
    <w:qFormat/>
    <w:rsid w:val="00FC0484"/>
    <w:pPr>
      <w:autoSpaceDE w:val="0"/>
      <w:autoSpaceDN w:val="0"/>
      <w:adjustRightInd w:val="0"/>
      <w:ind w:right="-20"/>
      <w:jc w:val="left"/>
      <w:outlineLvl w:val="1"/>
    </w:pPr>
    <w:rPr>
      <w:rFonts w:ascii="宋体" w:cs="宋体"/>
      <w:color w:val="000000"/>
      <w:kern w:val="0"/>
      <w:sz w:val="28"/>
      <w:szCs w:val="28"/>
      <w:lang w:val="zh-CN"/>
    </w:rPr>
  </w:style>
  <w:style w:type="character" w:customStyle="1" w:styleId="Kai1Char">
    <w:name w:val="Kai 1 Char"/>
    <w:basedOn w:val="11"/>
    <w:link w:val="Kai1"/>
    <w:rsid w:val="00FC0484"/>
    <w:rPr>
      <w:rFonts w:ascii="宋体" w:hAnsi="宋体" w:cs="宋体"/>
      <w:b w:val="0"/>
      <w:bCs w:val="0"/>
      <w:color w:val="000000"/>
      <w:kern w:val="44"/>
      <w:sz w:val="28"/>
      <w:szCs w:val="28"/>
      <w:lang w:val="zh-CN"/>
    </w:rPr>
  </w:style>
  <w:style w:type="paragraph" w:customStyle="1" w:styleId="CitrixBodyText">
    <w:name w:val="Citrix Body Text"/>
    <w:basedOn w:val="a"/>
    <w:link w:val="CitrixBodyTextChar"/>
    <w:uiPriority w:val="99"/>
    <w:rsid w:val="00A74C3E"/>
    <w:pPr>
      <w:widowControl/>
      <w:spacing w:before="200" w:after="200" w:line="276" w:lineRule="auto"/>
      <w:jc w:val="left"/>
    </w:pPr>
    <w:rPr>
      <w:rFonts w:ascii="Garamond" w:eastAsiaTheme="minorEastAsia" w:hAnsi="Garamond"/>
      <w:bCs/>
      <w:kern w:val="0"/>
      <w:sz w:val="24"/>
      <w:lang w:eastAsia="en-US"/>
    </w:rPr>
  </w:style>
  <w:style w:type="character" w:customStyle="1" w:styleId="CitrixBodyTextChar">
    <w:name w:val="Citrix Body Text Char"/>
    <w:basedOn w:val="a0"/>
    <w:link w:val="CitrixBodyText"/>
    <w:uiPriority w:val="99"/>
    <w:locked/>
    <w:rsid w:val="00A74C3E"/>
    <w:rPr>
      <w:rFonts w:ascii="Garamond" w:eastAsiaTheme="minorEastAsia" w:hAnsi="Garamond"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4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4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6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609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95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93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8975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99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10699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8423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1968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4708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3891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802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7103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7763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62044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2979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1744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39577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6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0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3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42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97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85836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374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6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4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15539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3623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2250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609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650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9511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6134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8042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0588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7469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2548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912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footer" Target="footer6.xm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image" Target="media/image11.png"/><Relationship Id="rId11" Type="http://schemas.openxmlformats.org/officeDocument/2006/relationships/header" Target="header2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theme" Target="theme/theme1.xml"/><Relationship Id="rId20" Type="http://schemas.openxmlformats.org/officeDocument/2006/relationships/header" Target="header6.xml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header" Target="header1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383C6-9F09-46AE-B72B-8065C40E8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1133</TotalTime>
  <Pages>21</Pages>
  <Words>452</Words>
  <Characters>2582</Characters>
  <Application>Microsoft Office Word</Application>
  <DocSecurity>0</DocSecurity>
  <Lines>21</Lines>
  <Paragraphs>6</Paragraphs>
  <ScaleCrop>false</ScaleCrop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Worldwide Consulting Solutions | WHITE PAPER | Citrix XenDesktop</dc:title>
  <dc:creator>微软用户</dc:creator>
  <cp:lastModifiedBy>Chenming Wang （王晨鸣）</cp:lastModifiedBy>
  <cp:revision>101</cp:revision>
  <cp:lastPrinted>2014-08-21T02:26:00Z</cp:lastPrinted>
  <dcterms:created xsi:type="dcterms:W3CDTF">2020-03-16T01:58:00Z</dcterms:created>
  <dcterms:modified xsi:type="dcterms:W3CDTF">2022-07-18T05:58:00Z</dcterms:modified>
</cp:coreProperties>
</file>